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E0" w:rsidRPr="00C63DAE" w:rsidRDefault="000D79E0" w:rsidP="000D79E0">
      <w:pPr>
        <w:jc w:val="center"/>
        <w:rPr>
          <w:lang w:val="uk-UA"/>
        </w:rPr>
      </w:pPr>
    </w:p>
    <w:p w:rsidR="000D79E0" w:rsidRPr="006624C9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 xml:space="preserve">1. </w:t>
      </w:r>
      <w:r w:rsidRPr="008236D0">
        <w:rPr>
          <w:b/>
          <w:color w:val="000000"/>
          <w:sz w:val="28"/>
          <w:szCs w:val="28"/>
        </w:rPr>
        <w:t>Порядок</w:t>
      </w:r>
      <w:r w:rsidR="00CB3A72">
        <w:rPr>
          <w:b/>
          <w:color w:val="000000"/>
          <w:sz w:val="28"/>
          <w:szCs w:val="28"/>
          <w:lang w:val="uk-UA"/>
        </w:rPr>
        <w:t xml:space="preserve">  </w:t>
      </w:r>
      <w:r w:rsidRPr="008236D0">
        <w:rPr>
          <w:b/>
          <w:color w:val="000000"/>
          <w:sz w:val="28"/>
          <w:szCs w:val="28"/>
        </w:rPr>
        <w:t xml:space="preserve">здійснення </w:t>
      </w:r>
      <w:r w:rsidR="00CB3A72">
        <w:rPr>
          <w:b/>
          <w:color w:val="000000"/>
          <w:sz w:val="28"/>
          <w:szCs w:val="28"/>
          <w:lang w:val="uk-UA"/>
        </w:rPr>
        <w:t xml:space="preserve"> </w:t>
      </w:r>
      <w:r w:rsidRPr="008236D0">
        <w:rPr>
          <w:b/>
          <w:color w:val="000000"/>
          <w:sz w:val="28"/>
          <w:szCs w:val="28"/>
        </w:rPr>
        <w:t>благоустрою та утримання</w:t>
      </w:r>
      <w:r w:rsidR="00CB3A72">
        <w:rPr>
          <w:b/>
          <w:color w:val="000000"/>
          <w:sz w:val="28"/>
          <w:szCs w:val="28"/>
          <w:lang w:val="uk-UA"/>
        </w:rPr>
        <w:t xml:space="preserve"> </w:t>
      </w:r>
      <w:r w:rsidRPr="008236D0">
        <w:rPr>
          <w:b/>
          <w:color w:val="000000"/>
          <w:sz w:val="28"/>
          <w:szCs w:val="28"/>
        </w:rPr>
        <w:t>території</w:t>
      </w:r>
      <w:r w:rsidR="00CB3A72">
        <w:rPr>
          <w:b/>
          <w:color w:val="000000"/>
          <w:sz w:val="28"/>
          <w:szCs w:val="28"/>
          <w:lang w:val="uk-UA"/>
        </w:rPr>
        <w:t xml:space="preserve"> </w:t>
      </w:r>
      <w:r w:rsidRPr="008236D0">
        <w:rPr>
          <w:b/>
          <w:color w:val="000000"/>
          <w:sz w:val="28"/>
          <w:szCs w:val="28"/>
        </w:rPr>
        <w:t>міста  Лубн</w:t>
      </w:r>
      <w:r>
        <w:rPr>
          <w:b/>
          <w:color w:val="000000"/>
          <w:sz w:val="28"/>
          <w:szCs w:val="28"/>
          <w:lang w:val="uk-UA"/>
        </w:rPr>
        <w:t>и.</w:t>
      </w:r>
    </w:p>
    <w:p w:rsidR="000D79E0" w:rsidRPr="008236D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</w:rPr>
      </w:pPr>
      <w:r w:rsidRPr="008236D0">
        <w:rPr>
          <w:b/>
          <w:color w:val="000000"/>
          <w:sz w:val="28"/>
          <w:szCs w:val="28"/>
        </w:rPr>
        <w:t>Загальні</w:t>
      </w:r>
      <w:r w:rsidR="00CB3A72">
        <w:rPr>
          <w:b/>
          <w:color w:val="000000"/>
          <w:sz w:val="28"/>
          <w:szCs w:val="28"/>
          <w:lang w:val="uk-UA"/>
        </w:rPr>
        <w:t xml:space="preserve"> </w:t>
      </w:r>
      <w:r w:rsidRPr="008236D0">
        <w:rPr>
          <w:b/>
          <w:color w:val="000000"/>
          <w:sz w:val="28"/>
          <w:szCs w:val="28"/>
        </w:rPr>
        <w:t>вимоги до порядку здійснення благоустрою та утримання</w:t>
      </w:r>
      <w:r w:rsidR="00CB3A72">
        <w:rPr>
          <w:b/>
          <w:color w:val="000000"/>
          <w:sz w:val="28"/>
          <w:szCs w:val="28"/>
          <w:lang w:val="uk-UA"/>
        </w:rPr>
        <w:t xml:space="preserve"> </w:t>
      </w:r>
      <w:r w:rsidRPr="008236D0">
        <w:rPr>
          <w:b/>
          <w:color w:val="000000"/>
          <w:sz w:val="28"/>
          <w:szCs w:val="28"/>
        </w:rPr>
        <w:t>об’єктів благоустрою.</w:t>
      </w:r>
    </w:p>
    <w:p w:rsidR="000D79E0" w:rsidRPr="00DF0679" w:rsidRDefault="000D79E0" w:rsidP="000D79E0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color w:val="000000"/>
          <w:sz w:val="28"/>
          <w:szCs w:val="28"/>
        </w:rPr>
        <w:t>Утримання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прилеглих та закріплених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територій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приватних, орендованих та таких, що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перебувають у користуванні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земельних</w:t>
      </w:r>
      <w:r w:rsidR="003D64B0" w:rsidRPr="003D64B0">
        <w:rPr>
          <w:color w:val="000000"/>
          <w:sz w:val="28"/>
          <w:szCs w:val="28"/>
        </w:rPr>
        <w:t xml:space="preserve"> </w:t>
      </w:r>
      <w:r w:rsidRPr="008236D0">
        <w:rPr>
          <w:color w:val="000000"/>
          <w:sz w:val="28"/>
          <w:szCs w:val="28"/>
        </w:rPr>
        <w:t>ділянок, споруд, які на них розміщені, покладається на власників, керівників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підприємств, установ, організацій, власників приватного житлового сектора</w:t>
      </w:r>
      <w:r>
        <w:rPr>
          <w:color w:val="000000"/>
          <w:sz w:val="28"/>
          <w:szCs w:val="28"/>
          <w:lang w:val="uk-UA"/>
        </w:rPr>
        <w:t>.</w:t>
      </w:r>
    </w:p>
    <w:p w:rsidR="000D79E0" w:rsidRPr="00CB3A72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</w:t>
      </w:r>
      <w:r w:rsidRPr="00CB3A72">
        <w:rPr>
          <w:sz w:val="28"/>
          <w:szCs w:val="28"/>
          <w:lang w:val="uk-UA"/>
        </w:rPr>
        <w:t>Утримання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може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здійснюватися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 xml:space="preserve">спільно на підставі договору. </w:t>
      </w:r>
    </w:p>
    <w:p w:rsidR="000D79E0" w:rsidRPr="008236D0" w:rsidRDefault="000D79E0" w:rsidP="000D79E0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CB3A72">
        <w:rPr>
          <w:color w:val="000000"/>
          <w:sz w:val="28"/>
          <w:szCs w:val="28"/>
          <w:lang w:val="uk-UA"/>
        </w:rPr>
        <w:t>На території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об'єкта благоустрою відповідно до затвердженої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містобудівної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документації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можуть бути розташовані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будівлі та споруди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торговельного, соціально-культурного, спортивного та іншого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призначення за умови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отримання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всіх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необхідних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узгоджень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 xml:space="preserve">відповідно до чинного законодавства. </w:t>
      </w:r>
      <w:r w:rsidRPr="008236D0">
        <w:rPr>
          <w:color w:val="000000"/>
          <w:sz w:val="28"/>
          <w:szCs w:val="28"/>
        </w:rPr>
        <w:t>Власники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цих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будівель та споруд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зобов'язані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забезпечити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належне</w:t>
      </w:r>
      <w:r w:rsidR="00CB3A72">
        <w:rPr>
          <w:color w:val="000000"/>
          <w:sz w:val="28"/>
          <w:szCs w:val="28"/>
          <w:lang w:val="uk-UA"/>
        </w:rPr>
        <w:t xml:space="preserve">  </w:t>
      </w:r>
      <w:r w:rsidRPr="008236D0">
        <w:rPr>
          <w:color w:val="000000"/>
          <w:sz w:val="28"/>
          <w:szCs w:val="28"/>
        </w:rPr>
        <w:t>утримання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наданої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їм у встановленому порядку земельної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ділянки</w:t>
      </w:r>
      <w:r w:rsidRPr="008236D0">
        <w:rPr>
          <w:color w:val="000000"/>
          <w:sz w:val="28"/>
          <w:szCs w:val="28"/>
          <w:lang w:val="uk-UA"/>
        </w:rPr>
        <w:t>.</w:t>
      </w:r>
    </w:p>
    <w:p w:rsidR="000D79E0" w:rsidRPr="008236D0" w:rsidRDefault="000D79E0" w:rsidP="000D79E0">
      <w:pPr>
        <w:ind w:firstLine="720"/>
        <w:jc w:val="both"/>
        <w:rPr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Організації </w:t>
      </w:r>
      <w:r w:rsidR="002B1FA5">
        <w:rPr>
          <w:sz w:val="28"/>
          <w:szCs w:val="28"/>
          <w:lang w:val="uk-UA"/>
        </w:rPr>
        <w:t xml:space="preserve">, </w:t>
      </w:r>
      <w:r w:rsidRPr="008236D0">
        <w:rPr>
          <w:sz w:val="28"/>
          <w:szCs w:val="28"/>
          <w:lang w:val="uk-UA"/>
        </w:rPr>
        <w:t xml:space="preserve">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0D79E0" w:rsidRPr="00CB3A72" w:rsidRDefault="000D79E0" w:rsidP="000D79E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CB3A72">
        <w:rPr>
          <w:color w:val="000000"/>
          <w:sz w:val="28"/>
          <w:szCs w:val="28"/>
          <w:lang w:val="uk-UA"/>
        </w:rPr>
        <w:t>З метою недопущення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забруднення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сміттям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вулиць, площ та інших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громадських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місць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встановлюються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CB3A72">
        <w:rPr>
          <w:color w:val="000000"/>
          <w:sz w:val="28"/>
          <w:szCs w:val="28"/>
          <w:lang w:val="uk-UA"/>
        </w:rPr>
        <w:t>урни:</w:t>
      </w:r>
    </w:p>
    <w:p w:rsidR="000D79E0" w:rsidRPr="00CB3A72" w:rsidRDefault="000D79E0" w:rsidP="000D79E0">
      <w:pPr>
        <w:shd w:val="clear" w:color="auto" w:fill="FFFFFF"/>
        <w:ind w:firstLine="567"/>
        <w:jc w:val="both"/>
        <w:rPr>
          <w:spacing w:val="1"/>
          <w:sz w:val="28"/>
          <w:szCs w:val="28"/>
          <w:lang w:val="uk-UA"/>
        </w:rPr>
      </w:pPr>
      <w:r w:rsidRPr="00CB3A72">
        <w:rPr>
          <w:color w:val="000000"/>
          <w:spacing w:val="1"/>
          <w:sz w:val="28"/>
          <w:szCs w:val="28"/>
          <w:lang w:val="uk-UA"/>
        </w:rPr>
        <w:t xml:space="preserve">— </w:t>
      </w:r>
      <w:r w:rsidRPr="00CB3A72">
        <w:rPr>
          <w:spacing w:val="1"/>
          <w:sz w:val="28"/>
          <w:szCs w:val="28"/>
          <w:lang w:val="uk-UA"/>
        </w:rPr>
        <w:t>торгівельними</w:t>
      </w:r>
      <w:r w:rsidR="00CB3A72">
        <w:rPr>
          <w:spacing w:val="1"/>
          <w:sz w:val="28"/>
          <w:szCs w:val="28"/>
          <w:lang w:val="uk-UA"/>
        </w:rPr>
        <w:t xml:space="preserve"> </w:t>
      </w:r>
      <w:r w:rsidRPr="00CB3A72">
        <w:rPr>
          <w:spacing w:val="1"/>
          <w:sz w:val="28"/>
          <w:szCs w:val="28"/>
          <w:lang w:val="uk-UA"/>
        </w:rPr>
        <w:t>об’єктами – біля входу і виходу з приміщення, біля</w:t>
      </w:r>
      <w:r w:rsidR="00CB3A72">
        <w:rPr>
          <w:spacing w:val="1"/>
          <w:sz w:val="28"/>
          <w:szCs w:val="28"/>
          <w:lang w:val="uk-UA"/>
        </w:rPr>
        <w:t xml:space="preserve"> </w:t>
      </w:r>
      <w:r w:rsidRPr="00CB3A72">
        <w:rPr>
          <w:spacing w:val="1"/>
          <w:sz w:val="28"/>
          <w:szCs w:val="28"/>
          <w:lang w:val="uk-UA"/>
        </w:rPr>
        <w:t>торгових палаток, лотків,ларьків, павільйонів та інших</w:t>
      </w:r>
      <w:r w:rsidR="00CB3A72">
        <w:rPr>
          <w:spacing w:val="1"/>
          <w:sz w:val="28"/>
          <w:szCs w:val="28"/>
          <w:lang w:val="uk-UA"/>
        </w:rPr>
        <w:t xml:space="preserve"> </w:t>
      </w:r>
      <w:r w:rsidRPr="00CB3A72">
        <w:rPr>
          <w:spacing w:val="1"/>
          <w:sz w:val="28"/>
          <w:szCs w:val="28"/>
          <w:lang w:val="uk-UA"/>
        </w:rPr>
        <w:t>споруд</w:t>
      </w:r>
      <w:r w:rsidRPr="00CB3A72">
        <w:rPr>
          <w:color w:val="000000"/>
          <w:spacing w:val="1"/>
          <w:sz w:val="28"/>
          <w:szCs w:val="28"/>
          <w:lang w:val="uk-UA"/>
        </w:rPr>
        <w:t>;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>— підприємствами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="003D64B0">
        <w:rPr>
          <w:color w:val="000000"/>
          <w:sz w:val="28"/>
          <w:szCs w:val="28"/>
        </w:rPr>
        <w:t>ко</w:t>
      </w:r>
      <w:r w:rsidR="00CB3A72">
        <w:rPr>
          <w:color w:val="000000"/>
          <w:sz w:val="28"/>
          <w:szCs w:val="28"/>
        </w:rPr>
        <w:t>мунального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господарства — в парках, скверах, дворах будинків, на площах та зупинках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громадського транспорту.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>Підприємства, організації, заклади, установи, фірми, приватні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підприємці та власники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приватних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домоволодінь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зобов'язані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укладати договори на вивезення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сміття з спеціалізованими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підприємствами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pacing w:val="-1"/>
          <w:sz w:val="28"/>
          <w:szCs w:val="28"/>
        </w:rPr>
        <w:t>міста.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>Відповідальні за утримання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закріплених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територій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цілодобово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проводять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їх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прибирання та скла</w:t>
      </w:r>
      <w:r w:rsidRPr="008236D0">
        <w:rPr>
          <w:color w:val="000000"/>
          <w:sz w:val="28"/>
          <w:szCs w:val="28"/>
        </w:rPr>
        <w:softHyphen/>
      </w:r>
      <w:r w:rsidR="00CB3A72">
        <w:rPr>
          <w:color w:val="000000"/>
          <w:sz w:val="28"/>
          <w:szCs w:val="28"/>
        </w:rPr>
        <w:t>дуваня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сміття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спеціально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відведених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місцях.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>Вивезення і складування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сміття та промислових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відходів у не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визначних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місцях, а також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його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спалювання на території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міста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pacing w:val="-1"/>
          <w:sz w:val="28"/>
          <w:szCs w:val="28"/>
        </w:rPr>
        <w:t>забороняється.</w:t>
      </w:r>
    </w:p>
    <w:p w:rsidR="000D79E0" w:rsidRPr="008236D0" w:rsidRDefault="000D79E0" w:rsidP="000D79E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8236D0">
        <w:rPr>
          <w:color w:val="000000"/>
          <w:sz w:val="28"/>
          <w:szCs w:val="28"/>
        </w:rPr>
        <w:t>Прибирання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території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вико</w:t>
      </w:r>
      <w:r w:rsidRPr="008236D0">
        <w:rPr>
          <w:color w:val="000000"/>
          <w:sz w:val="28"/>
          <w:szCs w:val="28"/>
        </w:rPr>
        <w:softHyphen/>
        <w:t>нується, як правило, в періоди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найменш</w:t>
      </w:r>
      <w:r w:rsidR="003D64B0" w:rsidRPr="003D64B0">
        <w:rPr>
          <w:color w:val="000000"/>
          <w:sz w:val="28"/>
          <w:szCs w:val="28"/>
        </w:rPr>
        <w:t xml:space="preserve"> </w:t>
      </w:r>
      <w:r w:rsidRPr="008236D0">
        <w:rPr>
          <w:color w:val="000000"/>
          <w:sz w:val="28"/>
          <w:szCs w:val="28"/>
        </w:rPr>
        <w:t>інтенсивного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руху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транс</w:t>
      </w:r>
      <w:r w:rsidRPr="008236D0">
        <w:rPr>
          <w:color w:val="000000"/>
          <w:sz w:val="28"/>
          <w:szCs w:val="28"/>
        </w:rPr>
        <w:softHyphen/>
        <w:t>портних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засобів та пішоходів.</w:t>
      </w:r>
    </w:p>
    <w:p w:rsidR="000D79E0" w:rsidRPr="008236D0" w:rsidRDefault="000D79E0" w:rsidP="000D79E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 w:rsidRPr="008236D0">
        <w:rPr>
          <w:color w:val="000000"/>
          <w:sz w:val="28"/>
          <w:szCs w:val="28"/>
        </w:rPr>
        <w:t>Благоустрій та утримання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майданів, площ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міста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здійснюється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відповідно до порядку, встановленого для благоустрою та утримання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 xml:space="preserve">доріг, вулиць,  </w:t>
      </w:r>
      <w:r w:rsidRPr="006624C9">
        <w:rPr>
          <w:color w:val="000000"/>
          <w:sz w:val="28"/>
          <w:szCs w:val="28"/>
        </w:rPr>
        <w:t>Правил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6624C9">
        <w:rPr>
          <w:bCs/>
          <w:sz w:val="28"/>
        </w:rPr>
        <w:t>благоустрою та утримання</w:t>
      </w:r>
      <w:r w:rsidR="00CB3A72">
        <w:rPr>
          <w:bCs/>
          <w:sz w:val="28"/>
          <w:lang w:val="uk-UA"/>
        </w:rPr>
        <w:t xml:space="preserve"> </w:t>
      </w:r>
      <w:r w:rsidRPr="006624C9">
        <w:rPr>
          <w:bCs/>
          <w:sz w:val="28"/>
        </w:rPr>
        <w:t>території</w:t>
      </w:r>
      <w:r w:rsidR="00CB3A72">
        <w:rPr>
          <w:bCs/>
          <w:sz w:val="28"/>
          <w:lang w:val="uk-UA"/>
        </w:rPr>
        <w:t xml:space="preserve"> </w:t>
      </w:r>
      <w:r w:rsidRPr="006624C9">
        <w:rPr>
          <w:bCs/>
          <w:sz w:val="28"/>
        </w:rPr>
        <w:t>міста</w:t>
      </w:r>
      <w:r w:rsidR="00CB3A72">
        <w:rPr>
          <w:bCs/>
          <w:sz w:val="28"/>
          <w:lang w:val="uk-UA"/>
        </w:rPr>
        <w:t xml:space="preserve"> </w:t>
      </w:r>
      <w:r w:rsidRPr="006624C9">
        <w:rPr>
          <w:bCs/>
          <w:sz w:val="28"/>
        </w:rPr>
        <w:t>Лубни</w:t>
      </w:r>
      <w:r>
        <w:rPr>
          <w:color w:val="000000"/>
          <w:sz w:val="28"/>
          <w:szCs w:val="28"/>
          <w:lang w:val="uk-UA"/>
        </w:rPr>
        <w:t>, і</w:t>
      </w:r>
      <w:r w:rsidRPr="008236D0">
        <w:rPr>
          <w:color w:val="000000"/>
          <w:sz w:val="28"/>
          <w:szCs w:val="28"/>
        </w:rPr>
        <w:t>нших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>нормативних</w:t>
      </w:r>
      <w:r w:rsidR="00CB3A72">
        <w:rPr>
          <w:color w:val="000000"/>
          <w:sz w:val="28"/>
          <w:szCs w:val="28"/>
          <w:lang w:val="uk-UA"/>
        </w:rPr>
        <w:t xml:space="preserve"> </w:t>
      </w:r>
      <w:r w:rsidRPr="008236D0">
        <w:rPr>
          <w:color w:val="000000"/>
          <w:sz w:val="28"/>
          <w:szCs w:val="28"/>
        </w:rPr>
        <w:t xml:space="preserve">актів. </w:t>
      </w:r>
    </w:p>
    <w:p w:rsidR="000D79E0" w:rsidRPr="008236D0" w:rsidRDefault="000D79E0" w:rsidP="000D79E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0D79E0" w:rsidRPr="00CB3A72" w:rsidRDefault="000D79E0" w:rsidP="000D79E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lastRenderedPageBreak/>
        <w:t>2</w:t>
      </w:r>
      <w:r w:rsidRPr="00CB3A72">
        <w:rPr>
          <w:b/>
          <w:color w:val="000000"/>
          <w:sz w:val="28"/>
          <w:szCs w:val="28"/>
          <w:lang w:val="uk-UA"/>
        </w:rPr>
        <w:t xml:space="preserve">.  Порядок </w:t>
      </w:r>
      <w:r w:rsidRPr="00CB3A72">
        <w:rPr>
          <w:b/>
          <w:sz w:val="28"/>
          <w:szCs w:val="28"/>
          <w:lang w:val="uk-UA"/>
        </w:rPr>
        <w:t>санітарного</w:t>
      </w:r>
      <w:r w:rsidR="00CB3A72">
        <w:rPr>
          <w:b/>
          <w:sz w:val="28"/>
          <w:szCs w:val="28"/>
          <w:lang w:val="uk-UA"/>
        </w:rPr>
        <w:t xml:space="preserve"> </w:t>
      </w:r>
      <w:r w:rsidRPr="00CB3A72">
        <w:rPr>
          <w:b/>
          <w:sz w:val="28"/>
          <w:szCs w:val="28"/>
          <w:lang w:val="uk-UA"/>
        </w:rPr>
        <w:t>очищення</w:t>
      </w:r>
      <w:r w:rsidR="00CB3A72">
        <w:rPr>
          <w:b/>
          <w:sz w:val="28"/>
          <w:szCs w:val="28"/>
          <w:lang w:val="uk-UA"/>
        </w:rPr>
        <w:t xml:space="preserve"> </w:t>
      </w:r>
      <w:r w:rsidRPr="00CB3A72">
        <w:rPr>
          <w:b/>
          <w:sz w:val="28"/>
          <w:szCs w:val="28"/>
          <w:lang w:val="uk-UA"/>
        </w:rPr>
        <w:t>території</w:t>
      </w:r>
      <w:r w:rsidR="00CB3A72">
        <w:rPr>
          <w:b/>
          <w:sz w:val="28"/>
          <w:szCs w:val="28"/>
          <w:lang w:val="uk-UA"/>
        </w:rPr>
        <w:t xml:space="preserve"> </w:t>
      </w:r>
      <w:r w:rsidRPr="00CB3A72">
        <w:rPr>
          <w:b/>
          <w:sz w:val="28"/>
          <w:szCs w:val="28"/>
          <w:lang w:val="uk-UA"/>
        </w:rPr>
        <w:t>міста</w:t>
      </w:r>
      <w:r w:rsidR="00CB3A72">
        <w:rPr>
          <w:b/>
          <w:sz w:val="28"/>
          <w:szCs w:val="28"/>
          <w:lang w:val="uk-UA"/>
        </w:rPr>
        <w:t xml:space="preserve"> </w:t>
      </w:r>
      <w:r w:rsidRPr="00CB3A72">
        <w:rPr>
          <w:b/>
          <w:sz w:val="28"/>
          <w:szCs w:val="28"/>
          <w:lang w:val="uk-UA"/>
        </w:rPr>
        <w:t>Лубни</w:t>
      </w:r>
    </w:p>
    <w:p w:rsidR="000D79E0" w:rsidRPr="00CB3A72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CB3A72">
        <w:rPr>
          <w:sz w:val="28"/>
          <w:szCs w:val="28"/>
          <w:lang w:val="uk-UA"/>
        </w:rPr>
        <w:t>Санітарне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очищення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території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міста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Лубни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включає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механізоване та ручне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прибирання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території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об’єктів благоустрою, збір та видалення  у встановлені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місця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відходів, сміття, листя, гілля, снігу, криги, належне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їх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захоронення, обробку, утилізацію, знешкодження та інші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дії, що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забезпечують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утримання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території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міста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відповідно до вимог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цих Правил, санітарних норм та правил, рішень</w:t>
      </w:r>
      <w:r w:rsidR="00CB3A72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 xml:space="preserve">міської ради, чинного законодавства. </w:t>
      </w:r>
    </w:p>
    <w:p w:rsidR="000D79E0" w:rsidRPr="003D64B0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CB3A72">
        <w:rPr>
          <w:sz w:val="28"/>
          <w:szCs w:val="28"/>
          <w:lang w:val="uk-UA"/>
        </w:rPr>
        <w:t>Обов’язок по механізованому та ручному прибиранню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територій, вчинення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протиожеледних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заходів</w:t>
      </w:r>
      <w:r w:rsidRPr="008236D0">
        <w:rPr>
          <w:sz w:val="28"/>
          <w:szCs w:val="28"/>
          <w:lang w:val="uk-UA"/>
        </w:rPr>
        <w:t xml:space="preserve"> –</w:t>
      </w:r>
      <w:r w:rsidRPr="00CB3A72">
        <w:rPr>
          <w:sz w:val="28"/>
          <w:szCs w:val="28"/>
          <w:lang w:val="uk-UA"/>
        </w:rPr>
        <w:t>покриття</w:t>
      </w:r>
      <w:r w:rsidR="00735FE7">
        <w:rPr>
          <w:sz w:val="28"/>
          <w:szCs w:val="28"/>
          <w:lang w:val="uk-UA"/>
        </w:rPr>
        <w:t xml:space="preserve">  </w:t>
      </w:r>
      <w:r w:rsidRPr="008236D0">
        <w:rPr>
          <w:sz w:val="28"/>
          <w:szCs w:val="28"/>
          <w:lang w:val="uk-UA"/>
        </w:rPr>
        <w:t xml:space="preserve">пісчано-сольовою сумішшю </w:t>
      </w:r>
      <w:r w:rsidRPr="00CB3A72">
        <w:rPr>
          <w:sz w:val="28"/>
          <w:szCs w:val="28"/>
          <w:lang w:val="uk-UA"/>
        </w:rPr>
        <w:t>тротуарів, бульварів, площ, дворів,  провулків, прилеглих до житлового фонду територіальної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громади</w:t>
      </w:r>
      <w:r w:rsidR="003D64B0">
        <w:rPr>
          <w:sz w:val="28"/>
          <w:szCs w:val="28"/>
          <w:lang w:val="uk-UA"/>
        </w:rPr>
        <w:t>.</w:t>
      </w:r>
    </w:p>
    <w:p w:rsidR="000D79E0" w:rsidRPr="00CB3A72" w:rsidRDefault="000D79E0" w:rsidP="000D7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CB3A72">
        <w:rPr>
          <w:sz w:val="28"/>
          <w:szCs w:val="28"/>
          <w:lang w:val="uk-UA"/>
        </w:rPr>
        <w:t>Рішенням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виконавчого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комітет</w:t>
      </w:r>
      <w:r w:rsidRPr="008236D0">
        <w:rPr>
          <w:sz w:val="28"/>
          <w:szCs w:val="28"/>
          <w:lang w:val="uk-UA"/>
        </w:rPr>
        <w:t>у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Лубенської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 xml:space="preserve">міської ради </w:t>
      </w:r>
      <w:r w:rsidRPr="008236D0">
        <w:rPr>
          <w:sz w:val="28"/>
          <w:szCs w:val="28"/>
          <w:lang w:val="uk-UA"/>
        </w:rPr>
        <w:t xml:space="preserve">за </w:t>
      </w:r>
      <w:r w:rsidRPr="00CB3A72">
        <w:rPr>
          <w:sz w:val="28"/>
          <w:szCs w:val="28"/>
          <w:lang w:val="uk-UA"/>
        </w:rPr>
        <w:t>підприємствами, установами, організаціями, приватними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підприємцями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можуть бути закріплені для прибирання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інші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 xml:space="preserve">території в межах міста. </w:t>
      </w:r>
    </w:p>
    <w:p w:rsidR="000D79E0" w:rsidRPr="008236D0" w:rsidRDefault="000D79E0" w:rsidP="000D79E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8236D0">
        <w:rPr>
          <w:b/>
          <w:sz w:val="28"/>
          <w:szCs w:val="28"/>
        </w:rPr>
        <w:t>На територіях, які</w:t>
      </w:r>
      <w:r w:rsidR="00735FE7">
        <w:rPr>
          <w:b/>
          <w:sz w:val="28"/>
          <w:szCs w:val="28"/>
          <w:lang w:val="uk-UA"/>
        </w:rPr>
        <w:t xml:space="preserve"> </w:t>
      </w:r>
      <w:r w:rsidRPr="008236D0">
        <w:rPr>
          <w:b/>
          <w:sz w:val="28"/>
          <w:szCs w:val="28"/>
        </w:rPr>
        <w:t>належить</w:t>
      </w:r>
      <w:r w:rsidR="00735FE7">
        <w:rPr>
          <w:b/>
          <w:sz w:val="28"/>
          <w:szCs w:val="28"/>
          <w:lang w:val="uk-UA"/>
        </w:rPr>
        <w:t xml:space="preserve"> </w:t>
      </w:r>
      <w:r w:rsidRPr="008236D0">
        <w:rPr>
          <w:b/>
          <w:sz w:val="28"/>
          <w:szCs w:val="28"/>
        </w:rPr>
        <w:t>прибирати, необхідно</w:t>
      </w:r>
      <w:r w:rsidR="00735FE7">
        <w:rPr>
          <w:b/>
          <w:sz w:val="28"/>
          <w:szCs w:val="28"/>
          <w:lang w:val="uk-UA"/>
        </w:rPr>
        <w:t xml:space="preserve"> </w:t>
      </w:r>
      <w:r w:rsidRPr="008236D0">
        <w:rPr>
          <w:b/>
          <w:sz w:val="28"/>
          <w:szCs w:val="28"/>
        </w:rPr>
        <w:t>проводити весь комплекс робіт, спрямований на наведення та постійне</w:t>
      </w:r>
      <w:r w:rsidR="00735FE7">
        <w:rPr>
          <w:b/>
          <w:sz w:val="28"/>
          <w:szCs w:val="28"/>
          <w:lang w:val="uk-UA"/>
        </w:rPr>
        <w:t xml:space="preserve"> </w:t>
      </w:r>
      <w:r w:rsidRPr="008236D0">
        <w:rPr>
          <w:b/>
          <w:sz w:val="28"/>
          <w:szCs w:val="28"/>
        </w:rPr>
        <w:t>підтримання</w:t>
      </w:r>
      <w:r w:rsidR="00735FE7">
        <w:rPr>
          <w:b/>
          <w:sz w:val="28"/>
          <w:szCs w:val="28"/>
          <w:lang w:val="uk-UA"/>
        </w:rPr>
        <w:t xml:space="preserve"> </w:t>
      </w:r>
      <w:r w:rsidRPr="008236D0">
        <w:rPr>
          <w:b/>
          <w:sz w:val="28"/>
          <w:szCs w:val="28"/>
        </w:rPr>
        <w:t xml:space="preserve">чистоти і порядку,  а саме: 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1) </w:t>
      </w:r>
      <w:r w:rsidR="00735FE7">
        <w:rPr>
          <w:sz w:val="28"/>
          <w:szCs w:val="28"/>
        </w:rPr>
        <w:t>регулярнее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прибирання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сміття, побутових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відходів, бруду, опалого листя, снігу, що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забезпечує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утримання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об’єктів благоустрою та прилеглих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територій у належному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санітарному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стані; при цьому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тротуари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прибираються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вздовж</w:t>
      </w:r>
      <w:r w:rsidR="00735FE7">
        <w:rPr>
          <w:sz w:val="28"/>
          <w:szCs w:val="28"/>
          <w:lang w:val="uk-UA"/>
        </w:rPr>
        <w:t xml:space="preserve"> в</w:t>
      </w:r>
      <w:r w:rsidRPr="008236D0">
        <w:rPr>
          <w:sz w:val="28"/>
          <w:szCs w:val="28"/>
        </w:rPr>
        <w:t>сієї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ділянки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будинку, домоволодіння (в межах належності), до  бордюрного каменю;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>2) забезпечення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вивезення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сміття, бруду, побутових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відходів, опалого листя на відведені для цього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ділянки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або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міське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сміттєзвалище. Вивезення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сміття, побутових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відходів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здійснюється шляхом укладення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відповідних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договорів</w:t>
      </w:r>
      <w:r w:rsidR="003D64B0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і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з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спеціалізованими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підприємствами;</w:t>
      </w:r>
    </w:p>
    <w:p w:rsidR="000D79E0" w:rsidRPr="008236D0" w:rsidRDefault="000D79E0" w:rsidP="000D79E0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3) </w:t>
      </w:r>
      <w:r w:rsidR="00735FE7">
        <w:rPr>
          <w:sz w:val="28"/>
          <w:szCs w:val="28"/>
        </w:rPr>
        <w:t>регулярне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миття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об’єктів та елементів благоустрою, якщо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їх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можна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 xml:space="preserve">мити для утримання в належномустані; </w:t>
      </w:r>
    </w:p>
    <w:p w:rsidR="000D79E0" w:rsidRPr="008236D0" w:rsidRDefault="000D79E0" w:rsidP="000D79E0">
      <w:pPr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r w:rsidRPr="008236D0">
        <w:rPr>
          <w:sz w:val="28"/>
          <w:szCs w:val="28"/>
          <w:lang w:val="uk-UA"/>
        </w:rPr>
        <w:t>4</w:t>
      </w:r>
      <w:r w:rsidRPr="008236D0">
        <w:rPr>
          <w:sz w:val="28"/>
          <w:szCs w:val="28"/>
        </w:rPr>
        <w:t>) вивозити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сміття з території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загального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користування</w:t>
      </w:r>
      <w:r>
        <w:rPr>
          <w:sz w:val="28"/>
          <w:szCs w:val="28"/>
          <w:lang w:val="uk-UA"/>
        </w:rPr>
        <w:t>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5</w:t>
      </w:r>
      <w:r w:rsidRPr="008236D0">
        <w:rPr>
          <w:sz w:val="28"/>
          <w:szCs w:val="28"/>
        </w:rPr>
        <w:t>) щотижнево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проводити заходи „чистий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четвер” на закріплених та прилеглих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територіях;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6</w:t>
      </w:r>
      <w:r w:rsidRPr="008236D0">
        <w:rPr>
          <w:sz w:val="28"/>
          <w:szCs w:val="28"/>
        </w:rPr>
        <w:t>) встановлювати на території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загального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користування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урни для випадкового</w:t>
      </w:r>
      <w:r w:rsidR="00735FE7">
        <w:rPr>
          <w:sz w:val="28"/>
          <w:szCs w:val="28"/>
          <w:lang w:val="uk-UA"/>
        </w:rPr>
        <w:t xml:space="preserve">  </w:t>
      </w:r>
      <w:r w:rsidRPr="008236D0">
        <w:rPr>
          <w:sz w:val="28"/>
          <w:szCs w:val="28"/>
        </w:rPr>
        <w:t>сміття, своєчасно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їх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очищувати та забезпечувати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вивезення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сміття</w:t>
      </w:r>
      <w:r w:rsidR="003D64B0">
        <w:rPr>
          <w:sz w:val="28"/>
          <w:szCs w:val="28"/>
          <w:lang w:val="uk-UA"/>
        </w:rPr>
        <w:t>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7</w:t>
      </w:r>
      <w:r w:rsidRPr="008236D0">
        <w:rPr>
          <w:sz w:val="28"/>
          <w:szCs w:val="28"/>
        </w:rPr>
        <w:t>) регулярно знищувати</w:t>
      </w:r>
      <w:r w:rsidR="00735FE7">
        <w:rPr>
          <w:sz w:val="28"/>
          <w:szCs w:val="28"/>
          <w:lang w:val="uk-UA"/>
        </w:rPr>
        <w:t xml:space="preserve">  </w:t>
      </w:r>
      <w:r w:rsidRPr="008236D0">
        <w:rPr>
          <w:sz w:val="28"/>
          <w:szCs w:val="28"/>
        </w:rPr>
        <w:t>бур'яни, скошувати траву заввишки</w:t>
      </w:r>
      <w:r w:rsidR="00735FE7">
        <w:rPr>
          <w:sz w:val="28"/>
          <w:szCs w:val="28"/>
          <w:lang w:val="uk-UA"/>
        </w:rPr>
        <w:t xml:space="preserve">  </w:t>
      </w:r>
      <w:r w:rsidRPr="008236D0">
        <w:rPr>
          <w:sz w:val="28"/>
          <w:szCs w:val="28"/>
        </w:rPr>
        <w:t>більше</w:t>
      </w:r>
      <w:r w:rsidR="00735FE7">
        <w:rPr>
          <w:sz w:val="28"/>
          <w:szCs w:val="28"/>
          <w:lang w:val="uk-UA"/>
        </w:rPr>
        <w:t xml:space="preserve">  </w:t>
      </w:r>
      <w:smartTag w:uri="urn:schemas-microsoft-com:office:smarttags" w:element="metricconverter">
        <w:smartTagPr>
          <w:attr w:name="ProductID" w:val="10 см"/>
        </w:smartTagPr>
        <w:r w:rsidRPr="008236D0">
          <w:rPr>
            <w:sz w:val="28"/>
            <w:szCs w:val="28"/>
          </w:rPr>
          <w:t>10 см</w:t>
        </w:r>
      </w:smartTag>
      <w:r w:rsidRPr="008236D0">
        <w:rPr>
          <w:sz w:val="28"/>
          <w:szCs w:val="28"/>
        </w:rPr>
        <w:t>, видаляти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сухостійні дерева та чагарники, видаляти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сухе та поламане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гілля та забезпечувати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їх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вивезення;</w:t>
      </w:r>
      <w:r w:rsidRPr="008236D0">
        <w:rPr>
          <w:sz w:val="28"/>
          <w:szCs w:val="28"/>
        </w:rPr>
        <w:tab/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8</w:t>
      </w:r>
      <w:r w:rsidRPr="008236D0">
        <w:rPr>
          <w:sz w:val="28"/>
          <w:szCs w:val="28"/>
        </w:rPr>
        <w:t>) не допускати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пошкодження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елементів благоустрою міста, розташованих на прилеглих</w:t>
      </w:r>
      <w:r w:rsidR="00735FE7">
        <w:rPr>
          <w:sz w:val="28"/>
          <w:szCs w:val="28"/>
          <w:lang w:val="uk-UA"/>
        </w:rPr>
        <w:t xml:space="preserve">  </w:t>
      </w:r>
      <w:r w:rsidRPr="008236D0">
        <w:rPr>
          <w:sz w:val="28"/>
          <w:szCs w:val="28"/>
        </w:rPr>
        <w:t>територіях;</w:t>
      </w:r>
    </w:p>
    <w:p w:rsidR="000D79E0" w:rsidRPr="008236D0" w:rsidRDefault="000D79E0" w:rsidP="000D79E0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9</w:t>
      </w:r>
      <w:r w:rsidRPr="008236D0">
        <w:rPr>
          <w:sz w:val="28"/>
          <w:szCs w:val="28"/>
        </w:rPr>
        <w:t>) належним чином  проводити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відновлення благоустрою території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після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проведення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ремонтних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або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інших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робіт, а також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після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аварій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або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природних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явищ, які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спричинили</w:t>
      </w:r>
      <w:r w:rsidR="00735FE7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 xml:space="preserve">погіршення благоустрою.  </w:t>
      </w: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</w:p>
    <w:p w:rsidR="003D64B0" w:rsidRDefault="003D64B0" w:rsidP="000D79E0">
      <w:pPr>
        <w:jc w:val="both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lastRenderedPageBreak/>
        <w:t>Мета та основні завдання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D39E7">
        <w:rPr>
          <w:sz w:val="28"/>
          <w:szCs w:val="28"/>
          <w:lang w:val="uk-UA"/>
        </w:rPr>
        <w:t>Метою</w:t>
      </w:r>
      <w:r>
        <w:rPr>
          <w:sz w:val="28"/>
          <w:szCs w:val="28"/>
          <w:lang w:val="uk-UA"/>
        </w:rPr>
        <w:t xml:space="preserve"> Програми є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</w:p>
    <w:p w:rsidR="000D79E0" w:rsidRPr="0047336E" w:rsidRDefault="000D79E0" w:rsidP="000D79E0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47336E">
        <w:rPr>
          <w:sz w:val="28"/>
          <w:szCs w:val="28"/>
          <w:lang w:val="uk-UA"/>
        </w:rPr>
        <w:t>Забезпечення вчасного прибирання місць загального користування, визначених виконкомом Лубенської міської ради,</w:t>
      </w:r>
      <w:r w:rsidR="003D64B0">
        <w:rPr>
          <w:sz w:val="28"/>
          <w:szCs w:val="28"/>
          <w:lang w:val="uk-UA"/>
        </w:rPr>
        <w:t xml:space="preserve"> </w:t>
      </w:r>
      <w:r w:rsidRPr="0047336E">
        <w:rPr>
          <w:sz w:val="28"/>
          <w:szCs w:val="28"/>
          <w:lang w:val="uk-UA"/>
        </w:rPr>
        <w:t xml:space="preserve">шляхом </w:t>
      </w:r>
      <w:r>
        <w:rPr>
          <w:sz w:val="28"/>
          <w:szCs w:val="28"/>
          <w:lang w:val="uk-UA"/>
        </w:rPr>
        <w:t>ч</w:t>
      </w:r>
      <w:r w:rsidRPr="0047336E">
        <w:rPr>
          <w:sz w:val="28"/>
          <w:szCs w:val="28"/>
          <w:lang w:val="uk-UA"/>
        </w:rPr>
        <w:t>ітк</w:t>
      </w:r>
      <w:r>
        <w:rPr>
          <w:sz w:val="28"/>
          <w:szCs w:val="28"/>
          <w:lang w:val="uk-UA"/>
        </w:rPr>
        <w:t>ого</w:t>
      </w:r>
      <w:r w:rsidRPr="0047336E">
        <w:rPr>
          <w:sz w:val="28"/>
          <w:szCs w:val="28"/>
          <w:lang w:val="uk-UA"/>
        </w:rPr>
        <w:t xml:space="preserve"> дотримання </w:t>
      </w:r>
      <w:r w:rsidRPr="00F71E4E">
        <w:rPr>
          <w:b/>
          <w:sz w:val="28"/>
          <w:szCs w:val="28"/>
          <w:lang w:val="uk-UA"/>
        </w:rPr>
        <w:t>«</w:t>
      </w:r>
      <w:r w:rsidRPr="00F71E4E">
        <w:rPr>
          <w:rStyle w:val="a4"/>
          <w:b w:val="0"/>
          <w:color w:val="000000"/>
          <w:sz w:val="28"/>
          <w:szCs w:val="28"/>
          <w:lang w:val="uk-UA"/>
        </w:rPr>
        <w:t>Державних санітарних норм та правил утримання територій населених місць»</w:t>
      </w:r>
      <w:r w:rsidRPr="0047336E">
        <w:rPr>
          <w:rStyle w:val="a4"/>
          <w:color w:val="000000"/>
          <w:sz w:val="28"/>
          <w:szCs w:val="28"/>
          <w:lang w:val="uk-UA"/>
        </w:rPr>
        <w:t>, «</w:t>
      </w:r>
      <w:r w:rsidRPr="0047336E">
        <w:rPr>
          <w:bCs/>
          <w:sz w:val="28"/>
          <w:lang w:val="uk-UA"/>
        </w:rPr>
        <w:t>Правил благоустрою та утримання території міста Лубни».</w:t>
      </w:r>
    </w:p>
    <w:p w:rsidR="000D79E0" w:rsidRPr="002359B7" w:rsidRDefault="000D79E0" w:rsidP="000D79E0">
      <w:pPr>
        <w:pStyle w:val="a3"/>
        <w:numPr>
          <w:ilvl w:val="0"/>
          <w:numId w:val="1"/>
        </w:numPr>
        <w:rPr>
          <w:lang w:val="uk-UA"/>
        </w:rPr>
      </w:pPr>
      <w:r>
        <w:rPr>
          <w:bCs/>
          <w:sz w:val="28"/>
          <w:lang w:val="uk-UA"/>
        </w:rPr>
        <w:t>Ліквідація несанкціонованих сміттєзвалищ на території міста.</w:t>
      </w:r>
    </w:p>
    <w:p w:rsidR="000D79E0" w:rsidRPr="00E17E64" w:rsidRDefault="000D79E0" w:rsidP="00F71E4E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 , спільних з підприємством ,заходів по ліквідації стихійних звалищ та прибиранню території .</w:t>
      </w:r>
    </w:p>
    <w:p w:rsidR="000D79E0" w:rsidRPr="000D79E0" w:rsidRDefault="000D79E0" w:rsidP="00F71E4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02A73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0D79E0" w:rsidRPr="00D244E9" w:rsidRDefault="000D79E0" w:rsidP="000D79E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244E9">
        <w:rPr>
          <w:sz w:val="28"/>
          <w:szCs w:val="28"/>
          <w:lang w:val="uk-UA"/>
        </w:rPr>
        <w:t>Проведення заходів по утриманню міського сміттєзвалища в належному санітарному стані</w:t>
      </w:r>
      <w:r w:rsidR="00E25931" w:rsidRPr="00D244E9">
        <w:rPr>
          <w:sz w:val="28"/>
          <w:szCs w:val="28"/>
          <w:lang w:val="uk-UA"/>
        </w:rPr>
        <w:t>.</w:t>
      </w:r>
    </w:p>
    <w:p w:rsidR="000D79E0" w:rsidRPr="00E17E64" w:rsidRDefault="000D79E0" w:rsidP="000D79E0">
      <w:pPr>
        <w:ind w:left="360"/>
        <w:jc w:val="both"/>
        <w:rPr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Ця програма передбачає здійсненню таких заходів:</w:t>
      </w:r>
    </w:p>
    <w:p w:rsidR="000D79E0" w:rsidRDefault="000D79E0" w:rsidP="000D79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1.Матеріально-технічне  забезпечення підприємства, а саме- концентрація  необхідної спеціальної техніки на базі одного підприємства</w:t>
      </w:r>
      <w:r w:rsidR="008F0ACD" w:rsidRPr="00D244E9">
        <w:rPr>
          <w:sz w:val="28"/>
          <w:szCs w:val="28"/>
          <w:lang w:val="uk-UA"/>
        </w:rPr>
        <w:t>та утримання її  в належному технічному стані</w:t>
      </w:r>
      <w:r w:rsidRPr="00D244E9">
        <w:rPr>
          <w:sz w:val="28"/>
          <w:szCs w:val="28"/>
          <w:lang w:val="uk-UA"/>
        </w:rPr>
        <w:t xml:space="preserve"> з метою її раціонального т</w:t>
      </w:r>
      <w:r>
        <w:rPr>
          <w:sz w:val="28"/>
          <w:szCs w:val="28"/>
          <w:lang w:val="uk-UA"/>
        </w:rPr>
        <w:t xml:space="preserve">а ефективного використання під час виконання робіт по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>
        <w:rPr>
          <w:sz w:val="28"/>
          <w:szCs w:val="28"/>
          <w:lang w:val="uk-UA"/>
        </w:rPr>
        <w:t>.</w:t>
      </w:r>
    </w:p>
    <w:p w:rsidR="008F0ACD" w:rsidRDefault="008F0ACD" w:rsidP="000D79E0">
      <w:pPr>
        <w:rPr>
          <w:sz w:val="28"/>
          <w:szCs w:val="28"/>
          <w:lang w:val="uk-UA"/>
        </w:rPr>
      </w:pPr>
    </w:p>
    <w:p w:rsidR="000D79E0" w:rsidRDefault="000D79E0" w:rsidP="000D79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0D79E0" w:rsidRDefault="000D79E0" w:rsidP="000D79E0">
      <w:pPr>
        <w:rPr>
          <w:sz w:val="28"/>
          <w:szCs w:val="28"/>
          <w:lang w:val="uk-UA"/>
        </w:rPr>
      </w:pPr>
    </w:p>
    <w:p w:rsidR="000D79E0" w:rsidRDefault="000D79E0" w:rsidP="00F71E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244E9">
        <w:rPr>
          <w:sz w:val="28"/>
          <w:szCs w:val="28"/>
          <w:lang w:val="uk-UA"/>
        </w:rPr>
        <w:t>Створення мобільної бригади працівників  КП «Чисте місто» в кількості 24 чол., які безпосередньо  виконуватимуть  роботу по наданню  п</w:t>
      </w:r>
      <w:r w:rsidRPr="00D244E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D244E9">
        <w:rPr>
          <w:sz w:val="28"/>
          <w:szCs w:val="28"/>
          <w:lang w:val="uk-UA"/>
        </w:rPr>
        <w:t xml:space="preserve"> утримання міського сміттєзвалища в належному санітарному стані та залучення працівників на оплачувані громадські роботи .</w:t>
      </w:r>
    </w:p>
    <w:p w:rsidR="000D79E0" w:rsidRPr="00861609" w:rsidRDefault="000D79E0" w:rsidP="000D79E0">
      <w:pPr>
        <w:rPr>
          <w:sz w:val="28"/>
          <w:szCs w:val="28"/>
          <w:lang w:val="uk-UA"/>
        </w:rPr>
      </w:pPr>
    </w:p>
    <w:p w:rsidR="000D79E0" w:rsidRPr="00861609" w:rsidRDefault="003D64B0" w:rsidP="000D79E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Завдання з санітарного прибирання  вулиць міста </w:t>
      </w:r>
      <w:r w:rsidR="000D79E0" w:rsidRPr="00861609">
        <w:rPr>
          <w:sz w:val="28"/>
          <w:szCs w:val="28"/>
          <w:lang w:val="uk-UA"/>
        </w:rPr>
        <w:t>поля</w:t>
      </w:r>
      <w:r>
        <w:rPr>
          <w:sz w:val="28"/>
          <w:szCs w:val="28"/>
          <w:lang w:val="uk-UA"/>
        </w:rPr>
        <w:t xml:space="preserve">гає у забезпеченні  належного </w:t>
      </w:r>
      <w:r w:rsidR="000D79E0" w:rsidRPr="00861609">
        <w:rPr>
          <w:sz w:val="28"/>
          <w:szCs w:val="28"/>
          <w:lang w:val="uk-UA"/>
        </w:rPr>
        <w:t>санітар</w:t>
      </w:r>
      <w:r>
        <w:rPr>
          <w:sz w:val="28"/>
          <w:szCs w:val="28"/>
          <w:lang w:val="uk-UA"/>
        </w:rPr>
        <w:t xml:space="preserve">ного стану </w:t>
      </w:r>
      <w:r w:rsidR="000D79E0" w:rsidRPr="00861609">
        <w:rPr>
          <w:sz w:val="28"/>
          <w:szCs w:val="28"/>
          <w:lang w:val="uk-UA"/>
        </w:rPr>
        <w:t>території міста, відмінна  якість  прибиранн</w:t>
      </w:r>
      <w:r>
        <w:rPr>
          <w:sz w:val="28"/>
          <w:szCs w:val="28"/>
          <w:lang w:val="uk-UA"/>
        </w:rPr>
        <w:t xml:space="preserve">я, чітке дотримання графіків вивезення ТПВ та вивезення сміття </w:t>
      </w:r>
      <w:r w:rsidR="000D79E0" w:rsidRPr="00861609">
        <w:rPr>
          <w:sz w:val="28"/>
          <w:szCs w:val="28"/>
          <w:lang w:val="uk-UA"/>
        </w:rPr>
        <w:t>із  несанкціонованих сміттєзвалищ.</w:t>
      </w:r>
    </w:p>
    <w:p w:rsidR="000D79E0" w:rsidRDefault="000D79E0" w:rsidP="000D79E0">
      <w:pPr>
        <w:ind w:firstLine="540"/>
        <w:jc w:val="both"/>
        <w:rPr>
          <w:sz w:val="28"/>
          <w:szCs w:val="28"/>
          <w:lang w:val="uk-UA"/>
        </w:rPr>
      </w:pPr>
    </w:p>
    <w:p w:rsidR="000D79E0" w:rsidRPr="00CB3A72" w:rsidRDefault="000D79E0" w:rsidP="000D79E0">
      <w:pPr>
        <w:ind w:firstLine="540"/>
        <w:jc w:val="both"/>
        <w:rPr>
          <w:sz w:val="28"/>
          <w:szCs w:val="28"/>
          <w:lang w:val="uk-UA"/>
        </w:rPr>
      </w:pPr>
      <w:r w:rsidRPr="00CB3A72">
        <w:rPr>
          <w:sz w:val="28"/>
          <w:szCs w:val="28"/>
          <w:lang w:val="uk-UA"/>
        </w:rPr>
        <w:lastRenderedPageBreak/>
        <w:t>Основні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роботи з  санітарного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прибирання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вулиць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міста :</w:t>
      </w:r>
    </w:p>
    <w:p w:rsidR="000D79E0" w:rsidRPr="00F71E4E" w:rsidRDefault="000D79E0" w:rsidP="000D79E0">
      <w:pPr>
        <w:jc w:val="both"/>
        <w:rPr>
          <w:sz w:val="28"/>
          <w:szCs w:val="28"/>
          <w:lang w:val="uk-UA"/>
        </w:rPr>
      </w:pPr>
      <w:r w:rsidRPr="00CB3A72">
        <w:rPr>
          <w:sz w:val="28"/>
          <w:szCs w:val="28"/>
          <w:lang w:val="uk-UA"/>
        </w:rPr>
        <w:t xml:space="preserve">     - прибирання : проїжджої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частини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доріг, тротуарів, вулиць, ліквідація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несанкціонованих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сміттєзвалищ, зимове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утримання</w:t>
      </w:r>
      <w:r w:rsidR="00735FE7">
        <w:rPr>
          <w:sz w:val="28"/>
          <w:szCs w:val="28"/>
          <w:lang w:val="uk-UA"/>
        </w:rPr>
        <w:t xml:space="preserve"> </w:t>
      </w:r>
      <w:r w:rsidRPr="00CB3A72">
        <w:rPr>
          <w:sz w:val="28"/>
          <w:szCs w:val="28"/>
          <w:lang w:val="uk-UA"/>
        </w:rPr>
        <w:t>тротуарів</w:t>
      </w:r>
      <w:r w:rsidR="00F71E4E">
        <w:rPr>
          <w:sz w:val="28"/>
          <w:szCs w:val="28"/>
          <w:lang w:val="uk-UA"/>
        </w:rPr>
        <w:t>.</w:t>
      </w:r>
    </w:p>
    <w:p w:rsidR="000D79E0" w:rsidRPr="00CB3A72" w:rsidRDefault="000D79E0" w:rsidP="000D79E0">
      <w:pPr>
        <w:jc w:val="both"/>
        <w:rPr>
          <w:b/>
          <w:sz w:val="28"/>
          <w:szCs w:val="28"/>
          <w:lang w:val="uk-UA"/>
        </w:rPr>
      </w:pPr>
    </w:p>
    <w:p w:rsidR="000D79E0" w:rsidRPr="00C63DAE" w:rsidRDefault="000D79E0" w:rsidP="000D79E0">
      <w:pPr>
        <w:jc w:val="both"/>
        <w:rPr>
          <w:b/>
          <w:sz w:val="28"/>
          <w:szCs w:val="28"/>
        </w:rPr>
      </w:pPr>
      <w:r w:rsidRPr="00C63DAE">
        <w:rPr>
          <w:b/>
          <w:sz w:val="28"/>
          <w:szCs w:val="28"/>
        </w:rPr>
        <w:t>Технічне</w:t>
      </w:r>
      <w:r w:rsidR="00735FE7">
        <w:rPr>
          <w:b/>
          <w:sz w:val="28"/>
          <w:szCs w:val="28"/>
          <w:lang w:val="uk-UA"/>
        </w:rPr>
        <w:t xml:space="preserve">  </w:t>
      </w:r>
      <w:r w:rsidRPr="00C63DAE">
        <w:rPr>
          <w:b/>
          <w:sz w:val="28"/>
          <w:szCs w:val="28"/>
        </w:rPr>
        <w:t>завдання:</w:t>
      </w:r>
    </w:p>
    <w:p w:rsidR="000D79E0" w:rsidRPr="00C63DAE" w:rsidRDefault="000D79E0" w:rsidP="000D79E0">
      <w:pPr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68"/>
        <w:gridCol w:w="1620"/>
      </w:tblGrid>
      <w:tr w:rsidR="000D79E0" w:rsidRPr="00C63DAE" w:rsidTr="0035204C">
        <w:trPr>
          <w:trHeight w:val="322"/>
        </w:trPr>
        <w:tc>
          <w:tcPr>
            <w:tcW w:w="7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№ п.п</w:t>
            </w:r>
          </w:p>
        </w:tc>
        <w:tc>
          <w:tcPr>
            <w:tcW w:w="5868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Види</w:t>
            </w:r>
            <w:r w:rsidR="003D64B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b/>
                <w:sz w:val="28"/>
                <w:szCs w:val="28"/>
              </w:rPr>
              <w:t>робіт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63DAE">
              <w:rPr>
                <w:b/>
                <w:sz w:val="28"/>
                <w:szCs w:val="28"/>
              </w:rPr>
              <w:t>Кількість</w:t>
            </w:r>
          </w:p>
        </w:tc>
      </w:tr>
      <w:tr w:rsidR="000D79E0" w:rsidRPr="00C63DAE" w:rsidTr="0035204C">
        <w:tc>
          <w:tcPr>
            <w:tcW w:w="7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0D79E0" w:rsidRPr="00C63DAE" w:rsidRDefault="000D79E0" w:rsidP="00735F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Систематичне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утримання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місць</w:t>
            </w:r>
            <w:r w:rsidR="00735FE7">
              <w:rPr>
                <w:sz w:val="28"/>
                <w:szCs w:val="28"/>
                <w:lang w:val="uk-UA"/>
              </w:rPr>
              <w:t xml:space="preserve"> з</w:t>
            </w:r>
            <w:r w:rsidRPr="00C63DAE">
              <w:rPr>
                <w:sz w:val="28"/>
                <w:szCs w:val="28"/>
              </w:rPr>
              <w:t>агального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 xml:space="preserve">користування (зупинки, площі, майдани та інше) 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C63DAE">
                <w:rPr>
                  <w:sz w:val="28"/>
                  <w:szCs w:val="28"/>
                </w:rPr>
                <w:t>45000 м</w:t>
              </w:r>
              <w:r w:rsidRPr="00C63DAE">
                <w:rPr>
                  <w:sz w:val="28"/>
                  <w:szCs w:val="28"/>
                  <w:vertAlign w:val="superscript"/>
                </w:rPr>
                <w:t>2</w:t>
              </w:r>
            </w:smartTag>
          </w:p>
        </w:tc>
      </w:tr>
      <w:tr w:rsidR="000D79E0" w:rsidRPr="00C63DAE" w:rsidTr="0035204C">
        <w:tc>
          <w:tcPr>
            <w:tcW w:w="7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Систематичне</w:t>
            </w:r>
            <w:r w:rsidR="00735FE7">
              <w:rPr>
                <w:sz w:val="28"/>
                <w:szCs w:val="28"/>
                <w:lang w:val="uk-UA"/>
              </w:rPr>
              <w:t xml:space="preserve">  </w:t>
            </w:r>
            <w:r w:rsidRPr="00C63DAE">
              <w:rPr>
                <w:sz w:val="28"/>
                <w:szCs w:val="28"/>
              </w:rPr>
              <w:t xml:space="preserve">чищення урн для 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 xml:space="preserve">сміття (протяжність 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 xml:space="preserve">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C63DAE">
                <w:rPr>
                  <w:sz w:val="28"/>
                  <w:szCs w:val="28"/>
                </w:rPr>
                <w:t>35 км</w:t>
              </w:r>
            </w:smartTag>
            <w:r w:rsidRPr="00C63DAE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100 шт.</w:t>
            </w:r>
          </w:p>
        </w:tc>
      </w:tr>
      <w:tr w:rsidR="000D79E0" w:rsidRPr="00C63DAE" w:rsidTr="0035204C">
        <w:tc>
          <w:tcPr>
            <w:tcW w:w="7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Ліквідація</w:t>
            </w:r>
            <w:r w:rsidR="0035204C">
              <w:rPr>
                <w:sz w:val="28"/>
                <w:szCs w:val="28"/>
                <w:lang w:val="uk-UA"/>
              </w:rPr>
              <w:t xml:space="preserve"> 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несанкціонованих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звалищ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 м3"/>
              </w:smartTagPr>
              <w:r w:rsidRPr="00C63DAE">
                <w:rPr>
                  <w:sz w:val="28"/>
                  <w:szCs w:val="28"/>
                </w:rPr>
                <w:t>200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0D79E0" w:rsidRPr="00C63DAE" w:rsidTr="0035204C">
        <w:tc>
          <w:tcPr>
            <w:tcW w:w="7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868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Періодичне</w:t>
            </w:r>
            <w:r w:rsidR="0035204C">
              <w:rPr>
                <w:sz w:val="28"/>
                <w:szCs w:val="28"/>
                <w:lang w:val="uk-UA"/>
              </w:rPr>
              <w:t xml:space="preserve"> 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прибирання</w:t>
            </w:r>
            <w:r w:rsidR="0035204C">
              <w:rPr>
                <w:sz w:val="28"/>
                <w:szCs w:val="28"/>
                <w:lang w:val="uk-UA"/>
              </w:rPr>
              <w:t xml:space="preserve"> 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узбіч</w:t>
            </w:r>
            <w:r w:rsidR="00735FE7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доріг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C63DAE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0D79E0" w:rsidRPr="00C63DAE" w:rsidTr="0035204C">
        <w:tc>
          <w:tcPr>
            <w:tcW w:w="720" w:type="dxa"/>
          </w:tcPr>
          <w:p w:rsidR="000D79E0" w:rsidRPr="009C79E0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868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3DAE">
              <w:rPr>
                <w:sz w:val="28"/>
                <w:szCs w:val="28"/>
              </w:rPr>
              <w:t>Весняне та осіннє</w:t>
            </w:r>
            <w:r w:rsidR="0035204C">
              <w:rPr>
                <w:sz w:val="28"/>
                <w:szCs w:val="28"/>
                <w:lang w:val="uk-UA"/>
              </w:rPr>
              <w:t xml:space="preserve"> </w:t>
            </w:r>
            <w:r w:rsidRPr="00C63DAE">
              <w:rPr>
                <w:sz w:val="28"/>
                <w:szCs w:val="28"/>
              </w:rPr>
              <w:t>прибирання</w:t>
            </w:r>
            <w:r w:rsidR="0035204C">
              <w:rPr>
                <w:sz w:val="28"/>
                <w:szCs w:val="28"/>
                <w:lang w:val="uk-UA"/>
              </w:rPr>
              <w:t xml:space="preserve">  </w:t>
            </w:r>
            <w:r w:rsidRPr="00C63DAE">
              <w:rPr>
                <w:sz w:val="28"/>
                <w:szCs w:val="28"/>
              </w:rPr>
              <w:t>міста (листя, гілок)</w:t>
            </w:r>
          </w:p>
        </w:tc>
        <w:tc>
          <w:tcPr>
            <w:tcW w:w="1620" w:type="dxa"/>
          </w:tcPr>
          <w:p w:rsidR="000D79E0" w:rsidRPr="00C63DAE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C63DAE">
                <w:rPr>
                  <w:sz w:val="28"/>
                  <w:szCs w:val="28"/>
                </w:rPr>
                <w:t>1000 м</w:t>
              </w:r>
              <w:r w:rsidRPr="00C63DAE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0D79E0" w:rsidRPr="00C63DAE" w:rsidTr="0035204C">
        <w:tc>
          <w:tcPr>
            <w:tcW w:w="7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868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D244E9">
                <w:rPr>
                  <w:sz w:val="28"/>
                  <w:szCs w:val="28"/>
                  <w:lang w:val="uk-UA"/>
                </w:rPr>
                <w:t>60</w:t>
              </w:r>
              <w:r w:rsidRPr="00D244E9">
                <w:rPr>
                  <w:sz w:val="28"/>
                  <w:szCs w:val="28"/>
                </w:rPr>
                <w:t xml:space="preserve"> км</w:t>
              </w:r>
            </w:smartTag>
          </w:p>
        </w:tc>
      </w:tr>
      <w:tr w:rsidR="000D79E0" w:rsidRPr="00DF0679" w:rsidTr="0035204C">
        <w:tc>
          <w:tcPr>
            <w:tcW w:w="7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68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D244E9">
                <w:rPr>
                  <w:sz w:val="28"/>
                  <w:szCs w:val="28"/>
                  <w:lang w:val="uk-UA"/>
                </w:rPr>
                <w:t>27000 м²</w:t>
              </w:r>
            </w:smartTag>
          </w:p>
        </w:tc>
      </w:tr>
      <w:tr w:rsidR="000D79E0" w:rsidRPr="00DF0679" w:rsidTr="0035204C">
        <w:tc>
          <w:tcPr>
            <w:tcW w:w="7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D244E9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868" w:type="dxa"/>
          </w:tcPr>
          <w:p w:rsidR="000D79E0" w:rsidRPr="00D244E9" w:rsidRDefault="000D79E0" w:rsidP="00C5098C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міського сміттєзвалища в належному санітарному стані </w:t>
            </w:r>
          </w:p>
        </w:tc>
        <w:tc>
          <w:tcPr>
            <w:tcW w:w="1620" w:type="dxa"/>
          </w:tcPr>
          <w:p w:rsidR="000D79E0" w:rsidRPr="00D244E9" w:rsidRDefault="000D79E0" w:rsidP="003520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244E9">
                <w:rPr>
                  <w:sz w:val="28"/>
                  <w:szCs w:val="28"/>
                  <w:lang w:val="uk-UA"/>
                </w:rPr>
                <w:t>6,4 га</w:t>
              </w:r>
            </w:smartTag>
            <w:r w:rsidRPr="00D244E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A36A0F" w:rsidRPr="00A36A0F" w:rsidRDefault="00A36A0F" w:rsidP="000D79E0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0"/>
      </w:tblGrid>
      <w:tr w:rsidR="000D79E0" w:rsidRPr="00DF0679" w:rsidTr="0035204C">
        <w:trPr>
          <w:tblCellSpacing w:w="15" w:type="dxa"/>
        </w:trPr>
        <w:tc>
          <w:tcPr>
            <w:tcW w:w="0" w:type="auto"/>
            <w:vAlign w:val="center"/>
          </w:tcPr>
          <w:p w:rsidR="000D79E0" w:rsidRPr="00DF0679" w:rsidRDefault="000D79E0" w:rsidP="00A36A0F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A36A0F" w:rsidRDefault="00A36A0F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</w:p>
    <w:p w:rsidR="00D244E9" w:rsidRDefault="00A36A0F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 w:rsidRPr="00A36A0F">
        <w:rPr>
          <w:sz w:val="28"/>
          <w:szCs w:val="28"/>
          <w:lang w:val="uk-UA"/>
        </w:rPr>
        <w:t xml:space="preserve">Кількість працівників  підрозділу </w:t>
      </w:r>
      <w:r>
        <w:rPr>
          <w:sz w:val="28"/>
          <w:szCs w:val="28"/>
          <w:lang w:val="uk-UA"/>
        </w:rPr>
        <w:t>(дода</w:t>
      </w:r>
      <w:r w:rsidR="005B5182">
        <w:rPr>
          <w:sz w:val="28"/>
          <w:szCs w:val="28"/>
          <w:lang w:val="uk-UA"/>
        </w:rPr>
        <w:t xml:space="preserve">ється) </w:t>
      </w:r>
      <w:r w:rsidR="000D79E0">
        <w:rPr>
          <w:sz w:val="28"/>
          <w:szCs w:val="28"/>
          <w:lang w:val="uk-UA"/>
        </w:rPr>
        <w:t xml:space="preserve">по благоустрою розрахована на підставі </w:t>
      </w:r>
      <w:r w:rsidR="000D79E0" w:rsidRPr="000D79E0">
        <w:rPr>
          <w:b/>
          <w:bCs/>
          <w:color w:val="000000"/>
          <w:sz w:val="28"/>
          <w:szCs w:val="28"/>
          <w:lang w:val="uk-UA"/>
        </w:rPr>
        <w:t>Типов</w:t>
      </w:r>
      <w:r w:rsidR="000D79E0">
        <w:rPr>
          <w:b/>
          <w:bCs/>
          <w:color w:val="000000"/>
          <w:sz w:val="28"/>
          <w:szCs w:val="28"/>
          <w:lang w:val="uk-UA"/>
        </w:rPr>
        <w:t>их</w:t>
      </w:r>
      <w:r w:rsidR="000D79E0" w:rsidRPr="000D79E0">
        <w:rPr>
          <w:b/>
          <w:bCs/>
          <w:color w:val="000000"/>
          <w:sz w:val="28"/>
          <w:szCs w:val="28"/>
          <w:lang w:val="uk-UA"/>
        </w:rPr>
        <w:t xml:space="preserve"> норм часу та норм обслуговування для робітників і виробничого персоналу, зайнятих утриманням житлового фонду</w:t>
      </w:r>
      <w:r w:rsidR="000D79E0">
        <w:rPr>
          <w:b/>
          <w:bCs/>
          <w:color w:val="000000"/>
          <w:sz w:val="28"/>
          <w:szCs w:val="28"/>
          <w:lang w:val="uk-UA"/>
        </w:rPr>
        <w:t xml:space="preserve">, </w:t>
      </w:r>
      <w:r w:rsidR="000D79E0" w:rsidRPr="001C6874">
        <w:rPr>
          <w:bCs/>
          <w:color w:val="000000"/>
          <w:sz w:val="28"/>
          <w:szCs w:val="28"/>
          <w:lang w:val="uk-UA"/>
        </w:rPr>
        <w:t>зат</w:t>
      </w:r>
      <w:r w:rsidR="000D79E0">
        <w:rPr>
          <w:bCs/>
          <w:color w:val="000000"/>
          <w:sz w:val="28"/>
          <w:szCs w:val="28"/>
          <w:lang w:val="uk-UA"/>
        </w:rPr>
        <w:t>верджених</w:t>
      </w:r>
      <w:r w:rsidR="000D79E0" w:rsidRPr="001C6874">
        <w:rPr>
          <w:bCs/>
          <w:color w:val="000000"/>
          <w:sz w:val="28"/>
          <w:szCs w:val="28"/>
        </w:rPr>
        <w:t> </w:t>
      </w:r>
      <w:r w:rsidR="000D79E0" w:rsidRPr="000D79E0">
        <w:rPr>
          <w:color w:val="000000"/>
          <w:sz w:val="28"/>
          <w:szCs w:val="28"/>
          <w:lang w:val="uk-UA"/>
        </w:rPr>
        <w:t xml:space="preserve">наказом Державного комітету України по житлово-комунальному господарству від 4 серпня 1997 р. </w:t>
      </w:r>
      <w:r w:rsidR="000D79E0" w:rsidRPr="00861609">
        <w:rPr>
          <w:color w:val="000000"/>
          <w:sz w:val="28"/>
          <w:szCs w:val="28"/>
        </w:rPr>
        <w:t>N</w:t>
      </w:r>
      <w:r w:rsidR="000D79E0" w:rsidRPr="000D79E0">
        <w:rPr>
          <w:color w:val="000000"/>
          <w:sz w:val="28"/>
          <w:szCs w:val="28"/>
          <w:lang w:val="uk-UA"/>
        </w:rPr>
        <w:t xml:space="preserve"> 59</w:t>
      </w:r>
      <w:r w:rsidR="000D79E0" w:rsidRPr="00861609">
        <w:rPr>
          <w:color w:val="000000"/>
          <w:sz w:val="28"/>
          <w:szCs w:val="28"/>
        </w:rPr>
        <w:t> </w:t>
      </w:r>
      <w:r w:rsidR="000D79E0">
        <w:rPr>
          <w:color w:val="000000"/>
          <w:sz w:val="28"/>
          <w:szCs w:val="28"/>
          <w:lang w:val="uk-UA"/>
        </w:rPr>
        <w:t xml:space="preserve"> та площі </w:t>
      </w:r>
      <w:smartTag w:uri="urn:schemas-microsoft-com:office:smarttags" w:element="metricconverter">
        <w:smartTagPr>
          <w:attr w:name="ProductID" w:val="45000 м2"/>
        </w:smartTagPr>
        <w:r w:rsidR="000D79E0" w:rsidRPr="000D79E0">
          <w:rPr>
            <w:sz w:val="28"/>
            <w:szCs w:val="28"/>
            <w:lang w:val="uk-UA"/>
          </w:rPr>
          <w:t>45000 м</w:t>
        </w:r>
        <w:r w:rsidR="000D79E0" w:rsidRPr="000D79E0">
          <w:rPr>
            <w:sz w:val="28"/>
            <w:szCs w:val="28"/>
            <w:vertAlign w:val="superscript"/>
            <w:lang w:val="uk-UA"/>
          </w:rPr>
          <w:t>2</w:t>
        </w:r>
        <w:r w:rsidR="00607069">
          <w:rPr>
            <w:sz w:val="28"/>
            <w:szCs w:val="28"/>
            <w:lang w:val="uk-UA"/>
          </w:rPr>
          <w:t>с</w:t>
        </w:r>
      </w:smartTag>
      <w:r w:rsidR="000D79E0" w:rsidRPr="00607069">
        <w:rPr>
          <w:sz w:val="28"/>
          <w:szCs w:val="28"/>
          <w:lang w:val="uk-UA"/>
        </w:rPr>
        <w:t>истематичн</w:t>
      </w:r>
      <w:r w:rsidR="000D79E0">
        <w:rPr>
          <w:sz w:val="28"/>
          <w:szCs w:val="28"/>
          <w:lang w:val="uk-UA"/>
        </w:rPr>
        <w:t>ого</w:t>
      </w:r>
      <w:r w:rsidR="000D79E0" w:rsidRPr="00607069">
        <w:rPr>
          <w:sz w:val="28"/>
          <w:szCs w:val="28"/>
          <w:lang w:val="uk-UA"/>
        </w:rPr>
        <w:t xml:space="preserve"> утримання місць загального користування (зупинки, площі, майдани та інше)</w:t>
      </w:r>
      <w:r w:rsidR="000D79E0">
        <w:rPr>
          <w:sz w:val="28"/>
          <w:szCs w:val="28"/>
          <w:lang w:val="uk-UA"/>
        </w:rPr>
        <w:t>.</w:t>
      </w:r>
    </w:p>
    <w:p w:rsidR="000D79E0" w:rsidRDefault="000D79E0" w:rsidP="00D244E9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4.Фінансове забезпечення  Програми.</w:t>
      </w:r>
    </w:p>
    <w:p w:rsidR="000D79E0" w:rsidRDefault="000D79E0" w:rsidP="000D79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Фінансові витрати на виконання Програми  розраховані, виходячи з того, що виконавцем  заходів , передбачених цією Прог</w:t>
      </w:r>
      <w:r w:rsidR="00607069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амою є КП «Чисте місто», платник податків  4-ї групи   (загальна система оподаткування).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 реалізації цієї  Програми – квітень 2014 рік .</w:t>
      </w:r>
    </w:p>
    <w:p w:rsidR="000D79E0" w:rsidRDefault="000D79E0" w:rsidP="000D79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>
        <w:rPr>
          <w:sz w:val="28"/>
          <w:szCs w:val="28"/>
          <w:lang w:val="uk-UA"/>
        </w:rPr>
        <w:tab/>
      </w:r>
    </w:p>
    <w:p w:rsidR="000D79E0" w:rsidRDefault="000D79E0" w:rsidP="000D79E0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0D79E0" w:rsidTr="0035204C">
        <w:tc>
          <w:tcPr>
            <w:tcW w:w="675" w:type="dxa"/>
          </w:tcPr>
          <w:p w:rsidR="000D79E0" w:rsidRPr="004757DA" w:rsidRDefault="000D79E0" w:rsidP="0035204C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</w:tcPr>
          <w:p w:rsidR="000D79E0" w:rsidRPr="004757DA" w:rsidRDefault="000D79E0" w:rsidP="0035204C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0D79E0" w:rsidRPr="004757DA" w:rsidRDefault="000D79E0" w:rsidP="0035204C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0D79E0" w:rsidRPr="004757DA" w:rsidRDefault="000D79E0" w:rsidP="0035204C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Виконавець</w:t>
            </w:r>
          </w:p>
        </w:tc>
      </w:tr>
      <w:tr w:rsidR="000D79E0" w:rsidTr="0035204C">
        <w:tc>
          <w:tcPr>
            <w:tcW w:w="675" w:type="dxa"/>
          </w:tcPr>
          <w:p w:rsidR="000D79E0" w:rsidRPr="004757DA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0D79E0" w:rsidRPr="004757DA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2014 рік</w:t>
            </w:r>
          </w:p>
        </w:tc>
        <w:tc>
          <w:tcPr>
            <w:tcW w:w="2268" w:type="dxa"/>
          </w:tcPr>
          <w:p w:rsidR="000D79E0" w:rsidRPr="004757DA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936 600</w:t>
            </w:r>
          </w:p>
        </w:tc>
        <w:tc>
          <w:tcPr>
            <w:tcW w:w="3651" w:type="dxa"/>
          </w:tcPr>
          <w:p w:rsidR="000D79E0" w:rsidRPr="004757DA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  <w:tr w:rsidR="000D79E0" w:rsidTr="0035204C">
        <w:tc>
          <w:tcPr>
            <w:tcW w:w="675" w:type="dxa"/>
          </w:tcPr>
          <w:p w:rsidR="000D79E0" w:rsidRPr="00D244E9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0D79E0" w:rsidRPr="00D244E9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2015 рік</w:t>
            </w:r>
          </w:p>
        </w:tc>
        <w:tc>
          <w:tcPr>
            <w:tcW w:w="2268" w:type="dxa"/>
          </w:tcPr>
          <w:p w:rsidR="000D79E0" w:rsidRPr="006E5364" w:rsidRDefault="006E5364" w:rsidP="00E568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1 304 000</w:t>
            </w:r>
          </w:p>
        </w:tc>
        <w:tc>
          <w:tcPr>
            <w:tcW w:w="3651" w:type="dxa"/>
          </w:tcPr>
          <w:p w:rsidR="000D79E0" w:rsidRPr="00D244E9" w:rsidRDefault="000D79E0" w:rsidP="0035204C">
            <w:pPr>
              <w:jc w:val="center"/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</w:tbl>
    <w:p w:rsidR="000D79E0" w:rsidRPr="00F34EE1" w:rsidRDefault="000D79E0" w:rsidP="000D79E0">
      <w:pPr>
        <w:rPr>
          <w:color w:val="000000"/>
          <w:sz w:val="28"/>
          <w:szCs w:val="28"/>
        </w:rPr>
      </w:pPr>
      <w:r w:rsidRPr="009326ED">
        <w:rPr>
          <w:color w:val="000000"/>
          <w:sz w:val="28"/>
          <w:szCs w:val="28"/>
          <w:lang w:val="uk-UA"/>
        </w:rPr>
        <w:lastRenderedPageBreak/>
        <w:t xml:space="preserve">Таким </w:t>
      </w:r>
      <w:r w:rsidRPr="00F34EE1">
        <w:rPr>
          <w:color w:val="000000"/>
          <w:sz w:val="28"/>
          <w:szCs w:val="28"/>
        </w:rPr>
        <w:t>чином, реалізація</w:t>
      </w:r>
      <w:r>
        <w:rPr>
          <w:color w:val="000000"/>
          <w:sz w:val="28"/>
          <w:szCs w:val="28"/>
          <w:lang w:val="uk-UA"/>
        </w:rPr>
        <w:t xml:space="preserve"> </w:t>
      </w:r>
      <w:r w:rsidR="0035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цієї </w:t>
      </w:r>
      <w:r w:rsidRPr="00F34EE1">
        <w:rPr>
          <w:color w:val="000000"/>
          <w:sz w:val="28"/>
          <w:szCs w:val="28"/>
        </w:rPr>
        <w:t>Програми</w:t>
      </w:r>
      <w:r w:rsidR="0035204C">
        <w:rPr>
          <w:color w:val="000000"/>
          <w:sz w:val="28"/>
          <w:szCs w:val="28"/>
          <w:lang w:val="uk-UA"/>
        </w:rPr>
        <w:t xml:space="preserve">  </w:t>
      </w:r>
      <w:r w:rsidRPr="00F34EE1">
        <w:rPr>
          <w:color w:val="000000"/>
          <w:sz w:val="28"/>
          <w:szCs w:val="28"/>
        </w:rPr>
        <w:t xml:space="preserve">дозволить </w:t>
      </w:r>
      <w:r w:rsidR="0035204C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реформувати </w:t>
      </w:r>
      <w:r w:rsidR="0035204C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систему санітарної </w:t>
      </w:r>
      <w:r w:rsidR="0035204C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очистки </w:t>
      </w:r>
      <w:r w:rsidR="0035204C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міста, </w:t>
      </w:r>
      <w:r>
        <w:rPr>
          <w:color w:val="000000"/>
          <w:sz w:val="28"/>
          <w:szCs w:val="28"/>
          <w:lang w:val="uk-UA"/>
        </w:rPr>
        <w:t>оптимізувати</w:t>
      </w:r>
      <w:r w:rsidR="0035204C">
        <w:rPr>
          <w:color w:val="000000"/>
          <w:sz w:val="28"/>
          <w:szCs w:val="28"/>
          <w:lang w:val="uk-UA"/>
        </w:rPr>
        <w:t xml:space="preserve">  </w:t>
      </w:r>
      <w:r w:rsidRPr="00F34EE1">
        <w:rPr>
          <w:color w:val="000000"/>
          <w:sz w:val="28"/>
          <w:szCs w:val="28"/>
        </w:rPr>
        <w:t>витрати на виконання</w:t>
      </w:r>
      <w:r w:rsidR="0035204C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>послуг, покращити</w:t>
      </w:r>
      <w:r w:rsidR="0035204C">
        <w:rPr>
          <w:color w:val="000000"/>
          <w:sz w:val="28"/>
          <w:szCs w:val="28"/>
          <w:lang w:val="uk-UA"/>
        </w:rPr>
        <w:t xml:space="preserve">  </w:t>
      </w:r>
      <w:r w:rsidRPr="00F34EE1">
        <w:rPr>
          <w:color w:val="000000"/>
          <w:sz w:val="28"/>
          <w:szCs w:val="28"/>
        </w:rPr>
        <w:t>екологічний та санітарний стан міста.</w:t>
      </w:r>
    </w:p>
    <w:p w:rsidR="000D79E0" w:rsidRPr="001940BA" w:rsidRDefault="000D79E0" w:rsidP="000D79E0">
      <w:pPr>
        <w:ind w:firstLine="851"/>
        <w:jc w:val="both"/>
        <w:rPr>
          <w:b/>
          <w:i/>
          <w:sz w:val="28"/>
          <w:szCs w:val="28"/>
        </w:rPr>
      </w:pPr>
      <w:r w:rsidRPr="001940BA">
        <w:rPr>
          <w:b/>
          <w:i/>
          <w:sz w:val="28"/>
          <w:szCs w:val="28"/>
        </w:rPr>
        <w:t>Аналіз</w:t>
      </w:r>
      <w:r w:rsidR="0035204C">
        <w:rPr>
          <w:b/>
          <w:i/>
          <w:sz w:val="28"/>
          <w:szCs w:val="28"/>
          <w:lang w:val="uk-UA"/>
        </w:rPr>
        <w:t xml:space="preserve"> </w:t>
      </w:r>
      <w:r w:rsidRPr="001940BA">
        <w:rPr>
          <w:b/>
          <w:i/>
          <w:sz w:val="28"/>
          <w:szCs w:val="28"/>
        </w:rPr>
        <w:t>можливих</w:t>
      </w:r>
      <w:r w:rsidR="0035204C">
        <w:rPr>
          <w:b/>
          <w:i/>
          <w:sz w:val="28"/>
          <w:szCs w:val="28"/>
          <w:lang w:val="uk-UA"/>
        </w:rPr>
        <w:t xml:space="preserve"> </w:t>
      </w:r>
      <w:r w:rsidRPr="001940BA">
        <w:rPr>
          <w:b/>
          <w:i/>
          <w:sz w:val="28"/>
          <w:szCs w:val="28"/>
        </w:rPr>
        <w:t>ризиків та страхування</w:t>
      </w:r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>Реалізація</w:t>
      </w:r>
      <w:r w:rsidR="003520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цієї Програми</w:t>
      </w:r>
      <w:r w:rsidRPr="001940BA">
        <w:rPr>
          <w:sz w:val="28"/>
          <w:szCs w:val="28"/>
        </w:rPr>
        <w:t xml:space="preserve"> не передбачає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суттєвої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ролі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ризиків, що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можуть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 xml:space="preserve">впливати на </w:t>
      </w:r>
      <w:r>
        <w:rPr>
          <w:sz w:val="28"/>
          <w:szCs w:val="28"/>
          <w:lang w:val="uk-UA"/>
        </w:rPr>
        <w:t>її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реалізацію, оскільки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специфіка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діяльності не залежить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від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економічних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чинників, а аналіз антропогенного фактору тільки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збільшує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актуальність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проблеми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 xml:space="preserve">поводження з відходами. </w:t>
      </w:r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>Впровадження</w:t>
      </w:r>
      <w:r w:rsidR="003520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цієї  Програми  є </w:t>
      </w:r>
      <w:r w:rsidRPr="001940BA">
        <w:rPr>
          <w:sz w:val="28"/>
          <w:szCs w:val="28"/>
        </w:rPr>
        <w:t xml:space="preserve"> не  разовим заходом, а багатоетапним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процесом, впродовж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якого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втілюються в життя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вибрані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схеми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поводження з відходами.</w:t>
      </w:r>
    </w:p>
    <w:p w:rsidR="000D79E0" w:rsidRPr="001940BA" w:rsidRDefault="000D79E0" w:rsidP="000D79E0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>При успішному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виконанні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програми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можна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розраховувати на п</w:t>
      </w:r>
      <w:r>
        <w:rPr>
          <w:sz w:val="28"/>
          <w:szCs w:val="28"/>
        </w:rPr>
        <w:t>озитивні</w:t>
      </w:r>
      <w:r w:rsidR="003520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зміни в найближчий час</w:t>
      </w:r>
      <w:r>
        <w:rPr>
          <w:sz w:val="28"/>
          <w:szCs w:val="28"/>
          <w:lang w:val="uk-UA"/>
        </w:rPr>
        <w:t>-</w:t>
      </w:r>
      <w:r w:rsidRPr="001940BA">
        <w:rPr>
          <w:sz w:val="28"/>
          <w:szCs w:val="28"/>
        </w:rPr>
        <w:t>це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покращ</w:t>
      </w:r>
      <w:r>
        <w:rPr>
          <w:sz w:val="28"/>
          <w:szCs w:val="28"/>
          <w:lang w:val="uk-UA"/>
        </w:rPr>
        <w:t>ення екологічної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си</w:t>
      </w:r>
      <w:r>
        <w:rPr>
          <w:sz w:val="28"/>
          <w:szCs w:val="28"/>
        </w:rPr>
        <w:t>туаці</w:t>
      </w:r>
      <w:r>
        <w:rPr>
          <w:sz w:val="28"/>
          <w:szCs w:val="28"/>
          <w:lang w:val="uk-UA"/>
        </w:rPr>
        <w:t>ї в місті Лубни.</w:t>
      </w:r>
    </w:p>
    <w:p w:rsidR="000D79E0" w:rsidRPr="00A2262D" w:rsidRDefault="000D79E0" w:rsidP="000D79E0">
      <w:pPr>
        <w:ind w:firstLine="900"/>
        <w:jc w:val="both"/>
        <w:rPr>
          <w:sz w:val="28"/>
          <w:szCs w:val="28"/>
          <w:lang w:val="uk-UA"/>
        </w:rPr>
      </w:pPr>
      <w:r w:rsidRPr="001940BA">
        <w:rPr>
          <w:sz w:val="28"/>
          <w:szCs w:val="28"/>
        </w:rPr>
        <w:t>Організація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впровадження в практику прийнятих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рішень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здійснюватиметься  на досить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широкій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основі в сенсі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представництва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різних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суспільних</w:t>
      </w:r>
      <w:r w:rsidR="0035204C">
        <w:rPr>
          <w:sz w:val="28"/>
          <w:szCs w:val="28"/>
          <w:lang w:val="uk-UA"/>
        </w:rPr>
        <w:t xml:space="preserve"> </w:t>
      </w:r>
      <w:r w:rsidR="0035204C">
        <w:rPr>
          <w:sz w:val="28"/>
          <w:szCs w:val="28"/>
        </w:rPr>
        <w:t>групп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територіальної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громади</w:t>
      </w:r>
      <w:r w:rsidR="003520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через органи саморганізації населення.</w:t>
      </w:r>
    </w:p>
    <w:p w:rsidR="000D79E0" w:rsidRPr="00A2262D" w:rsidRDefault="000D79E0" w:rsidP="000D79E0">
      <w:pPr>
        <w:ind w:firstLine="900"/>
        <w:jc w:val="both"/>
        <w:rPr>
          <w:b/>
          <w:sz w:val="28"/>
          <w:szCs w:val="28"/>
          <w:lang w:val="uk-UA"/>
        </w:rPr>
      </w:pPr>
      <w:r w:rsidRPr="00A2262D">
        <w:rPr>
          <w:b/>
          <w:sz w:val="28"/>
          <w:szCs w:val="28"/>
          <w:lang w:val="uk-UA"/>
        </w:rPr>
        <w:t>Висновки</w:t>
      </w:r>
    </w:p>
    <w:p w:rsidR="000D79E0" w:rsidRDefault="000D79E0" w:rsidP="000D79E0">
      <w:pPr>
        <w:ind w:firstLine="935"/>
        <w:jc w:val="both"/>
        <w:rPr>
          <w:sz w:val="28"/>
          <w:szCs w:val="28"/>
          <w:lang w:val="uk-UA"/>
        </w:rPr>
      </w:pPr>
      <w:r w:rsidRPr="00A2262D">
        <w:rPr>
          <w:sz w:val="28"/>
          <w:szCs w:val="28"/>
          <w:lang w:val="uk-UA"/>
        </w:rPr>
        <w:t>Вирішення питання про фінансування матиме  соціально позитивні наслідки</w:t>
      </w:r>
      <w:r>
        <w:rPr>
          <w:sz w:val="28"/>
          <w:szCs w:val="28"/>
          <w:lang w:val="uk-UA"/>
        </w:rPr>
        <w:t>.</w:t>
      </w:r>
    </w:p>
    <w:p w:rsidR="000D79E0" w:rsidRPr="00A2262D" w:rsidRDefault="000D79E0" w:rsidP="000D79E0">
      <w:pPr>
        <w:ind w:firstLine="935"/>
        <w:jc w:val="both"/>
        <w:rPr>
          <w:sz w:val="28"/>
          <w:szCs w:val="28"/>
          <w:lang w:val="uk-UA"/>
        </w:rPr>
      </w:pPr>
    </w:p>
    <w:p w:rsidR="000D79E0" w:rsidRPr="001940BA" w:rsidRDefault="000D79E0" w:rsidP="000D79E0">
      <w:pPr>
        <w:jc w:val="both"/>
        <w:rPr>
          <w:sz w:val="28"/>
          <w:szCs w:val="28"/>
        </w:rPr>
      </w:pPr>
      <w:r w:rsidRPr="001940BA">
        <w:rPr>
          <w:sz w:val="28"/>
          <w:szCs w:val="28"/>
        </w:rPr>
        <w:t>Запровадження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змісту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даної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програми в життя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міста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Лубни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має привести до:</w:t>
      </w:r>
    </w:p>
    <w:p w:rsidR="000D79E0" w:rsidRPr="00425E1B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425E1B">
        <w:rPr>
          <w:sz w:val="28"/>
          <w:szCs w:val="28"/>
        </w:rPr>
        <w:t xml:space="preserve">Усунення </w:t>
      </w:r>
      <w:r w:rsidR="0035204C">
        <w:rPr>
          <w:sz w:val="28"/>
          <w:szCs w:val="28"/>
          <w:lang w:val="uk-UA"/>
        </w:rPr>
        <w:t xml:space="preserve"> </w:t>
      </w:r>
      <w:r w:rsidRPr="00425E1B">
        <w:rPr>
          <w:sz w:val="28"/>
          <w:szCs w:val="28"/>
        </w:rPr>
        <w:t>дискомфорту мешканців</w:t>
      </w:r>
      <w:r w:rsidR="0035204C">
        <w:rPr>
          <w:sz w:val="28"/>
          <w:szCs w:val="28"/>
          <w:lang w:val="uk-UA"/>
        </w:rPr>
        <w:t xml:space="preserve">  </w:t>
      </w:r>
      <w:r w:rsidRPr="00425E1B">
        <w:rPr>
          <w:sz w:val="28"/>
          <w:szCs w:val="28"/>
        </w:rPr>
        <w:t>міста</w:t>
      </w:r>
      <w:r w:rsidRPr="00425E1B">
        <w:rPr>
          <w:sz w:val="28"/>
          <w:szCs w:val="28"/>
          <w:lang w:val="uk-UA"/>
        </w:rPr>
        <w:t>.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425E1B">
        <w:rPr>
          <w:sz w:val="28"/>
          <w:szCs w:val="28"/>
        </w:rPr>
        <w:t>Підвищення</w:t>
      </w:r>
      <w:r w:rsidR="0035204C">
        <w:rPr>
          <w:sz w:val="28"/>
          <w:szCs w:val="28"/>
          <w:lang w:val="uk-UA"/>
        </w:rPr>
        <w:t xml:space="preserve"> </w:t>
      </w:r>
      <w:r w:rsidRPr="00425E1B">
        <w:rPr>
          <w:sz w:val="28"/>
          <w:szCs w:val="28"/>
        </w:rPr>
        <w:t>ефективності</w:t>
      </w:r>
      <w:r w:rsidR="0035204C">
        <w:rPr>
          <w:sz w:val="28"/>
          <w:szCs w:val="28"/>
          <w:lang w:val="uk-UA"/>
        </w:rPr>
        <w:t xml:space="preserve"> </w:t>
      </w:r>
      <w:r w:rsidRPr="00425E1B">
        <w:rPr>
          <w:sz w:val="28"/>
          <w:szCs w:val="28"/>
        </w:rPr>
        <w:t>управлінської</w:t>
      </w:r>
      <w:r w:rsidR="0035204C">
        <w:rPr>
          <w:sz w:val="28"/>
          <w:szCs w:val="28"/>
          <w:lang w:val="uk-UA"/>
        </w:rPr>
        <w:t xml:space="preserve">  </w:t>
      </w:r>
      <w:r w:rsidRPr="00425E1B">
        <w:rPr>
          <w:sz w:val="28"/>
          <w:szCs w:val="28"/>
        </w:rPr>
        <w:t>діяльності.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меншення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кількості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несанкціонованих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сміттєзвалищ та покращення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екологічного та санітарно-епідемічного стану мікрорайонів;</w:t>
      </w:r>
    </w:p>
    <w:p w:rsidR="000D79E0" w:rsidRPr="008236D0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агальне</w:t>
      </w:r>
      <w:r w:rsidR="0035204C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підвищення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культури</w:t>
      </w:r>
      <w:r w:rsidR="0035204C">
        <w:rPr>
          <w:sz w:val="28"/>
          <w:szCs w:val="28"/>
          <w:lang w:val="uk-UA"/>
        </w:rPr>
        <w:t xml:space="preserve">  </w:t>
      </w:r>
      <w:r w:rsidRPr="001940BA">
        <w:rPr>
          <w:sz w:val="28"/>
          <w:szCs w:val="28"/>
        </w:rPr>
        <w:t>населення;</w:t>
      </w:r>
    </w:p>
    <w:p w:rsidR="000D79E0" w:rsidRPr="001940BA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Створення додаткових робочих місць.</w:t>
      </w:r>
    </w:p>
    <w:p w:rsidR="000D79E0" w:rsidRPr="00EC1320" w:rsidRDefault="000D79E0" w:rsidP="000D79E0">
      <w:pPr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EC1320">
        <w:rPr>
          <w:sz w:val="28"/>
          <w:szCs w:val="28"/>
        </w:rPr>
        <w:t>Усвідомлення</w:t>
      </w:r>
      <w:r w:rsidR="0035204C">
        <w:rPr>
          <w:sz w:val="28"/>
          <w:szCs w:val="28"/>
          <w:lang w:val="uk-UA"/>
        </w:rPr>
        <w:t xml:space="preserve">  </w:t>
      </w:r>
      <w:r w:rsidRPr="00EC1320">
        <w:rPr>
          <w:sz w:val="28"/>
          <w:szCs w:val="28"/>
        </w:rPr>
        <w:t>населенням</w:t>
      </w:r>
      <w:r w:rsidR="0035204C">
        <w:rPr>
          <w:sz w:val="28"/>
          <w:szCs w:val="28"/>
          <w:lang w:val="uk-UA"/>
        </w:rPr>
        <w:t xml:space="preserve">  </w:t>
      </w:r>
      <w:r w:rsidRPr="00EC1320">
        <w:rPr>
          <w:sz w:val="28"/>
          <w:szCs w:val="28"/>
        </w:rPr>
        <w:t>покращення</w:t>
      </w:r>
      <w:r w:rsidR="0035204C">
        <w:rPr>
          <w:sz w:val="28"/>
          <w:szCs w:val="28"/>
          <w:lang w:val="uk-UA"/>
        </w:rPr>
        <w:t xml:space="preserve">  </w:t>
      </w:r>
      <w:r w:rsidRPr="00EC1320">
        <w:rPr>
          <w:sz w:val="28"/>
          <w:szCs w:val="28"/>
        </w:rPr>
        <w:t>екологічної</w:t>
      </w:r>
      <w:r w:rsidR="0035204C">
        <w:rPr>
          <w:sz w:val="28"/>
          <w:szCs w:val="28"/>
          <w:lang w:val="uk-UA"/>
        </w:rPr>
        <w:t xml:space="preserve">  </w:t>
      </w:r>
      <w:r w:rsidRPr="00EC1320">
        <w:rPr>
          <w:sz w:val="28"/>
          <w:szCs w:val="28"/>
        </w:rPr>
        <w:t>ситуації в місті.</w:t>
      </w: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Default="000D79E0" w:rsidP="000D79E0">
      <w:pPr>
        <w:ind w:firstLine="851"/>
        <w:jc w:val="both"/>
        <w:rPr>
          <w:color w:val="000000"/>
          <w:sz w:val="28"/>
          <w:szCs w:val="28"/>
        </w:rPr>
      </w:pPr>
    </w:p>
    <w:p w:rsidR="000D79E0" w:rsidRPr="006E5364" w:rsidRDefault="006E5364" w:rsidP="000D79E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О.П.Грицаєнко</w:t>
      </w: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b/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7C71D5" w:rsidRDefault="007C71D5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7C71D5" w:rsidRDefault="007C71D5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7C71D5" w:rsidRDefault="007C71D5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0D79E0" w:rsidRDefault="000D79E0" w:rsidP="000D79E0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0D79E0" w:rsidRDefault="000D79E0" w:rsidP="003D64B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</w:p>
    <w:p w:rsidR="000D79E0" w:rsidRDefault="000D79E0" w:rsidP="000D79E0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рішення </w:t>
      </w:r>
      <w:r>
        <w:rPr>
          <w:sz w:val="28"/>
          <w:szCs w:val="28"/>
          <w:lang w:val="uk-UA"/>
        </w:rPr>
        <w:t xml:space="preserve">міської ради </w:t>
      </w:r>
    </w:p>
    <w:p w:rsidR="000D79E0" w:rsidRPr="001C65BA" w:rsidRDefault="000D79E0" w:rsidP="000D79E0">
      <w:pPr>
        <w:autoSpaceDE w:val="0"/>
        <w:autoSpaceDN w:val="0"/>
        <w:adjustRightInd w:val="0"/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07069">
        <w:rPr>
          <w:sz w:val="28"/>
          <w:szCs w:val="28"/>
          <w:lang w:val="uk-UA"/>
        </w:rPr>
        <w:t xml:space="preserve"> </w:t>
      </w:r>
      <w:r w:rsidR="006E5364">
        <w:rPr>
          <w:sz w:val="28"/>
          <w:szCs w:val="28"/>
          <w:lang w:val="uk-UA"/>
        </w:rPr>
        <w:t>04 грудня</w:t>
      </w:r>
      <w:r w:rsidR="0060706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201</w:t>
      </w:r>
      <w:r w:rsidR="0060706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року</w:t>
      </w: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Pr="00020F40" w:rsidRDefault="000D79E0" w:rsidP="000D79E0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0D79E0" w:rsidRDefault="000D79E0" w:rsidP="000D79E0">
      <w:pPr>
        <w:jc w:val="center"/>
        <w:rPr>
          <w:sz w:val="28"/>
          <w:szCs w:val="28"/>
          <w:lang w:val="uk-UA"/>
        </w:rPr>
      </w:pPr>
    </w:p>
    <w:p w:rsidR="000D79E0" w:rsidRDefault="000D79E0" w:rsidP="000D79E0">
      <w:pPr>
        <w:jc w:val="center"/>
        <w:rPr>
          <w:sz w:val="28"/>
          <w:szCs w:val="28"/>
          <w:lang w:val="uk-UA"/>
        </w:rPr>
      </w:pPr>
    </w:p>
    <w:p w:rsidR="000D79E0" w:rsidRPr="00020F40" w:rsidRDefault="000D79E0" w:rsidP="000D79E0">
      <w:pPr>
        <w:jc w:val="center"/>
        <w:rPr>
          <w:sz w:val="40"/>
          <w:szCs w:val="40"/>
          <w:lang w:val="uk-UA"/>
        </w:rPr>
      </w:pPr>
      <w:r w:rsidRPr="00020F40">
        <w:rPr>
          <w:sz w:val="40"/>
          <w:szCs w:val="40"/>
          <w:lang w:val="uk-UA"/>
        </w:rPr>
        <w:t>Організація та проведення санітарного очищення</w:t>
      </w:r>
    </w:p>
    <w:p w:rsidR="000D79E0" w:rsidRPr="00BB0639" w:rsidRDefault="000D79E0" w:rsidP="000D79E0">
      <w:pPr>
        <w:jc w:val="center"/>
        <w:rPr>
          <w:sz w:val="28"/>
          <w:szCs w:val="28"/>
          <w:lang w:val="uk-UA"/>
        </w:rPr>
      </w:pPr>
      <w:r w:rsidRPr="00020F40">
        <w:rPr>
          <w:sz w:val="40"/>
          <w:szCs w:val="40"/>
          <w:lang w:val="uk-UA"/>
        </w:rPr>
        <w:t>території міста Лубни на 2014-2015роки</w:t>
      </w: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Pr="007C71D5" w:rsidRDefault="00607069" w:rsidP="000D79E0">
      <w:pPr>
        <w:jc w:val="center"/>
        <w:rPr>
          <w:sz w:val="40"/>
          <w:szCs w:val="40"/>
          <w:lang w:val="uk-UA"/>
        </w:rPr>
      </w:pPr>
      <w:r w:rsidRPr="007C71D5">
        <w:rPr>
          <w:sz w:val="40"/>
          <w:szCs w:val="40"/>
          <w:lang w:val="uk-UA"/>
        </w:rPr>
        <w:t>( нова редакція )</w:t>
      </w:r>
    </w:p>
    <w:p w:rsidR="000D79E0" w:rsidRPr="007C71D5" w:rsidRDefault="000D79E0" w:rsidP="000D79E0">
      <w:pPr>
        <w:jc w:val="center"/>
        <w:rPr>
          <w:sz w:val="40"/>
          <w:szCs w:val="40"/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p w:rsidR="000D79E0" w:rsidRDefault="000D79E0" w:rsidP="000D79E0">
      <w:pPr>
        <w:jc w:val="center"/>
        <w:rPr>
          <w:lang w:val="uk-UA"/>
        </w:rPr>
      </w:pPr>
    </w:p>
    <w:tbl>
      <w:tblPr>
        <w:tblW w:w="9647" w:type="dxa"/>
        <w:tblInd w:w="93" w:type="dxa"/>
        <w:tblLook w:val="00A0" w:firstRow="1" w:lastRow="0" w:firstColumn="1" w:lastColumn="0" w:noHBand="0" w:noVBand="0"/>
      </w:tblPr>
      <w:tblGrid>
        <w:gridCol w:w="630"/>
        <w:gridCol w:w="2445"/>
        <w:gridCol w:w="1439"/>
        <w:gridCol w:w="1582"/>
        <w:gridCol w:w="1563"/>
        <w:gridCol w:w="994"/>
        <w:gridCol w:w="994"/>
      </w:tblGrid>
      <w:tr w:rsidR="000D79E0" w:rsidRPr="00425E1B" w:rsidTr="0035204C">
        <w:trPr>
          <w:trHeight w:val="354"/>
        </w:trPr>
        <w:tc>
          <w:tcPr>
            <w:tcW w:w="964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964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1061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  <w:p w:rsidR="007C71D5" w:rsidRPr="007C71D5" w:rsidRDefault="007C71D5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D79E0" w:rsidRPr="00425E1B" w:rsidTr="0035204C">
        <w:trPr>
          <w:trHeight w:val="35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79E0" w:rsidRPr="00425E1B" w:rsidRDefault="000D79E0" w:rsidP="0035204C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5098C" w:rsidRPr="00145D7E" w:rsidRDefault="007C71D5" w:rsidP="00145D7E">
      <w:pPr>
        <w:ind w:firstLine="6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м.Лубни 2015</w:t>
      </w:r>
      <w:bookmarkStart w:id="0" w:name="_GoBack"/>
      <w:bookmarkEnd w:id="0"/>
    </w:p>
    <w:sectPr w:rsidR="00C5098C" w:rsidRPr="00145D7E" w:rsidSect="0046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D79E0"/>
    <w:rsid w:val="00000951"/>
    <w:rsid w:val="00003E44"/>
    <w:rsid w:val="00005557"/>
    <w:rsid w:val="00005692"/>
    <w:rsid w:val="0000599B"/>
    <w:rsid w:val="00005AB0"/>
    <w:rsid w:val="00005C5A"/>
    <w:rsid w:val="00005F07"/>
    <w:rsid w:val="00006838"/>
    <w:rsid w:val="00007231"/>
    <w:rsid w:val="00007A84"/>
    <w:rsid w:val="00010E05"/>
    <w:rsid w:val="00010FD0"/>
    <w:rsid w:val="000116E6"/>
    <w:rsid w:val="00013396"/>
    <w:rsid w:val="000134ED"/>
    <w:rsid w:val="000139B8"/>
    <w:rsid w:val="00013E36"/>
    <w:rsid w:val="00013E50"/>
    <w:rsid w:val="000140E7"/>
    <w:rsid w:val="00014632"/>
    <w:rsid w:val="00014715"/>
    <w:rsid w:val="00015309"/>
    <w:rsid w:val="0001539A"/>
    <w:rsid w:val="00015BD8"/>
    <w:rsid w:val="000163FA"/>
    <w:rsid w:val="0001643D"/>
    <w:rsid w:val="00016C63"/>
    <w:rsid w:val="00017FBD"/>
    <w:rsid w:val="00020ABF"/>
    <w:rsid w:val="00021F50"/>
    <w:rsid w:val="0002344F"/>
    <w:rsid w:val="00024984"/>
    <w:rsid w:val="00024A8E"/>
    <w:rsid w:val="00024C1F"/>
    <w:rsid w:val="0002522D"/>
    <w:rsid w:val="00026140"/>
    <w:rsid w:val="0002614B"/>
    <w:rsid w:val="0002646B"/>
    <w:rsid w:val="00026DBE"/>
    <w:rsid w:val="0002755B"/>
    <w:rsid w:val="00030ABD"/>
    <w:rsid w:val="00032120"/>
    <w:rsid w:val="00032492"/>
    <w:rsid w:val="00032A24"/>
    <w:rsid w:val="00032C69"/>
    <w:rsid w:val="00033862"/>
    <w:rsid w:val="00034480"/>
    <w:rsid w:val="00035063"/>
    <w:rsid w:val="00035ED0"/>
    <w:rsid w:val="00036159"/>
    <w:rsid w:val="0003623D"/>
    <w:rsid w:val="00040259"/>
    <w:rsid w:val="00042DC1"/>
    <w:rsid w:val="00043A09"/>
    <w:rsid w:val="00043B5E"/>
    <w:rsid w:val="00044AA8"/>
    <w:rsid w:val="00045037"/>
    <w:rsid w:val="0004521F"/>
    <w:rsid w:val="000453B9"/>
    <w:rsid w:val="0004579D"/>
    <w:rsid w:val="00045E1B"/>
    <w:rsid w:val="00045EB2"/>
    <w:rsid w:val="00046297"/>
    <w:rsid w:val="000467A7"/>
    <w:rsid w:val="00046832"/>
    <w:rsid w:val="00046DCB"/>
    <w:rsid w:val="00047448"/>
    <w:rsid w:val="00047904"/>
    <w:rsid w:val="00047CF4"/>
    <w:rsid w:val="00047F1F"/>
    <w:rsid w:val="00050388"/>
    <w:rsid w:val="00050C47"/>
    <w:rsid w:val="00050FA5"/>
    <w:rsid w:val="000519FE"/>
    <w:rsid w:val="00053F55"/>
    <w:rsid w:val="0005520B"/>
    <w:rsid w:val="0005687F"/>
    <w:rsid w:val="00057204"/>
    <w:rsid w:val="00062025"/>
    <w:rsid w:val="000623CC"/>
    <w:rsid w:val="00062EED"/>
    <w:rsid w:val="00063617"/>
    <w:rsid w:val="000638CE"/>
    <w:rsid w:val="000651D7"/>
    <w:rsid w:val="00065F75"/>
    <w:rsid w:val="0006606A"/>
    <w:rsid w:val="0006715D"/>
    <w:rsid w:val="00067588"/>
    <w:rsid w:val="00067644"/>
    <w:rsid w:val="000678E2"/>
    <w:rsid w:val="0007069E"/>
    <w:rsid w:val="000717A4"/>
    <w:rsid w:val="00072B75"/>
    <w:rsid w:val="0007384D"/>
    <w:rsid w:val="00075168"/>
    <w:rsid w:val="000752BD"/>
    <w:rsid w:val="000756D5"/>
    <w:rsid w:val="00076275"/>
    <w:rsid w:val="00076EEF"/>
    <w:rsid w:val="0007765F"/>
    <w:rsid w:val="00077A94"/>
    <w:rsid w:val="00077B96"/>
    <w:rsid w:val="000806AE"/>
    <w:rsid w:val="000814D1"/>
    <w:rsid w:val="0008259D"/>
    <w:rsid w:val="000827C5"/>
    <w:rsid w:val="0008442A"/>
    <w:rsid w:val="000853E7"/>
    <w:rsid w:val="00086C5D"/>
    <w:rsid w:val="0009117A"/>
    <w:rsid w:val="000922EB"/>
    <w:rsid w:val="00092D51"/>
    <w:rsid w:val="000941B5"/>
    <w:rsid w:val="00094B2F"/>
    <w:rsid w:val="00095662"/>
    <w:rsid w:val="00095C3B"/>
    <w:rsid w:val="000971E4"/>
    <w:rsid w:val="000A19F4"/>
    <w:rsid w:val="000A2383"/>
    <w:rsid w:val="000A3780"/>
    <w:rsid w:val="000A3CFB"/>
    <w:rsid w:val="000A69BB"/>
    <w:rsid w:val="000A6BCF"/>
    <w:rsid w:val="000B0D21"/>
    <w:rsid w:val="000B0E6A"/>
    <w:rsid w:val="000B1531"/>
    <w:rsid w:val="000B154E"/>
    <w:rsid w:val="000B4139"/>
    <w:rsid w:val="000B431D"/>
    <w:rsid w:val="000B473A"/>
    <w:rsid w:val="000B47F4"/>
    <w:rsid w:val="000B4C14"/>
    <w:rsid w:val="000B5764"/>
    <w:rsid w:val="000B5DFF"/>
    <w:rsid w:val="000B671F"/>
    <w:rsid w:val="000B7726"/>
    <w:rsid w:val="000B7C98"/>
    <w:rsid w:val="000B7EC1"/>
    <w:rsid w:val="000C0F9E"/>
    <w:rsid w:val="000C108B"/>
    <w:rsid w:val="000C1C19"/>
    <w:rsid w:val="000C3DD6"/>
    <w:rsid w:val="000C433C"/>
    <w:rsid w:val="000C5E59"/>
    <w:rsid w:val="000C77AA"/>
    <w:rsid w:val="000D08A4"/>
    <w:rsid w:val="000D0A96"/>
    <w:rsid w:val="000D0D7A"/>
    <w:rsid w:val="000D1000"/>
    <w:rsid w:val="000D2A4A"/>
    <w:rsid w:val="000D2EB0"/>
    <w:rsid w:val="000D3126"/>
    <w:rsid w:val="000D5FAE"/>
    <w:rsid w:val="000D6DE3"/>
    <w:rsid w:val="000D7887"/>
    <w:rsid w:val="000D79E0"/>
    <w:rsid w:val="000D7DF9"/>
    <w:rsid w:val="000E177B"/>
    <w:rsid w:val="000E1872"/>
    <w:rsid w:val="000E2774"/>
    <w:rsid w:val="000E4EF7"/>
    <w:rsid w:val="000E50C1"/>
    <w:rsid w:val="000E59B2"/>
    <w:rsid w:val="000E650A"/>
    <w:rsid w:val="000F0229"/>
    <w:rsid w:val="000F081B"/>
    <w:rsid w:val="000F0890"/>
    <w:rsid w:val="000F0A6B"/>
    <w:rsid w:val="000F23C0"/>
    <w:rsid w:val="000F35F5"/>
    <w:rsid w:val="000F3B15"/>
    <w:rsid w:val="000F4953"/>
    <w:rsid w:val="000F6400"/>
    <w:rsid w:val="000F683E"/>
    <w:rsid w:val="00101090"/>
    <w:rsid w:val="0010193D"/>
    <w:rsid w:val="00104B52"/>
    <w:rsid w:val="00105A22"/>
    <w:rsid w:val="00106193"/>
    <w:rsid w:val="0010720F"/>
    <w:rsid w:val="001072D2"/>
    <w:rsid w:val="00107465"/>
    <w:rsid w:val="00107BF7"/>
    <w:rsid w:val="00107F47"/>
    <w:rsid w:val="00113724"/>
    <w:rsid w:val="00114434"/>
    <w:rsid w:val="001164CE"/>
    <w:rsid w:val="00116EF8"/>
    <w:rsid w:val="00117D6A"/>
    <w:rsid w:val="00117E00"/>
    <w:rsid w:val="00120038"/>
    <w:rsid w:val="001200A9"/>
    <w:rsid w:val="00120F51"/>
    <w:rsid w:val="00121200"/>
    <w:rsid w:val="00121ACB"/>
    <w:rsid w:val="00122128"/>
    <w:rsid w:val="00124646"/>
    <w:rsid w:val="0012527D"/>
    <w:rsid w:val="00126E41"/>
    <w:rsid w:val="00127CB1"/>
    <w:rsid w:val="001318D0"/>
    <w:rsid w:val="00131966"/>
    <w:rsid w:val="00132EB4"/>
    <w:rsid w:val="001335E7"/>
    <w:rsid w:val="00133F73"/>
    <w:rsid w:val="001359A8"/>
    <w:rsid w:val="001365A5"/>
    <w:rsid w:val="00142E20"/>
    <w:rsid w:val="00142FEA"/>
    <w:rsid w:val="00143AC5"/>
    <w:rsid w:val="00144436"/>
    <w:rsid w:val="00145240"/>
    <w:rsid w:val="00145D7E"/>
    <w:rsid w:val="00147745"/>
    <w:rsid w:val="001478AD"/>
    <w:rsid w:val="00150939"/>
    <w:rsid w:val="00151270"/>
    <w:rsid w:val="0015127C"/>
    <w:rsid w:val="001512BE"/>
    <w:rsid w:val="00151E99"/>
    <w:rsid w:val="00153093"/>
    <w:rsid w:val="00153840"/>
    <w:rsid w:val="00154248"/>
    <w:rsid w:val="001557EA"/>
    <w:rsid w:val="0015613F"/>
    <w:rsid w:val="00156437"/>
    <w:rsid w:val="00156F03"/>
    <w:rsid w:val="00157F19"/>
    <w:rsid w:val="00160AF9"/>
    <w:rsid w:val="00163F1D"/>
    <w:rsid w:val="00163F53"/>
    <w:rsid w:val="0016468C"/>
    <w:rsid w:val="001647C0"/>
    <w:rsid w:val="001656DE"/>
    <w:rsid w:val="001667C6"/>
    <w:rsid w:val="00166EBC"/>
    <w:rsid w:val="00166F09"/>
    <w:rsid w:val="00166F89"/>
    <w:rsid w:val="00170F01"/>
    <w:rsid w:val="00171059"/>
    <w:rsid w:val="001716E6"/>
    <w:rsid w:val="001731A3"/>
    <w:rsid w:val="00173280"/>
    <w:rsid w:val="00175256"/>
    <w:rsid w:val="001754C2"/>
    <w:rsid w:val="001766A1"/>
    <w:rsid w:val="00177A6D"/>
    <w:rsid w:val="00177E0C"/>
    <w:rsid w:val="00177E4E"/>
    <w:rsid w:val="001812E3"/>
    <w:rsid w:val="00181AF6"/>
    <w:rsid w:val="00181FF4"/>
    <w:rsid w:val="00182BA9"/>
    <w:rsid w:val="00183308"/>
    <w:rsid w:val="00183659"/>
    <w:rsid w:val="00184D53"/>
    <w:rsid w:val="001866DD"/>
    <w:rsid w:val="001875DE"/>
    <w:rsid w:val="00190A72"/>
    <w:rsid w:val="00191916"/>
    <w:rsid w:val="00193517"/>
    <w:rsid w:val="00194348"/>
    <w:rsid w:val="00194744"/>
    <w:rsid w:val="00194875"/>
    <w:rsid w:val="00195337"/>
    <w:rsid w:val="00196300"/>
    <w:rsid w:val="00196619"/>
    <w:rsid w:val="00196A59"/>
    <w:rsid w:val="001A0598"/>
    <w:rsid w:val="001A0DEC"/>
    <w:rsid w:val="001A1A54"/>
    <w:rsid w:val="001A27B0"/>
    <w:rsid w:val="001A2CE3"/>
    <w:rsid w:val="001A385D"/>
    <w:rsid w:val="001A40DA"/>
    <w:rsid w:val="001A445E"/>
    <w:rsid w:val="001A6F4B"/>
    <w:rsid w:val="001A6FCC"/>
    <w:rsid w:val="001A7A42"/>
    <w:rsid w:val="001B1E92"/>
    <w:rsid w:val="001B282A"/>
    <w:rsid w:val="001B3831"/>
    <w:rsid w:val="001B42A7"/>
    <w:rsid w:val="001B4DC1"/>
    <w:rsid w:val="001B5737"/>
    <w:rsid w:val="001B6321"/>
    <w:rsid w:val="001B7641"/>
    <w:rsid w:val="001B7C0F"/>
    <w:rsid w:val="001B7D40"/>
    <w:rsid w:val="001C03AF"/>
    <w:rsid w:val="001C06E5"/>
    <w:rsid w:val="001C0C24"/>
    <w:rsid w:val="001C0E3C"/>
    <w:rsid w:val="001C179A"/>
    <w:rsid w:val="001C1867"/>
    <w:rsid w:val="001C3563"/>
    <w:rsid w:val="001C41D5"/>
    <w:rsid w:val="001C5847"/>
    <w:rsid w:val="001C5A5F"/>
    <w:rsid w:val="001C5E47"/>
    <w:rsid w:val="001D056D"/>
    <w:rsid w:val="001D0A62"/>
    <w:rsid w:val="001D1651"/>
    <w:rsid w:val="001D2557"/>
    <w:rsid w:val="001D3394"/>
    <w:rsid w:val="001D3FC4"/>
    <w:rsid w:val="001D4334"/>
    <w:rsid w:val="001D6692"/>
    <w:rsid w:val="001D7684"/>
    <w:rsid w:val="001D7F4B"/>
    <w:rsid w:val="001E0526"/>
    <w:rsid w:val="001E117A"/>
    <w:rsid w:val="001E16A3"/>
    <w:rsid w:val="001E175E"/>
    <w:rsid w:val="001E1D71"/>
    <w:rsid w:val="001E2ABE"/>
    <w:rsid w:val="001E2E8B"/>
    <w:rsid w:val="001E3DF9"/>
    <w:rsid w:val="001E4030"/>
    <w:rsid w:val="001E4B2C"/>
    <w:rsid w:val="001E4BF6"/>
    <w:rsid w:val="001E53CD"/>
    <w:rsid w:val="001E55FD"/>
    <w:rsid w:val="001E702E"/>
    <w:rsid w:val="001F1503"/>
    <w:rsid w:val="001F1FBD"/>
    <w:rsid w:val="001F2763"/>
    <w:rsid w:val="001F2843"/>
    <w:rsid w:val="001F2FD6"/>
    <w:rsid w:val="001F42E7"/>
    <w:rsid w:val="001F64F1"/>
    <w:rsid w:val="001F6560"/>
    <w:rsid w:val="001F768E"/>
    <w:rsid w:val="001F7907"/>
    <w:rsid w:val="001F7F20"/>
    <w:rsid w:val="002031E1"/>
    <w:rsid w:val="002035D6"/>
    <w:rsid w:val="0020383E"/>
    <w:rsid w:val="00203B61"/>
    <w:rsid w:val="00203C85"/>
    <w:rsid w:val="0020516B"/>
    <w:rsid w:val="002056B0"/>
    <w:rsid w:val="00206011"/>
    <w:rsid w:val="00206B39"/>
    <w:rsid w:val="00207129"/>
    <w:rsid w:val="0021189C"/>
    <w:rsid w:val="00213E5C"/>
    <w:rsid w:val="00213EF3"/>
    <w:rsid w:val="00214063"/>
    <w:rsid w:val="002155B3"/>
    <w:rsid w:val="00216B23"/>
    <w:rsid w:val="00217305"/>
    <w:rsid w:val="00217785"/>
    <w:rsid w:val="0022194D"/>
    <w:rsid w:val="002222C8"/>
    <w:rsid w:val="00222489"/>
    <w:rsid w:val="00222603"/>
    <w:rsid w:val="00223EBB"/>
    <w:rsid w:val="002242EA"/>
    <w:rsid w:val="00224703"/>
    <w:rsid w:val="00224C3C"/>
    <w:rsid w:val="00225F63"/>
    <w:rsid w:val="00226ED6"/>
    <w:rsid w:val="002270C5"/>
    <w:rsid w:val="002306D4"/>
    <w:rsid w:val="00230C3F"/>
    <w:rsid w:val="00231B95"/>
    <w:rsid w:val="002329BE"/>
    <w:rsid w:val="0023385D"/>
    <w:rsid w:val="00233BB6"/>
    <w:rsid w:val="00235D3F"/>
    <w:rsid w:val="00237E55"/>
    <w:rsid w:val="00240307"/>
    <w:rsid w:val="002404E9"/>
    <w:rsid w:val="0024180B"/>
    <w:rsid w:val="00241879"/>
    <w:rsid w:val="00242D0F"/>
    <w:rsid w:val="00243609"/>
    <w:rsid w:val="00243C0D"/>
    <w:rsid w:val="002454A6"/>
    <w:rsid w:val="0024766D"/>
    <w:rsid w:val="00247E35"/>
    <w:rsid w:val="00250797"/>
    <w:rsid w:val="002507D7"/>
    <w:rsid w:val="0025094D"/>
    <w:rsid w:val="002513A3"/>
    <w:rsid w:val="00253CCB"/>
    <w:rsid w:val="00253F54"/>
    <w:rsid w:val="00254063"/>
    <w:rsid w:val="002554DC"/>
    <w:rsid w:val="00255B7E"/>
    <w:rsid w:val="00255DA8"/>
    <w:rsid w:val="00257164"/>
    <w:rsid w:val="0025718B"/>
    <w:rsid w:val="00257E08"/>
    <w:rsid w:val="0026443A"/>
    <w:rsid w:val="00264E60"/>
    <w:rsid w:val="0026616B"/>
    <w:rsid w:val="00266430"/>
    <w:rsid w:val="0026648C"/>
    <w:rsid w:val="002674F6"/>
    <w:rsid w:val="00267600"/>
    <w:rsid w:val="002702F2"/>
    <w:rsid w:val="00270986"/>
    <w:rsid w:val="0027262A"/>
    <w:rsid w:val="00272E2C"/>
    <w:rsid w:val="0027357D"/>
    <w:rsid w:val="00274740"/>
    <w:rsid w:val="00275030"/>
    <w:rsid w:val="00275814"/>
    <w:rsid w:val="0027607E"/>
    <w:rsid w:val="0027642E"/>
    <w:rsid w:val="0027718F"/>
    <w:rsid w:val="0027763A"/>
    <w:rsid w:val="002777F3"/>
    <w:rsid w:val="00277B1B"/>
    <w:rsid w:val="002804E6"/>
    <w:rsid w:val="00280696"/>
    <w:rsid w:val="00282622"/>
    <w:rsid w:val="002833CE"/>
    <w:rsid w:val="00285005"/>
    <w:rsid w:val="00290553"/>
    <w:rsid w:val="00290572"/>
    <w:rsid w:val="002944A2"/>
    <w:rsid w:val="002955A7"/>
    <w:rsid w:val="00295829"/>
    <w:rsid w:val="002959EB"/>
    <w:rsid w:val="00295B19"/>
    <w:rsid w:val="00296B02"/>
    <w:rsid w:val="00297C3E"/>
    <w:rsid w:val="002A0996"/>
    <w:rsid w:val="002A18B4"/>
    <w:rsid w:val="002A1BD2"/>
    <w:rsid w:val="002A425A"/>
    <w:rsid w:val="002A490C"/>
    <w:rsid w:val="002A564A"/>
    <w:rsid w:val="002A59DB"/>
    <w:rsid w:val="002A5DE0"/>
    <w:rsid w:val="002A6206"/>
    <w:rsid w:val="002A706B"/>
    <w:rsid w:val="002B1FA5"/>
    <w:rsid w:val="002B2153"/>
    <w:rsid w:val="002B282D"/>
    <w:rsid w:val="002B2D97"/>
    <w:rsid w:val="002B360F"/>
    <w:rsid w:val="002B55E5"/>
    <w:rsid w:val="002B73ED"/>
    <w:rsid w:val="002B75CB"/>
    <w:rsid w:val="002C012C"/>
    <w:rsid w:val="002C240E"/>
    <w:rsid w:val="002C331A"/>
    <w:rsid w:val="002C3D00"/>
    <w:rsid w:val="002C3E1D"/>
    <w:rsid w:val="002C3FBD"/>
    <w:rsid w:val="002C4044"/>
    <w:rsid w:val="002C6B45"/>
    <w:rsid w:val="002D107F"/>
    <w:rsid w:val="002D13A6"/>
    <w:rsid w:val="002D1EDC"/>
    <w:rsid w:val="002D1FDA"/>
    <w:rsid w:val="002D2072"/>
    <w:rsid w:val="002D469C"/>
    <w:rsid w:val="002D4D9F"/>
    <w:rsid w:val="002D51ED"/>
    <w:rsid w:val="002D57F2"/>
    <w:rsid w:val="002D611E"/>
    <w:rsid w:val="002D67A8"/>
    <w:rsid w:val="002D770B"/>
    <w:rsid w:val="002E04FA"/>
    <w:rsid w:val="002E1B4A"/>
    <w:rsid w:val="002E4E97"/>
    <w:rsid w:val="002E5DDF"/>
    <w:rsid w:val="002E65A1"/>
    <w:rsid w:val="002E746F"/>
    <w:rsid w:val="002E76DD"/>
    <w:rsid w:val="002F165F"/>
    <w:rsid w:val="002F1DD7"/>
    <w:rsid w:val="002F55F8"/>
    <w:rsid w:val="002F6CCF"/>
    <w:rsid w:val="003000C1"/>
    <w:rsid w:val="00300238"/>
    <w:rsid w:val="0030028C"/>
    <w:rsid w:val="0030043E"/>
    <w:rsid w:val="003005D8"/>
    <w:rsid w:val="00300970"/>
    <w:rsid w:val="0030157C"/>
    <w:rsid w:val="00302E8B"/>
    <w:rsid w:val="00303292"/>
    <w:rsid w:val="00303498"/>
    <w:rsid w:val="00304F4C"/>
    <w:rsid w:val="003060CE"/>
    <w:rsid w:val="00307949"/>
    <w:rsid w:val="00310045"/>
    <w:rsid w:val="003113FD"/>
    <w:rsid w:val="00311A45"/>
    <w:rsid w:val="00312AA4"/>
    <w:rsid w:val="003133AA"/>
    <w:rsid w:val="003146F9"/>
    <w:rsid w:val="00314E66"/>
    <w:rsid w:val="00315CAF"/>
    <w:rsid w:val="003167CA"/>
    <w:rsid w:val="003168CF"/>
    <w:rsid w:val="00316D06"/>
    <w:rsid w:val="00322BB4"/>
    <w:rsid w:val="003243DC"/>
    <w:rsid w:val="0032488D"/>
    <w:rsid w:val="00324B09"/>
    <w:rsid w:val="00326CDA"/>
    <w:rsid w:val="00326D0D"/>
    <w:rsid w:val="0032778E"/>
    <w:rsid w:val="003300BC"/>
    <w:rsid w:val="00330D9D"/>
    <w:rsid w:val="00330FA9"/>
    <w:rsid w:val="003317FE"/>
    <w:rsid w:val="00331A40"/>
    <w:rsid w:val="00331F31"/>
    <w:rsid w:val="00333E3D"/>
    <w:rsid w:val="00334595"/>
    <w:rsid w:val="003347AE"/>
    <w:rsid w:val="00335130"/>
    <w:rsid w:val="003356E8"/>
    <w:rsid w:val="0033642E"/>
    <w:rsid w:val="00336443"/>
    <w:rsid w:val="003366DD"/>
    <w:rsid w:val="00336E3B"/>
    <w:rsid w:val="00337E3B"/>
    <w:rsid w:val="00340C2A"/>
    <w:rsid w:val="00341C22"/>
    <w:rsid w:val="00343789"/>
    <w:rsid w:val="00345B2F"/>
    <w:rsid w:val="00345F6F"/>
    <w:rsid w:val="00346228"/>
    <w:rsid w:val="003477D6"/>
    <w:rsid w:val="00350438"/>
    <w:rsid w:val="00350868"/>
    <w:rsid w:val="0035204C"/>
    <w:rsid w:val="00352CA3"/>
    <w:rsid w:val="00352D52"/>
    <w:rsid w:val="00353289"/>
    <w:rsid w:val="00353813"/>
    <w:rsid w:val="00354231"/>
    <w:rsid w:val="00356BA3"/>
    <w:rsid w:val="003572AD"/>
    <w:rsid w:val="003575F4"/>
    <w:rsid w:val="0036092C"/>
    <w:rsid w:val="00363904"/>
    <w:rsid w:val="003641A1"/>
    <w:rsid w:val="00364395"/>
    <w:rsid w:val="003644AF"/>
    <w:rsid w:val="00365FC1"/>
    <w:rsid w:val="0037015B"/>
    <w:rsid w:val="003712AF"/>
    <w:rsid w:val="00372037"/>
    <w:rsid w:val="00372D25"/>
    <w:rsid w:val="00373D92"/>
    <w:rsid w:val="0037512F"/>
    <w:rsid w:val="00375909"/>
    <w:rsid w:val="00375EB0"/>
    <w:rsid w:val="00376773"/>
    <w:rsid w:val="00376EBE"/>
    <w:rsid w:val="00380899"/>
    <w:rsid w:val="00380EEA"/>
    <w:rsid w:val="003818BD"/>
    <w:rsid w:val="00383077"/>
    <w:rsid w:val="00383B08"/>
    <w:rsid w:val="00383D21"/>
    <w:rsid w:val="00385C54"/>
    <w:rsid w:val="003869DD"/>
    <w:rsid w:val="00386A53"/>
    <w:rsid w:val="0038710D"/>
    <w:rsid w:val="00387919"/>
    <w:rsid w:val="003900C0"/>
    <w:rsid w:val="0039232A"/>
    <w:rsid w:val="00392F22"/>
    <w:rsid w:val="00393973"/>
    <w:rsid w:val="0039408D"/>
    <w:rsid w:val="00395235"/>
    <w:rsid w:val="0039578B"/>
    <w:rsid w:val="003959DE"/>
    <w:rsid w:val="00395A6C"/>
    <w:rsid w:val="00395F4B"/>
    <w:rsid w:val="00396471"/>
    <w:rsid w:val="003A277C"/>
    <w:rsid w:val="003A369A"/>
    <w:rsid w:val="003A3CBD"/>
    <w:rsid w:val="003A4054"/>
    <w:rsid w:val="003A6996"/>
    <w:rsid w:val="003A6A1B"/>
    <w:rsid w:val="003A6C32"/>
    <w:rsid w:val="003A6CC1"/>
    <w:rsid w:val="003A74E4"/>
    <w:rsid w:val="003B00D5"/>
    <w:rsid w:val="003B2358"/>
    <w:rsid w:val="003B3E05"/>
    <w:rsid w:val="003B60B3"/>
    <w:rsid w:val="003B7171"/>
    <w:rsid w:val="003B7419"/>
    <w:rsid w:val="003C0D72"/>
    <w:rsid w:val="003C1ACE"/>
    <w:rsid w:val="003C1C67"/>
    <w:rsid w:val="003C2766"/>
    <w:rsid w:val="003C4BB2"/>
    <w:rsid w:val="003C4BE0"/>
    <w:rsid w:val="003C765C"/>
    <w:rsid w:val="003D0603"/>
    <w:rsid w:val="003D08D9"/>
    <w:rsid w:val="003D09F0"/>
    <w:rsid w:val="003D109F"/>
    <w:rsid w:val="003D22B5"/>
    <w:rsid w:val="003D2EBF"/>
    <w:rsid w:val="003D3D1E"/>
    <w:rsid w:val="003D3EA3"/>
    <w:rsid w:val="003D4527"/>
    <w:rsid w:val="003D4947"/>
    <w:rsid w:val="003D545D"/>
    <w:rsid w:val="003D64B0"/>
    <w:rsid w:val="003D67EB"/>
    <w:rsid w:val="003E0483"/>
    <w:rsid w:val="003E0BA4"/>
    <w:rsid w:val="003E115D"/>
    <w:rsid w:val="003E127B"/>
    <w:rsid w:val="003E1830"/>
    <w:rsid w:val="003E1881"/>
    <w:rsid w:val="003E1FA5"/>
    <w:rsid w:val="003E22F4"/>
    <w:rsid w:val="003E24BA"/>
    <w:rsid w:val="003E30FA"/>
    <w:rsid w:val="003E4212"/>
    <w:rsid w:val="003E4965"/>
    <w:rsid w:val="003E55B0"/>
    <w:rsid w:val="003E67BE"/>
    <w:rsid w:val="003E7115"/>
    <w:rsid w:val="003E730A"/>
    <w:rsid w:val="003E753C"/>
    <w:rsid w:val="003E7673"/>
    <w:rsid w:val="003F0F43"/>
    <w:rsid w:val="003F190D"/>
    <w:rsid w:val="003F28E4"/>
    <w:rsid w:val="003F2D52"/>
    <w:rsid w:val="003F3632"/>
    <w:rsid w:val="003F453D"/>
    <w:rsid w:val="003F4EC1"/>
    <w:rsid w:val="003F58A8"/>
    <w:rsid w:val="003F6130"/>
    <w:rsid w:val="003F633D"/>
    <w:rsid w:val="003F68AC"/>
    <w:rsid w:val="003F75C4"/>
    <w:rsid w:val="003F7E42"/>
    <w:rsid w:val="004019E2"/>
    <w:rsid w:val="00402484"/>
    <w:rsid w:val="00402CB9"/>
    <w:rsid w:val="00402E1B"/>
    <w:rsid w:val="00402F19"/>
    <w:rsid w:val="0040309D"/>
    <w:rsid w:val="004031A7"/>
    <w:rsid w:val="00403D54"/>
    <w:rsid w:val="00404FC6"/>
    <w:rsid w:val="00405BB3"/>
    <w:rsid w:val="00406AAC"/>
    <w:rsid w:val="004071BA"/>
    <w:rsid w:val="0041042D"/>
    <w:rsid w:val="0041195B"/>
    <w:rsid w:val="00412770"/>
    <w:rsid w:val="004127FA"/>
    <w:rsid w:val="00413230"/>
    <w:rsid w:val="00413B18"/>
    <w:rsid w:val="004150C2"/>
    <w:rsid w:val="004150F5"/>
    <w:rsid w:val="004158D9"/>
    <w:rsid w:val="004165E3"/>
    <w:rsid w:val="0041670C"/>
    <w:rsid w:val="00417EE5"/>
    <w:rsid w:val="00420B25"/>
    <w:rsid w:val="00420F5A"/>
    <w:rsid w:val="0042160A"/>
    <w:rsid w:val="0042193B"/>
    <w:rsid w:val="004223BD"/>
    <w:rsid w:val="0042257E"/>
    <w:rsid w:val="0042259B"/>
    <w:rsid w:val="00422672"/>
    <w:rsid w:val="00423133"/>
    <w:rsid w:val="00423801"/>
    <w:rsid w:val="00424048"/>
    <w:rsid w:val="00424577"/>
    <w:rsid w:val="00425C1A"/>
    <w:rsid w:val="00427451"/>
    <w:rsid w:val="0042779D"/>
    <w:rsid w:val="00427DD7"/>
    <w:rsid w:val="0043110C"/>
    <w:rsid w:val="0043291E"/>
    <w:rsid w:val="00432D98"/>
    <w:rsid w:val="00433AC9"/>
    <w:rsid w:val="00433AF5"/>
    <w:rsid w:val="00434142"/>
    <w:rsid w:val="0043480D"/>
    <w:rsid w:val="00435242"/>
    <w:rsid w:val="00435649"/>
    <w:rsid w:val="00435783"/>
    <w:rsid w:val="00435D95"/>
    <w:rsid w:val="0044008A"/>
    <w:rsid w:val="00440C76"/>
    <w:rsid w:val="00442CF4"/>
    <w:rsid w:val="004430FE"/>
    <w:rsid w:val="00443871"/>
    <w:rsid w:val="00445987"/>
    <w:rsid w:val="0045089F"/>
    <w:rsid w:val="00450B9B"/>
    <w:rsid w:val="00451118"/>
    <w:rsid w:val="00451750"/>
    <w:rsid w:val="00452DF0"/>
    <w:rsid w:val="00453A98"/>
    <w:rsid w:val="00454F7D"/>
    <w:rsid w:val="004558EC"/>
    <w:rsid w:val="0045641D"/>
    <w:rsid w:val="00456EF3"/>
    <w:rsid w:val="004572AB"/>
    <w:rsid w:val="00457A24"/>
    <w:rsid w:val="004609C0"/>
    <w:rsid w:val="00460A39"/>
    <w:rsid w:val="00461356"/>
    <w:rsid w:val="00462103"/>
    <w:rsid w:val="00463087"/>
    <w:rsid w:val="00465EF6"/>
    <w:rsid w:val="00466039"/>
    <w:rsid w:val="00466567"/>
    <w:rsid w:val="00466A49"/>
    <w:rsid w:val="00467EC3"/>
    <w:rsid w:val="00470837"/>
    <w:rsid w:val="00471CF7"/>
    <w:rsid w:val="004720D7"/>
    <w:rsid w:val="00473C0D"/>
    <w:rsid w:val="00473C74"/>
    <w:rsid w:val="00473CBA"/>
    <w:rsid w:val="00475B0A"/>
    <w:rsid w:val="004766B0"/>
    <w:rsid w:val="00476CE4"/>
    <w:rsid w:val="00477D52"/>
    <w:rsid w:val="00480765"/>
    <w:rsid w:val="00480994"/>
    <w:rsid w:val="00483636"/>
    <w:rsid w:val="00484FB9"/>
    <w:rsid w:val="004851EC"/>
    <w:rsid w:val="004875F4"/>
    <w:rsid w:val="0049005C"/>
    <w:rsid w:val="00490930"/>
    <w:rsid w:val="004919A6"/>
    <w:rsid w:val="0049239B"/>
    <w:rsid w:val="0049258F"/>
    <w:rsid w:val="004927CC"/>
    <w:rsid w:val="00494604"/>
    <w:rsid w:val="0049542F"/>
    <w:rsid w:val="004956C6"/>
    <w:rsid w:val="004A0572"/>
    <w:rsid w:val="004A06A9"/>
    <w:rsid w:val="004A0EE5"/>
    <w:rsid w:val="004A19E7"/>
    <w:rsid w:val="004A238A"/>
    <w:rsid w:val="004A2499"/>
    <w:rsid w:val="004A27AA"/>
    <w:rsid w:val="004A4691"/>
    <w:rsid w:val="004A4E8C"/>
    <w:rsid w:val="004A500C"/>
    <w:rsid w:val="004A688D"/>
    <w:rsid w:val="004A6B64"/>
    <w:rsid w:val="004A7CEF"/>
    <w:rsid w:val="004A7F5D"/>
    <w:rsid w:val="004B0479"/>
    <w:rsid w:val="004B0862"/>
    <w:rsid w:val="004B1F75"/>
    <w:rsid w:val="004B33CC"/>
    <w:rsid w:val="004B3853"/>
    <w:rsid w:val="004B4842"/>
    <w:rsid w:val="004B5B00"/>
    <w:rsid w:val="004B6362"/>
    <w:rsid w:val="004B64D9"/>
    <w:rsid w:val="004B7CC0"/>
    <w:rsid w:val="004C0376"/>
    <w:rsid w:val="004C0F48"/>
    <w:rsid w:val="004C121A"/>
    <w:rsid w:val="004C12E9"/>
    <w:rsid w:val="004C1A32"/>
    <w:rsid w:val="004C1B75"/>
    <w:rsid w:val="004C4F03"/>
    <w:rsid w:val="004C520C"/>
    <w:rsid w:val="004C5575"/>
    <w:rsid w:val="004C725B"/>
    <w:rsid w:val="004C7DAC"/>
    <w:rsid w:val="004D0C2C"/>
    <w:rsid w:val="004D0D39"/>
    <w:rsid w:val="004D0E27"/>
    <w:rsid w:val="004D10AD"/>
    <w:rsid w:val="004D17DB"/>
    <w:rsid w:val="004D1B81"/>
    <w:rsid w:val="004D39B6"/>
    <w:rsid w:val="004D42A9"/>
    <w:rsid w:val="004D4EB5"/>
    <w:rsid w:val="004D5338"/>
    <w:rsid w:val="004D5C4F"/>
    <w:rsid w:val="004D6192"/>
    <w:rsid w:val="004D64AD"/>
    <w:rsid w:val="004D7E13"/>
    <w:rsid w:val="004E068F"/>
    <w:rsid w:val="004E0870"/>
    <w:rsid w:val="004E1696"/>
    <w:rsid w:val="004E205C"/>
    <w:rsid w:val="004E230E"/>
    <w:rsid w:val="004E4EB9"/>
    <w:rsid w:val="004E5EEA"/>
    <w:rsid w:val="004E600E"/>
    <w:rsid w:val="004E6C26"/>
    <w:rsid w:val="004E6EB5"/>
    <w:rsid w:val="004F09F0"/>
    <w:rsid w:val="004F12AB"/>
    <w:rsid w:val="004F12B0"/>
    <w:rsid w:val="004F22B8"/>
    <w:rsid w:val="004F3F00"/>
    <w:rsid w:val="004F45DB"/>
    <w:rsid w:val="004F4C34"/>
    <w:rsid w:val="004F5261"/>
    <w:rsid w:val="004F6589"/>
    <w:rsid w:val="004F6D11"/>
    <w:rsid w:val="005004EA"/>
    <w:rsid w:val="0050058F"/>
    <w:rsid w:val="00500D56"/>
    <w:rsid w:val="00501145"/>
    <w:rsid w:val="005012D7"/>
    <w:rsid w:val="0050190A"/>
    <w:rsid w:val="00501A8F"/>
    <w:rsid w:val="005029EB"/>
    <w:rsid w:val="00503C7A"/>
    <w:rsid w:val="005062D1"/>
    <w:rsid w:val="005064EC"/>
    <w:rsid w:val="005066DE"/>
    <w:rsid w:val="00507206"/>
    <w:rsid w:val="00507D81"/>
    <w:rsid w:val="00507D88"/>
    <w:rsid w:val="00510BAE"/>
    <w:rsid w:val="00511832"/>
    <w:rsid w:val="00511BA3"/>
    <w:rsid w:val="00513EF0"/>
    <w:rsid w:val="00514255"/>
    <w:rsid w:val="0051479D"/>
    <w:rsid w:val="00514B49"/>
    <w:rsid w:val="00514B71"/>
    <w:rsid w:val="00514C59"/>
    <w:rsid w:val="00515AF1"/>
    <w:rsid w:val="0051623B"/>
    <w:rsid w:val="00516528"/>
    <w:rsid w:val="005171E4"/>
    <w:rsid w:val="00517296"/>
    <w:rsid w:val="005174AF"/>
    <w:rsid w:val="00517B31"/>
    <w:rsid w:val="00520580"/>
    <w:rsid w:val="00521C3C"/>
    <w:rsid w:val="00521F1B"/>
    <w:rsid w:val="0052268D"/>
    <w:rsid w:val="0052531A"/>
    <w:rsid w:val="00526A3E"/>
    <w:rsid w:val="00530237"/>
    <w:rsid w:val="005308DA"/>
    <w:rsid w:val="00530C31"/>
    <w:rsid w:val="00530E7E"/>
    <w:rsid w:val="0053258F"/>
    <w:rsid w:val="00532CFA"/>
    <w:rsid w:val="00533464"/>
    <w:rsid w:val="00533861"/>
    <w:rsid w:val="005340B3"/>
    <w:rsid w:val="00534B0A"/>
    <w:rsid w:val="00537FF9"/>
    <w:rsid w:val="00541EF2"/>
    <w:rsid w:val="00542C0F"/>
    <w:rsid w:val="00543B66"/>
    <w:rsid w:val="00543C17"/>
    <w:rsid w:val="00546017"/>
    <w:rsid w:val="00547338"/>
    <w:rsid w:val="005476AB"/>
    <w:rsid w:val="00547CE1"/>
    <w:rsid w:val="00547F4C"/>
    <w:rsid w:val="0055031D"/>
    <w:rsid w:val="005513E3"/>
    <w:rsid w:val="00553821"/>
    <w:rsid w:val="00554096"/>
    <w:rsid w:val="00554425"/>
    <w:rsid w:val="005555CB"/>
    <w:rsid w:val="00556048"/>
    <w:rsid w:val="0055758A"/>
    <w:rsid w:val="00560998"/>
    <w:rsid w:val="00560AC3"/>
    <w:rsid w:val="005625A0"/>
    <w:rsid w:val="005625CD"/>
    <w:rsid w:val="0056270A"/>
    <w:rsid w:val="00563116"/>
    <w:rsid w:val="0056449B"/>
    <w:rsid w:val="005649A5"/>
    <w:rsid w:val="0056580D"/>
    <w:rsid w:val="00565FCA"/>
    <w:rsid w:val="0056622B"/>
    <w:rsid w:val="0056652A"/>
    <w:rsid w:val="00567D7B"/>
    <w:rsid w:val="0057029A"/>
    <w:rsid w:val="00570DBB"/>
    <w:rsid w:val="00572B68"/>
    <w:rsid w:val="0057317E"/>
    <w:rsid w:val="0057347A"/>
    <w:rsid w:val="00573E8B"/>
    <w:rsid w:val="00575A8E"/>
    <w:rsid w:val="005771DA"/>
    <w:rsid w:val="005800D8"/>
    <w:rsid w:val="005802AD"/>
    <w:rsid w:val="00580997"/>
    <w:rsid w:val="00580D63"/>
    <w:rsid w:val="00581F30"/>
    <w:rsid w:val="00582544"/>
    <w:rsid w:val="00585820"/>
    <w:rsid w:val="00585D4E"/>
    <w:rsid w:val="005869AD"/>
    <w:rsid w:val="00586E96"/>
    <w:rsid w:val="00587302"/>
    <w:rsid w:val="0058783E"/>
    <w:rsid w:val="0059026D"/>
    <w:rsid w:val="00590B4C"/>
    <w:rsid w:val="00592F88"/>
    <w:rsid w:val="0059302A"/>
    <w:rsid w:val="00593599"/>
    <w:rsid w:val="0059454E"/>
    <w:rsid w:val="00595101"/>
    <w:rsid w:val="00595C4F"/>
    <w:rsid w:val="00596573"/>
    <w:rsid w:val="0059740E"/>
    <w:rsid w:val="005A0C9D"/>
    <w:rsid w:val="005A3E91"/>
    <w:rsid w:val="005A41DC"/>
    <w:rsid w:val="005A5049"/>
    <w:rsid w:val="005A58B2"/>
    <w:rsid w:val="005A5DA8"/>
    <w:rsid w:val="005A7AFD"/>
    <w:rsid w:val="005B0CB3"/>
    <w:rsid w:val="005B0F29"/>
    <w:rsid w:val="005B1046"/>
    <w:rsid w:val="005B398C"/>
    <w:rsid w:val="005B5182"/>
    <w:rsid w:val="005B54A4"/>
    <w:rsid w:val="005B6118"/>
    <w:rsid w:val="005B63BD"/>
    <w:rsid w:val="005B7373"/>
    <w:rsid w:val="005B782C"/>
    <w:rsid w:val="005B7AB5"/>
    <w:rsid w:val="005B7E93"/>
    <w:rsid w:val="005C2CB6"/>
    <w:rsid w:val="005C2F88"/>
    <w:rsid w:val="005C354E"/>
    <w:rsid w:val="005C3710"/>
    <w:rsid w:val="005C40AA"/>
    <w:rsid w:val="005C43DD"/>
    <w:rsid w:val="005D04C4"/>
    <w:rsid w:val="005D0928"/>
    <w:rsid w:val="005D0C53"/>
    <w:rsid w:val="005D2CCF"/>
    <w:rsid w:val="005D2F49"/>
    <w:rsid w:val="005D3130"/>
    <w:rsid w:val="005D35BC"/>
    <w:rsid w:val="005D4006"/>
    <w:rsid w:val="005D4093"/>
    <w:rsid w:val="005D6691"/>
    <w:rsid w:val="005D6732"/>
    <w:rsid w:val="005D764B"/>
    <w:rsid w:val="005D7761"/>
    <w:rsid w:val="005E2F0A"/>
    <w:rsid w:val="005E315C"/>
    <w:rsid w:val="005E4C40"/>
    <w:rsid w:val="005E5062"/>
    <w:rsid w:val="005E54FF"/>
    <w:rsid w:val="005E5C62"/>
    <w:rsid w:val="005E6238"/>
    <w:rsid w:val="005E67D0"/>
    <w:rsid w:val="005E6B3D"/>
    <w:rsid w:val="005F19CB"/>
    <w:rsid w:val="005F2199"/>
    <w:rsid w:val="005F2482"/>
    <w:rsid w:val="005F4BF7"/>
    <w:rsid w:val="005F5773"/>
    <w:rsid w:val="005F5E82"/>
    <w:rsid w:val="005F7809"/>
    <w:rsid w:val="005F7B09"/>
    <w:rsid w:val="00600482"/>
    <w:rsid w:val="0060203F"/>
    <w:rsid w:val="00602DC6"/>
    <w:rsid w:val="00602F6B"/>
    <w:rsid w:val="0060441D"/>
    <w:rsid w:val="006061FA"/>
    <w:rsid w:val="00606AB1"/>
    <w:rsid w:val="00607069"/>
    <w:rsid w:val="00610E40"/>
    <w:rsid w:val="006115F8"/>
    <w:rsid w:val="006130F2"/>
    <w:rsid w:val="006137F2"/>
    <w:rsid w:val="0061430C"/>
    <w:rsid w:val="00614414"/>
    <w:rsid w:val="006145D3"/>
    <w:rsid w:val="00615F80"/>
    <w:rsid w:val="00620ACF"/>
    <w:rsid w:val="00622B26"/>
    <w:rsid w:val="00622DD9"/>
    <w:rsid w:val="006235B0"/>
    <w:rsid w:val="00624218"/>
    <w:rsid w:val="0062466D"/>
    <w:rsid w:val="006278BC"/>
    <w:rsid w:val="006303E8"/>
    <w:rsid w:val="00630A7F"/>
    <w:rsid w:val="006321F6"/>
    <w:rsid w:val="00632EBA"/>
    <w:rsid w:val="00633D1D"/>
    <w:rsid w:val="0063414C"/>
    <w:rsid w:val="00634501"/>
    <w:rsid w:val="0063499C"/>
    <w:rsid w:val="00634D64"/>
    <w:rsid w:val="0063510C"/>
    <w:rsid w:val="00636567"/>
    <w:rsid w:val="00636E2E"/>
    <w:rsid w:val="00640021"/>
    <w:rsid w:val="00641CF8"/>
    <w:rsid w:val="0064325B"/>
    <w:rsid w:val="006433BD"/>
    <w:rsid w:val="00644B14"/>
    <w:rsid w:val="00644DD3"/>
    <w:rsid w:val="00645196"/>
    <w:rsid w:val="0064613F"/>
    <w:rsid w:val="0064631B"/>
    <w:rsid w:val="00646E2C"/>
    <w:rsid w:val="00650275"/>
    <w:rsid w:val="00650438"/>
    <w:rsid w:val="006522B4"/>
    <w:rsid w:val="00653E85"/>
    <w:rsid w:val="00655331"/>
    <w:rsid w:val="00656AC2"/>
    <w:rsid w:val="00656B77"/>
    <w:rsid w:val="006579F2"/>
    <w:rsid w:val="00660330"/>
    <w:rsid w:val="00660448"/>
    <w:rsid w:val="00661503"/>
    <w:rsid w:val="00661726"/>
    <w:rsid w:val="00661D31"/>
    <w:rsid w:val="00662118"/>
    <w:rsid w:val="00663AF6"/>
    <w:rsid w:val="00664AF8"/>
    <w:rsid w:val="0066542A"/>
    <w:rsid w:val="006654C8"/>
    <w:rsid w:val="0066595F"/>
    <w:rsid w:val="00666034"/>
    <w:rsid w:val="006660B6"/>
    <w:rsid w:val="006671A7"/>
    <w:rsid w:val="00667FC8"/>
    <w:rsid w:val="00670404"/>
    <w:rsid w:val="006720E0"/>
    <w:rsid w:val="00673D03"/>
    <w:rsid w:val="006740D8"/>
    <w:rsid w:val="00674C28"/>
    <w:rsid w:val="006754F6"/>
    <w:rsid w:val="00676890"/>
    <w:rsid w:val="00676C83"/>
    <w:rsid w:val="006776B3"/>
    <w:rsid w:val="00677840"/>
    <w:rsid w:val="00682B31"/>
    <w:rsid w:val="00682F18"/>
    <w:rsid w:val="00683449"/>
    <w:rsid w:val="0068403A"/>
    <w:rsid w:val="006849DA"/>
    <w:rsid w:val="0068589D"/>
    <w:rsid w:val="00686727"/>
    <w:rsid w:val="00686A81"/>
    <w:rsid w:val="00686EA8"/>
    <w:rsid w:val="00687082"/>
    <w:rsid w:val="00687525"/>
    <w:rsid w:val="00687CBA"/>
    <w:rsid w:val="00690246"/>
    <w:rsid w:val="00691040"/>
    <w:rsid w:val="0069182F"/>
    <w:rsid w:val="00692036"/>
    <w:rsid w:val="00693C4B"/>
    <w:rsid w:val="00694B55"/>
    <w:rsid w:val="00695347"/>
    <w:rsid w:val="00696F26"/>
    <w:rsid w:val="006971E7"/>
    <w:rsid w:val="006A018C"/>
    <w:rsid w:val="006A099A"/>
    <w:rsid w:val="006A3CA9"/>
    <w:rsid w:val="006A4017"/>
    <w:rsid w:val="006A4763"/>
    <w:rsid w:val="006A477C"/>
    <w:rsid w:val="006A5CFB"/>
    <w:rsid w:val="006B00A6"/>
    <w:rsid w:val="006B08EE"/>
    <w:rsid w:val="006B0A23"/>
    <w:rsid w:val="006B0A8F"/>
    <w:rsid w:val="006B0AF6"/>
    <w:rsid w:val="006B0C13"/>
    <w:rsid w:val="006B1755"/>
    <w:rsid w:val="006B35BE"/>
    <w:rsid w:val="006B3E02"/>
    <w:rsid w:val="006B4C17"/>
    <w:rsid w:val="006B60D7"/>
    <w:rsid w:val="006B648F"/>
    <w:rsid w:val="006B7BEA"/>
    <w:rsid w:val="006C0DFD"/>
    <w:rsid w:val="006C1B71"/>
    <w:rsid w:val="006C1CDD"/>
    <w:rsid w:val="006C1E71"/>
    <w:rsid w:val="006C27D9"/>
    <w:rsid w:val="006C31AB"/>
    <w:rsid w:val="006C3672"/>
    <w:rsid w:val="006C402D"/>
    <w:rsid w:val="006C4585"/>
    <w:rsid w:val="006C4C09"/>
    <w:rsid w:val="006C5B14"/>
    <w:rsid w:val="006C61C3"/>
    <w:rsid w:val="006C7797"/>
    <w:rsid w:val="006C7EA0"/>
    <w:rsid w:val="006D0076"/>
    <w:rsid w:val="006D054F"/>
    <w:rsid w:val="006D0F62"/>
    <w:rsid w:val="006D1466"/>
    <w:rsid w:val="006D2B15"/>
    <w:rsid w:val="006D2EA7"/>
    <w:rsid w:val="006D3AFA"/>
    <w:rsid w:val="006D5314"/>
    <w:rsid w:val="006D5DDA"/>
    <w:rsid w:val="006D791D"/>
    <w:rsid w:val="006D7A98"/>
    <w:rsid w:val="006E0684"/>
    <w:rsid w:val="006E0AB2"/>
    <w:rsid w:val="006E18C3"/>
    <w:rsid w:val="006E1EE3"/>
    <w:rsid w:val="006E298C"/>
    <w:rsid w:val="006E34C9"/>
    <w:rsid w:val="006E5364"/>
    <w:rsid w:val="006E7162"/>
    <w:rsid w:val="006E7319"/>
    <w:rsid w:val="006E7954"/>
    <w:rsid w:val="006E7A74"/>
    <w:rsid w:val="006E7CA1"/>
    <w:rsid w:val="006F097F"/>
    <w:rsid w:val="006F0E00"/>
    <w:rsid w:val="006F143F"/>
    <w:rsid w:val="006F148E"/>
    <w:rsid w:val="006F24FC"/>
    <w:rsid w:val="006F28C7"/>
    <w:rsid w:val="006F29F4"/>
    <w:rsid w:val="006F376E"/>
    <w:rsid w:val="006F3F47"/>
    <w:rsid w:val="006F4507"/>
    <w:rsid w:val="006F47ED"/>
    <w:rsid w:val="006F5E4D"/>
    <w:rsid w:val="006F6E44"/>
    <w:rsid w:val="00700B56"/>
    <w:rsid w:val="0070120B"/>
    <w:rsid w:val="007025B1"/>
    <w:rsid w:val="00703486"/>
    <w:rsid w:val="00703F7A"/>
    <w:rsid w:val="007049E5"/>
    <w:rsid w:val="00705016"/>
    <w:rsid w:val="00705265"/>
    <w:rsid w:val="00706983"/>
    <w:rsid w:val="00706DDD"/>
    <w:rsid w:val="00707758"/>
    <w:rsid w:val="00707E65"/>
    <w:rsid w:val="00711A58"/>
    <w:rsid w:val="007122E2"/>
    <w:rsid w:val="00712611"/>
    <w:rsid w:val="00712E3D"/>
    <w:rsid w:val="00712EF7"/>
    <w:rsid w:val="00713547"/>
    <w:rsid w:val="007140C5"/>
    <w:rsid w:val="007142D2"/>
    <w:rsid w:val="00714BE7"/>
    <w:rsid w:val="007163DC"/>
    <w:rsid w:val="0072067D"/>
    <w:rsid w:val="00720BBA"/>
    <w:rsid w:val="00720D1A"/>
    <w:rsid w:val="007219FA"/>
    <w:rsid w:val="00722633"/>
    <w:rsid w:val="00722D36"/>
    <w:rsid w:val="00722FF9"/>
    <w:rsid w:val="007237A2"/>
    <w:rsid w:val="00723895"/>
    <w:rsid w:val="00723AD6"/>
    <w:rsid w:val="00724185"/>
    <w:rsid w:val="00727A6F"/>
    <w:rsid w:val="00731D3F"/>
    <w:rsid w:val="00734226"/>
    <w:rsid w:val="007358CA"/>
    <w:rsid w:val="00735CBB"/>
    <w:rsid w:val="00735FE7"/>
    <w:rsid w:val="007367E2"/>
    <w:rsid w:val="00736BC5"/>
    <w:rsid w:val="00736DC3"/>
    <w:rsid w:val="0073782F"/>
    <w:rsid w:val="00737F6E"/>
    <w:rsid w:val="00740905"/>
    <w:rsid w:val="00745303"/>
    <w:rsid w:val="00745A49"/>
    <w:rsid w:val="00746116"/>
    <w:rsid w:val="0074659E"/>
    <w:rsid w:val="00746E6B"/>
    <w:rsid w:val="0075018C"/>
    <w:rsid w:val="007501F8"/>
    <w:rsid w:val="007541E0"/>
    <w:rsid w:val="007554AE"/>
    <w:rsid w:val="00756088"/>
    <w:rsid w:val="00757300"/>
    <w:rsid w:val="007573C8"/>
    <w:rsid w:val="00757B8D"/>
    <w:rsid w:val="007615E8"/>
    <w:rsid w:val="00761B38"/>
    <w:rsid w:val="00761C1A"/>
    <w:rsid w:val="00765713"/>
    <w:rsid w:val="00766212"/>
    <w:rsid w:val="00767235"/>
    <w:rsid w:val="0077226F"/>
    <w:rsid w:val="007722A4"/>
    <w:rsid w:val="00773644"/>
    <w:rsid w:val="00773AD7"/>
    <w:rsid w:val="00776325"/>
    <w:rsid w:val="007801EF"/>
    <w:rsid w:val="0078046D"/>
    <w:rsid w:val="007807B5"/>
    <w:rsid w:val="00780BDD"/>
    <w:rsid w:val="00781EED"/>
    <w:rsid w:val="0078462E"/>
    <w:rsid w:val="007849EF"/>
    <w:rsid w:val="0078554C"/>
    <w:rsid w:val="00786A82"/>
    <w:rsid w:val="00790316"/>
    <w:rsid w:val="007906E0"/>
    <w:rsid w:val="0079288B"/>
    <w:rsid w:val="007936D9"/>
    <w:rsid w:val="00794270"/>
    <w:rsid w:val="007942A6"/>
    <w:rsid w:val="00794348"/>
    <w:rsid w:val="00794A1F"/>
    <w:rsid w:val="007953D2"/>
    <w:rsid w:val="00796189"/>
    <w:rsid w:val="007A10D2"/>
    <w:rsid w:val="007A1C1D"/>
    <w:rsid w:val="007A3C0D"/>
    <w:rsid w:val="007A3D6E"/>
    <w:rsid w:val="007A3DE1"/>
    <w:rsid w:val="007A469E"/>
    <w:rsid w:val="007A4E8F"/>
    <w:rsid w:val="007B04D2"/>
    <w:rsid w:val="007B0C69"/>
    <w:rsid w:val="007B11A1"/>
    <w:rsid w:val="007B1499"/>
    <w:rsid w:val="007B2A52"/>
    <w:rsid w:val="007B30D8"/>
    <w:rsid w:val="007B60C7"/>
    <w:rsid w:val="007B64C8"/>
    <w:rsid w:val="007B6753"/>
    <w:rsid w:val="007B7802"/>
    <w:rsid w:val="007B7F03"/>
    <w:rsid w:val="007C0F9B"/>
    <w:rsid w:val="007C13A8"/>
    <w:rsid w:val="007C1C6A"/>
    <w:rsid w:val="007C2019"/>
    <w:rsid w:val="007C3E22"/>
    <w:rsid w:val="007C408E"/>
    <w:rsid w:val="007C4161"/>
    <w:rsid w:val="007C4961"/>
    <w:rsid w:val="007C6437"/>
    <w:rsid w:val="007C6A83"/>
    <w:rsid w:val="007C6FBC"/>
    <w:rsid w:val="007C71D5"/>
    <w:rsid w:val="007C74EE"/>
    <w:rsid w:val="007D1C2C"/>
    <w:rsid w:val="007D2316"/>
    <w:rsid w:val="007D30A4"/>
    <w:rsid w:val="007D364F"/>
    <w:rsid w:val="007D3D98"/>
    <w:rsid w:val="007D47CA"/>
    <w:rsid w:val="007D5BD0"/>
    <w:rsid w:val="007D5F41"/>
    <w:rsid w:val="007D6570"/>
    <w:rsid w:val="007D7ADE"/>
    <w:rsid w:val="007D7BA8"/>
    <w:rsid w:val="007E0B99"/>
    <w:rsid w:val="007E0BE3"/>
    <w:rsid w:val="007E1F62"/>
    <w:rsid w:val="007E2762"/>
    <w:rsid w:val="007E28C4"/>
    <w:rsid w:val="007E2B55"/>
    <w:rsid w:val="007E2CF3"/>
    <w:rsid w:val="007E3135"/>
    <w:rsid w:val="007E35C5"/>
    <w:rsid w:val="007E3BA7"/>
    <w:rsid w:val="007E3E5D"/>
    <w:rsid w:val="007E4777"/>
    <w:rsid w:val="007E4E2E"/>
    <w:rsid w:val="007E5036"/>
    <w:rsid w:val="007E51C9"/>
    <w:rsid w:val="007E5BE8"/>
    <w:rsid w:val="007E6CD0"/>
    <w:rsid w:val="007E70B6"/>
    <w:rsid w:val="007E78F3"/>
    <w:rsid w:val="007F0F76"/>
    <w:rsid w:val="007F13D1"/>
    <w:rsid w:val="007F31A3"/>
    <w:rsid w:val="007F3A05"/>
    <w:rsid w:val="007F3CF8"/>
    <w:rsid w:val="007F44D9"/>
    <w:rsid w:val="007F478F"/>
    <w:rsid w:val="007F5578"/>
    <w:rsid w:val="007F6115"/>
    <w:rsid w:val="007F62E3"/>
    <w:rsid w:val="007F760E"/>
    <w:rsid w:val="007F7B4F"/>
    <w:rsid w:val="007F7DD1"/>
    <w:rsid w:val="00801DCC"/>
    <w:rsid w:val="008021D8"/>
    <w:rsid w:val="00802407"/>
    <w:rsid w:val="00803D97"/>
    <w:rsid w:val="00803EED"/>
    <w:rsid w:val="00805159"/>
    <w:rsid w:val="0080524D"/>
    <w:rsid w:val="00806976"/>
    <w:rsid w:val="008111C1"/>
    <w:rsid w:val="00812204"/>
    <w:rsid w:val="00812D56"/>
    <w:rsid w:val="0081447D"/>
    <w:rsid w:val="008144C9"/>
    <w:rsid w:val="00815D80"/>
    <w:rsid w:val="00815FE0"/>
    <w:rsid w:val="00817119"/>
    <w:rsid w:val="00817547"/>
    <w:rsid w:val="00820547"/>
    <w:rsid w:val="00820899"/>
    <w:rsid w:val="008216E0"/>
    <w:rsid w:val="00822CDE"/>
    <w:rsid w:val="008236F6"/>
    <w:rsid w:val="00825D0B"/>
    <w:rsid w:val="00825E35"/>
    <w:rsid w:val="0082711C"/>
    <w:rsid w:val="008276DC"/>
    <w:rsid w:val="008302F0"/>
    <w:rsid w:val="00830B7E"/>
    <w:rsid w:val="00831566"/>
    <w:rsid w:val="00831B82"/>
    <w:rsid w:val="00832512"/>
    <w:rsid w:val="00832E6C"/>
    <w:rsid w:val="00834C12"/>
    <w:rsid w:val="008355B8"/>
    <w:rsid w:val="0083574F"/>
    <w:rsid w:val="0083658E"/>
    <w:rsid w:val="00836BEE"/>
    <w:rsid w:val="00837478"/>
    <w:rsid w:val="00837DDB"/>
    <w:rsid w:val="008420B7"/>
    <w:rsid w:val="0084319A"/>
    <w:rsid w:val="00843204"/>
    <w:rsid w:val="0084481E"/>
    <w:rsid w:val="00844914"/>
    <w:rsid w:val="00845B2A"/>
    <w:rsid w:val="0084607E"/>
    <w:rsid w:val="0084660E"/>
    <w:rsid w:val="008506FF"/>
    <w:rsid w:val="00851C04"/>
    <w:rsid w:val="008527AE"/>
    <w:rsid w:val="00852B0B"/>
    <w:rsid w:val="00855112"/>
    <w:rsid w:val="00857E7F"/>
    <w:rsid w:val="00860D8B"/>
    <w:rsid w:val="00861694"/>
    <w:rsid w:val="008617EC"/>
    <w:rsid w:val="008619C5"/>
    <w:rsid w:val="00862E61"/>
    <w:rsid w:val="00863004"/>
    <w:rsid w:val="0086328C"/>
    <w:rsid w:val="00863750"/>
    <w:rsid w:val="00865411"/>
    <w:rsid w:val="0086641A"/>
    <w:rsid w:val="00866CC1"/>
    <w:rsid w:val="00867813"/>
    <w:rsid w:val="00867D0A"/>
    <w:rsid w:val="00867D70"/>
    <w:rsid w:val="0087023B"/>
    <w:rsid w:val="008702A4"/>
    <w:rsid w:val="00870626"/>
    <w:rsid w:val="008707F3"/>
    <w:rsid w:val="00871BD8"/>
    <w:rsid w:val="00871C99"/>
    <w:rsid w:val="0087207B"/>
    <w:rsid w:val="00874E15"/>
    <w:rsid w:val="00875800"/>
    <w:rsid w:val="008759B9"/>
    <w:rsid w:val="00876677"/>
    <w:rsid w:val="008769ED"/>
    <w:rsid w:val="0088022A"/>
    <w:rsid w:val="00882B97"/>
    <w:rsid w:val="00882C1B"/>
    <w:rsid w:val="00882F90"/>
    <w:rsid w:val="008839B2"/>
    <w:rsid w:val="008874AA"/>
    <w:rsid w:val="008879E4"/>
    <w:rsid w:val="00892ABC"/>
    <w:rsid w:val="0089457D"/>
    <w:rsid w:val="00895545"/>
    <w:rsid w:val="0089753C"/>
    <w:rsid w:val="00897C21"/>
    <w:rsid w:val="00897DA5"/>
    <w:rsid w:val="00897FE1"/>
    <w:rsid w:val="008A065C"/>
    <w:rsid w:val="008A0684"/>
    <w:rsid w:val="008A0A75"/>
    <w:rsid w:val="008A0DF2"/>
    <w:rsid w:val="008A13C6"/>
    <w:rsid w:val="008A1AB9"/>
    <w:rsid w:val="008A22E5"/>
    <w:rsid w:val="008A2BEA"/>
    <w:rsid w:val="008A4115"/>
    <w:rsid w:val="008A4117"/>
    <w:rsid w:val="008A4122"/>
    <w:rsid w:val="008A5570"/>
    <w:rsid w:val="008A6941"/>
    <w:rsid w:val="008B1030"/>
    <w:rsid w:val="008B4692"/>
    <w:rsid w:val="008B4A64"/>
    <w:rsid w:val="008B53B2"/>
    <w:rsid w:val="008B6CBB"/>
    <w:rsid w:val="008C0657"/>
    <w:rsid w:val="008C5C87"/>
    <w:rsid w:val="008C7035"/>
    <w:rsid w:val="008C78B6"/>
    <w:rsid w:val="008C7E88"/>
    <w:rsid w:val="008D0C69"/>
    <w:rsid w:val="008D0DA8"/>
    <w:rsid w:val="008D182B"/>
    <w:rsid w:val="008D3C11"/>
    <w:rsid w:val="008D446E"/>
    <w:rsid w:val="008D53AD"/>
    <w:rsid w:val="008D5B1D"/>
    <w:rsid w:val="008D6DB6"/>
    <w:rsid w:val="008D79E2"/>
    <w:rsid w:val="008D7AB0"/>
    <w:rsid w:val="008E025A"/>
    <w:rsid w:val="008E0E28"/>
    <w:rsid w:val="008E3019"/>
    <w:rsid w:val="008E32F3"/>
    <w:rsid w:val="008E3A26"/>
    <w:rsid w:val="008E475E"/>
    <w:rsid w:val="008E5A98"/>
    <w:rsid w:val="008E5D6B"/>
    <w:rsid w:val="008E612F"/>
    <w:rsid w:val="008E6D9D"/>
    <w:rsid w:val="008E7349"/>
    <w:rsid w:val="008E7F2C"/>
    <w:rsid w:val="008F0ACD"/>
    <w:rsid w:val="008F12EB"/>
    <w:rsid w:val="008F5278"/>
    <w:rsid w:val="008F6C12"/>
    <w:rsid w:val="008F6DCD"/>
    <w:rsid w:val="008F7169"/>
    <w:rsid w:val="008F7BB4"/>
    <w:rsid w:val="008F7BFD"/>
    <w:rsid w:val="00900288"/>
    <w:rsid w:val="00900460"/>
    <w:rsid w:val="0090079D"/>
    <w:rsid w:val="00900A57"/>
    <w:rsid w:val="009015A5"/>
    <w:rsid w:val="00901B72"/>
    <w:rsid w:val="009028FB"/>
    <w:rsid w:val="00904776"/>
    <w:rsid w:val="009052DA"/>
    <w:rsid w:val="009069BA"/>
    <w:rsid w:val="009071D3"/>
    <w:rsid w:val="00907867"/>
    <w:rsid w:val="009115FB"/>
    <w:rsid w:val="00911D1D"/>
    <w:rsid w:val="009121E8"/>
    <w:rsid w:val="0091247E"/>
    <w:rsid w:val="009124BA"/>
    <w:rsid w:val="0091294C"/>
    <w:rsid w:val="00912B04"/>
    <w:rsid w:val="00913613"/>
    <w:rsid w:val="00913C61"/>
    <w:rsid w:val="00914DB7"/>
    <w:rsid w:val="00914FF2"/>
    <w:rsid w:val="009153A1"/>
    <w:rsid w:val="0091582B"/>
    <w:rsid w:val="00915A11"/>
    <w:rsid w:val="00916384"/>
    <w:rsid w:val="00917A64"/>
    <w:rsid w:val="00917F6B"/>
    <w:rsid w:val="0092039A"/>
    <w:rsid w:val="00920AFE"/>
    <w:rsid w:val="00920E00"/>
    <w:rsid w:val="009211CB"/>
    <w:rsid w:val="00922974"/>
    <w:rsid w:val="009241B7"/>
    <w:rsid w:val="0092439B"/>
    <w:rsid w:val="00924CD7"/>
    <w:rsid w:val="00925B54"/>
    <w:rsid w:val="00926586"/>
    <w:rsid w:val="00926DB3"/>
    <w:rsid w:val="009277EB"/>
    <w:rsid w:val="00933BFB"/>
    <w:rsid w:val="0093457F"/>
    <w:rsid w:val="00935F20"/>
    <w:rsid w:val="00936FC8"/>
    <w:rsid w:val="00937879"/>
    <w:rsid w:val="00937B80"/>
    <w:rsid w:val="00941A4F"/>
    <w:rsid w:val="009433BB"/>
    <w:rsid w:val="00944BA4"/>
    <w:rsid w:val="0094565B"/>
    <w:rsid w:val="00945AA8"/>
    <w:rsid w:val="00945E95"/>
    <w:rsid w:val="009461D2"/>
    <w:rsid w:val="00946696"/>
    <w:rsid w:val="00946A47"/>
    <w:rsid w:val="00947061"/>
    <w:rsid w:val="00947F51"/>
    <w:rsid w:val="0095127B"/>
    <w:rsid w:val="00951452"/>
    <w:rsid w:val="009517BA"/>
    <w:rsid w:val="0095232E"/>
    <w:rsid w:val="00953875"/>
    <w:rsid w:val="00953958"/>
    <w:rsid w:val="0095450D"/>
    <w:rsid w:val="00954A3C"/>
    <w:rsid w:val="009555F0"/>
    <w:rsid w:val="00955C71"/>
    <w:rsid w:val="00955D55"/>
    <w:rsid w:val="00956611"/>
    <w:rsid w:val="009602BE"/>
    <w:rsid w:val="009604CF"/>
    <w:rsid w:val="00962504"/>
    <w:rsid w:val="00962EC7"/>
    <w:rsid w:val="00963598"/>
    <w:rsid w:val="0096476D"/>
    <w:rsid w:val="00966E1A"/>
    <w:rsid w:val="00966FEB"/>
    <w:rsid w:val="00967531"/>
    <w:rsid w:val="00970948"/>
    <w:rsid w:val="0097173A"/>
    <w:rsid w:val="00973917"/>
    <w:rsid w:val="009747D0"/>
    <w:rsid w:val="009759C7"/>
    <w:rsid w:val="0097660E"/>
    <w:rsid w:val="00977DE9"/>
    <w:rsid w:val="00981234"/>
    <w:rsid w:val="00982EA5"/>
    <w:rsid w:val="00983160"/>
    <w:rsid w:val="00983688"/>
    <w:rsid w:val="00984C10"/>
    <w:rsid w:val="00985663"/>
    <w:rsid w:val="00986BB7"/>
    <w:rsid w:val="00993121"/>
    <w:rsid w:val="00996D94"/>
    <w:rsid w:val="00997026"/>
    <w:rsid w:val="009978A4"/>
    <w:rsid w:val="009979D3"/>
    <w:rsid w:val="009A00FE"/>
    <w:rsid w:val="009A0A6B"/>
    <w:rsid w:val="009A121A"/>
    <w:rsid w:val="009A2F92"/>
    <w:rsid w:val="009A486C"/>
    <w:rsid w:val="009A5DFD"/>
    <w:rsid w:val="009A5E76"/>
    <w:rsid w:val="009A5FB7"/>
    <w:rsid w:val="009A6065"/>
    <w:rsid w:val="009A6867"/>
    <w:rsid w:val="009A6BD8"/>
    <w:rsid w:val="009A77B8"/>
    <w:rsid w:val="009A7C66"/>
    <w:rsid w:val="009A7CD6"/>
    <w:rsid w:val="009B10C5"/>
    <w:rsid w:val="009B1CBD"/>
    <w:rsid w:val="009B36F9"/>
    <w:rsid w:val="009B3833"/>
    <w:rsid w:val="009B5832"/>
    <w:rsid w:val="009B637C"/>
    <w:rsid w:val="009B6451"/>
    <w:rsid w:val="009B78ED"/>
    <w:rsid w:val="009C11AA"/>
    <w:rsid w:val="009C1563"/>
    <w:rsid w:val="009C2493"/>
    <w:rsid w:val="009C2E5A"/>
    <w:rsid w:val="009C45ED"/>
    <w:rsid w:val="009C4D8C"/>
    <w:rsid w:val="009C551A"/>
    <w:rsid w:val="009C678D"/>
    <w:rsid w:val="009C6D64"/>
    <w:rsid w:val="009C722E"/>
    <w:rsid w:val="009C78EB"/>
    <w:rsid w:val="009C7992"/>
    <w:rsid w:val="009C7C60"/>
    <w:rsid w:val="009D05EA"/>
    <w:rsid w:val="009D1554"/>
    <w:rsid w:val="009D35D4"/>
    <w:rsid w:val="009D4100"/>
    <w:rsid w:val="009D438F"/>
    <w:rsid w:val="009D4AE9"/>
    <w:rsid w:val="009D5653"/>
    <w:rsid w:val="009D6866"/>
    <w:rsid w:val="009D7DBF"/>
    <w:rsid w:val="009E02F8"/>
    <w:rsid w:val="009E0D22"/>
    <w:rsid w:val="009E16CE"/>
    <w:rsid w:val="009E17A3"/>
    <w:rsid w:val="009E3958"/>
    <w:rsid w:val="009E46A2"/>
    <w:rsid w:val="009E4F96"/>
    <w:rsid w:val="009E5336"/>
    <w:rsid w:val="009E59E0"/>
    <w:rsid w:val="009E6484"/>
    <w:rsid w:val="009E689A"/>
    <w:rsid w:val="009E6964"/>
    <w:rsid w:val="009E6A63"/>
    <w:rsid w:val="009F09E7"/>
    <w:rsid w:val="009F3F7B"/>
    <w:rsid w:val="009F411F"/>
    <w:rsid w:val="009F6766"/>
    <w:rsid w:val="009F734D"/>
    <w:rsid w:val="009F7E70"/>
    <w:rsid w:val="00A01BBD"/>
    <w:rsid w:val="00A0299C"/>
    <w:rsid w:val="00A0348E"/>
    <w:rsid w:val="00A039D7"/>
    <w:rsid w:val="00A04CA4"/>
    <w:rsid w:val="00A05CE7"/>
    <w:rsid w:val="00A10417"/>
    <w:rsid w:val="00A106E8"/>
    <w:rsid w:val="00A10F18"/>
    <w:rsid w:val="00A13419"/>
    <w:rsid w:val="00A13CB5"/>
    <w:rsid w:val="00A13EF6"/>
    <w:rsid w:val="00A14988"/>
    <w:rsid w:val="00A14BAC"/>
    <w:rsid w:val="00A15444"/>
    <w:rsid w:val="00A15976"/>
    <w:rsid w:val="00A161C3"/>
    <w:rsid w:val="00A166E9"/>
    <w:rsid w:val="00A177B6"/>
    <w:rsid w:val="00A1798E"/>
    <w:rsid w:val="00A22155"/>
    <w:rsid w:val="00A23631"/>
    <w:rsid w:val="00A2378F"/>
    <w:rsid w:val="00A23FD0"/>
    <w:rsid w:val="00A242F0"/>
    <w:rsid w:val="00A24480"/>
    <w:rsid w:val="00A24A34"/>
    <w:rsid w:val="00A2589E"/>
    <w:rsid w:val="00A25EE5"/>
    <w:rsid w:val="00A2675E"/>
    <w:rsid w:val="00A270B6"/>
    <w:rsid w:val="00A27EA2"/>
    <w:rsid w:val="00A30F49"/>
    <w:rsid w:val="00A3263F"/>
    <w:rsid w:val="00A33E14"/>
    <w:rsid w:val="00A349A3"/>
    <w:rsid w:val="00A36304"/>
    <w:rsid w:val="00A36809"/>
    <w:rsid w:val="00A36A0F"/>
    <w:rsid w:val="00A37910"/>
    <w:rsid w:val="00A37D40"/>
    <w:rsid w:val="00A40245"/>
    <w:rsid w:val="00A40872"/>
    <w:rsid w:val="00A41072"/>
    <w:rsid w:val="00A418BB"/>
    <w:rsid w:val="00A41C41"/>
    <w:rsid w:val="00A424E0"/>
    <w:rsid w:val="00A440F3"/>
    <w:rsid w:val="00A4503D"/>
    <w:rsid w:val="00A45172"/>
    <w:rsid w:val="00A45809"/>
    <w:rsid w:val="00A5181E"/>
    <w:rsid w:val="00A51CAE"/>
    <w:rsid w:val="00A532DF"/>
    <w:rsid w:val="00A533F4"/>
    <w:rsid w:val="00A543D7"/>
    <w:rsid w:val="00A54648"/>
    <w:rsid w:val="00A54A36"/>
    <w:rsid w:val="00A54AC1"/>
    <w:rsid w:val="00A5778F"/>
    <w:rsid w:val="00A57B55"/>
    <w:rsid w:val="00A60B30"/>
    <w:rsid w:val="00A60E35"/>
    <w:rsid w:val="00A6143F"/>
    <w:rsid w:val="00A61B24"/>
    <w:rsid w:val="00A61B49"/>
    <w:rsid w:val="00A61F7C"/>
    <w:rsid w:val="00A62A3B"/>
    <w:rsid w:val="00A63CA0"/>
    <w:rsid w:val="00A64779"/>
    <w:rsid w:val="00A673DB"/>
    <w:rsid w:val="00A6749A"/>
    <w:rsid w:val="00A67D8F"/>
    <w:rsid w:val="00A67FCA"/>
    <w:rsid w:val="00A7092C"/>
    <w:rsid w:val="00A70E61"/>
    <w:rsid w:val="00A712F5"/>
    <w:rsid w:val="00A73F60"/>
    <w:rsid w:val="00A74F6A"/>
    <w:rsid w:val="00A77D40"/>
    <w:rsid w:val="00A81FC2"/>
    <w:rsid w:val="00A821C9"/>
    <w:rsid w:val="00A82D50"/>
    <w:rsid w:val="00A83704"/>
    <w:rsid w:val="00A83B34"/>
    <w:rsid w:val="00A83DCC"/>
    <w:rsid w:val="00A83EE7"/>
    <w:rsid w:val="00A84C69"/>
    <w:rsid w:val="00A85F7C"/>
    <w:rsid w:val="00A86768"/>
    <w:rsid w:val="00A87012"/>
    <w:rsid w:val="00A9085A"/>
    <w:rsid w:val="00A9223C"/>
    <w:rsid w:val="00A92321"/>
    <w:rsid w:val="00A93E18"/>
    <w:rsid w:val="00A94796"/>
    <w:rsid w:val="00A96A5B"/>
    <w:rsid w:val="00A97A96"/>
    <w:rsid w:val="00A97B16"/>
    <w:rsid w:val="00AA0017"/>
    <w:rsid w:val="00AA0F6C"/>
    <w:rsid w:val="00AA26A7"/>
    <w:rsid w:val="00AA4D6B"/>
    <w:rsid w:val="00AA587A"/>
    <w:rsid w:val="00AA5C60"/>
    <w:rsid w:val="00AA5D79"/>
    <w:rsid w:val="00AA661E"/>
    <w:rsid w:val="00AB0106"/>
    <w:rsid w:val="00AB0D14"/>
    <w:rsid w:val="00AB21B7"/>
    <w:rsid w:val="00AB2526"/>
    <w:rsid w:val="00AB4000"/>
    <w:rsid w:val="00AB4CC5"/>
    <w:rsid w:val="00AB4D7F"/>
    <w:rsid w:val="00AB5255"/>
    <w:rsid w:val="00AB5A7A"/>
    <w:rsid w:val="00AB5BB5"/>
    <w:rsid w:val="00AB5C6E"/>
    <w:rsid w:val="00AB6569"/>
    <w:rsid w:val="00AB7107"/>
    <w:rsid w:val="00AB72C0"/>
    <w:rsid w:val="00AB7B93"/>
    <w:rsid w:val="00AC0B6D"/>
    <w:rsid w:val="00AC0C03"/>
    <w:rsid w:val="00AC1DFA"/>
    <w:rsid w:val="00AC231B"/>
    <w:rsid w:val="00AC2C5F"/>
    <w:rsid w:val="00AC3A97"/>
    <w:rsid w:val="00AC3B40"/>
    <w:rsid w:val="00AC4C0D"/>
    <w:rsid w:val="00AC5309"/>
    <w:rsid w:val="00AC5F7B"/>
    <w:rsid w:val="00AC7116"/>
    <w:rsid w:val="00AD1F04"/>
    <w:rsid w:val="00AD26B7"/>
    <w:rsid w:val="00AD7A80"/>
    <w:rsid w:val="00AE0287"/>
    <w:rsid w:val="00AE1090"/>
    <w:rsid w:val="00AE1E69"/>
    <w:rsid w:val="00AE2DEF"/>
    <w:rsid w:val="00AE43D2"/>
    <w:rsid w:val="00AE5A5D"/>
    <w:rsid w:val="00AE6364"/>
    <w:rsid w:val="00AF20F7"/>
    <w:rsid w:val="00AF2730"/>
    <w:rsid w:val="00AF2839"/>
    <w:rsid w:val="00AF54EF"/>
    <w:rsid w:val="00AF58F0"/>
    <w:rsid w:val="00AF7479"/>
    <w:rsid w:val="00AF7534"/>
    <w:rsid w:val="00AF79AE"/>
    <w:rsid w:val="00B0049A"/>
    <w:rsid w:val="00B00B01"/>
    <w:rsid w:val="00B00B28"/>
    <w:rsid w:val="00B03B21"/>
    <w:rsid w:val="00B0413F"/>
    <w:rsid w:val="00B04DA1"/>
    <w:rsid w:val="00B06EBA"/>
    <w:rsid w:val="00B076E1"/>
    <w:rsid w:val="00B14110"/>
    <w:rsid w:val="00B14760"/>
    <w:rsid w:val="00B1556B"/>
    <w:rsid w:val="00B15603"/>
    <w:rsid w:val="00B17323"/>
    <w:rsid w:val="00B21E09"/>
    <w:rsid w:val="00B221C6"/>
    <w:rsid w:val="00B233F2"/>
    <w:rsid w:val="00B234B4"/>
    <w:rsid w:val="00B2469C"/>
    <w:rsid w:val="00B24CFF"/>
    <w:rsid w:val="00B2584E"/>
    <w:rsid w:val="00B26074"/>
    <w:rsid w:val="00B307E2"/>
    <w:rsid w:val="00B31EC2"/>
    <w:rsid w:val="00B32087"/>
    <w:rsid w:val="00B321E7"/>
    <w:rsid w:val="00B33D77"/>
    <w:rsid w:val="00B3448C"/>
    <w:rsid w:val="00B34861"/>
    <w:rsid w:val="00B34AE7"/>
    <w:rsid w:val="00B368F9"/>
    <w:rsid w:val="00B3781C"/>
    <w:rsid w:val="00B4071E"/>
    <w:rsid w:val="00B42B3B"/>
    <w:rsid w:val="00B42DD6"/>
    <w:rsid w:val="00B43FAF"/>
    <w:rsid w:val="00B44D1C"/>
    <w:rsid w:val="00B46134"/>
    <w:rsid w:val="00B478D6"/>
    <w:rsid w:val="00B50A6C"/>
    <w:rsid w:val="00B512FA"/>
    <w:rsid w:val="00B515A7"/>
    <w:rsid w:val="00B5161C"/>
    <w:rsid w:val="00B52066"/>
    <w:rsid w:val="00B52FD6"/>
    <w:rsid w:val="00B538A9"/>
    <w:rsid w:val="00B55230"/>
    <w:rsid w:val="00B5623D"/>
    <w:rsid w:val="00B57776"/>
    <w:rsid w:val="00B57C53"/>
    <w:rsid w:val="00B61A4C"/>
    <w:rsid w:val="00B61C84"/>
    <w:rsid w:val="00B61CD6"/>
    <w:rsid w:val="00B628CD"/>
    <w:rsid w:val="00B64081"/>
    <w:rsid w:val="00B65898"/>
    <w:rsid w:val="00B65E1A"/>
    <w:rsid w:val="00B6652B"/>
    <w:rsid w:val="00B66A18"/>
    <w:rsid w:val="00B67448"/>
    <w:rsid w:val="00B678EA"/>
    <w:rsid w:val="00B707A3"/>
    <w:rsid w:val="00B70907"/>
    <w:rsid w:val="00B70B09"/>
    <w:rsid w:val="00B72035"/>
    <w:rsid w:val="00B72101"/>
    <w:rsid w:val="00B72289"/>
    <w:rsid w:val="00B72C58"/>
    <w:rsid w:val="00B73263"/>
    <w:rsid w:val="00B7331B"/>
    <w:rsid w:val="00B73904"/>
    <w:rsid w:val="00B73C4B"/>
    <w:rsid w:val="00B73C78"/>
    <w:rsid w:val="00B73E64"/>
    <w:rsid w:val="00B7661B"/>
    <w:rsid w:val="00B773B0"/>
    <w:rsid w:val="00B778F9"/>
    <w:rsid w:val="00B808F1"/>
    <w:rsid w:val="00B809D1"/>
    <w:rsid w:val="00B80DAA"/>
    <w:rsid w:val="00B81589"/>
    <w:rsid w:val="00B81FA2"/>
    <w:rsid w:val="00B8278A"/>
    <w:rsid w:val="00B82E6E"/>
    <w:rsid w:val="00B82E7B"/>
    <w:rsid w:val="00B83011"/>
    <w:rsid w:val="00B83573"/>
    <w:rsid w:val="00B83848"/>
    <w:rsid w:val="00B83F25"/>
    <w:rsid w:val="00B83F65"/>
    <w:rsid w:val="00B845B8"/>
    <w:rsid w:val="00B84C0D"/>
    <w:rsid w:val="00B85DD5"/>
    <w:rsid w:val="00B85DE5"/>
    <w:rsid w:val="00B86C74"/>
    <w:rsid w:val="00B87E8C"/>
    <w:rsid w:val="00B903C2"/>
    <w:rsid w:val="00B90D1A"/>
    <w:rsid w:val="00B9210B"/>
    <w:rsid w:val="00B922BD"/>
    <w:rsid w:val="00B9232C"/>
    <w:rsid w:val="00B9259F"/>
    <w:rsid w:val="00B92F5F"/>
    <w:rsid w:val="00B95BD7"/>
    <w:rsid w:val="00B95FEE"/>
    <w:rsid w:val="00B96B7C"/>
    <w:rsid w:val="00B97A1A"/>
    <w:rsid w:val="00B97B32"/>
    <w:rsid w:val="00BA1425"/>
    <w:rsid w:val="00BA1706"/>
    <w:rsid w:val="00BA1C10"/>
    <w:rsid w:val="00BA1E72"/>
    <w:rsid w:val="00BA4CF6"/>
    <w:rsid w:val="00BA5F61"/>
    <w:rsid w:val="00BA71BC"/>
    <w:rsid w:val="00BA720D"/>
    <w:rsid w:val="00BA7C3A"/>
    <w:rsid w:val="00BB031F"/>
    <w:rsid w:val="00BB0722"/>
    <w:rsid w:val="00BB11B1"/>
    <w:rsid w:val="00BB1415"/>
    <w:rsid w:val="00BB1787"/>
    <w:rsid w:val="00BB1B53"/>
    <w:rsid w:val="00BB25C8"/>
    <w:rsid w:val="00BB40CF"/>
    <w:rsid w:val="00BB4A0E"/>
    <w:rsid w:val="00BB4D5B"/>
    <w:rsid w:val="00BB560D"/>
    <w:rsid w:val="00BB631B"/>
    <w:rsid w:val="00BC15B4"/>
    <w:rsid w:val="00BC2554"/>
    <w:rsid w:val="00BC31CB"/>
    <w:rsid w:val="00BC590D"/>
    <w:rsid w:val="00BC6258"/>
    <w:rsid w:val="00BD1B43"/>
    <w:rsid w:val="00BD1C00"/>
    <w:rsid w:val="00BD1CF2"/>
    <w:rsid w:val="00BD1D26"/>
    <w:rsid w:val="00BD3988"/>
    <w:rsid w:val="00BD413F"/>
    <w:rsid w:val="00BD49AD"/>
    <w:rsid w:val="00BD4C15"/>
    <w:rsid w:val="00BD4D8E"/>
    <w:rsid w:val="00BD504F"/>
    <w:rsid w:val="00BD5546"/>
    <w:rsid w:val="00BD6AED"/>
    <w:rsid w:val="00BD785F"/>
    <w:rsid w:val="00BE0586"/>
    <w:rsid w:val="00BE0699"/>
    <w:rsid w:val="00BE0909"/>
    <w:rsid w:val="00BE1101"/>
    <w:rsid w:val="00BE1375"/>
    <w:rsid w:val="00BE27C0"/>
    <w:rsid w:val="00BE67F3"/>
    <w:rsid w:val="00BE6CC6"/>
    <w:rsid w:val="00BE6EE5"/>
    <w:rsid w:val="00BF028B"/>
    <w:rsid w:val="00BF031C"/>
    <w:rsid w:val="00BF08A3"/>
    <w:rsid w:val="00BF0C1D"/>
    <w:rsid w:val="00BF0F35"/>
    <w:rsid w:val="00BF24F8"/>
    <w:rsid w:val="00BF29BC"/>
    <w:rsid w:val="00BF38D1"/>
    <w:rsid w:val="00BF4B9C"/>
    <w:rsid w:val="00BF760D"/>
    <w:rsid w:val="00BF7DBC"/>
    <w:rsid w:val="00C01976"/>
    <w:rsid w:val="00C03EE1"/>
    <w:rsid w:val="00C0516F"/>
    <w:rsid w:val="00C064C5"/>
    <w:rsid w:val="00C07305"/>
    <w:rsid w:val="00C07713"/>
    <w:rsid w:val="00C07DE6"/>
    <w:rsid w:val="00C11298"/>
    <w:rsid w:val="00C122D6"/>
    <w:rsid w:val="00C12C4D"/>
    <w:rsid w:val="00C12FDB"/>
    <w:rsid w:val="00C13FD1"/>
    <w:rsid w:val="00C149E3"/>
    <w:rsid w:val="00C14C86"/>
    <w:rsid w:val="00C1585A"/>
    <w:rsid w:val="00C15E7B"/>
    <w:rsid w:val="00C173C1"/>
    <w:rsid w:val="00C17608"/>
    <w:rsid w:val="00C2055C"/>
    <w:rsid w:val="00C20AD6"/>
    <w:rsid w:val="00C210D5"/>
    <w:rsid w:val="00C213B3"/>
    <w:rsid w:val="00C21DCF"/>
    <w:rsid w:val="00C2211B"/>
    <w:rsid w:val="00C236CD"/>
    <w:rsid w:val="00C246E9"/>
    <w:rsid w:val="00C250EE"/>
    <w:rsid w:val="00C25BF1"/>
    <w:rsid w:val="00C264C4"/>
    <w:rsid w:val="00C32640"/>
    <w:rsid w:val="00C33366"/>
    <w:rsid w:val="00C33738"/>
    <w:rsid w:val="00C34967"/>
    <w:rsid w:val="00C34D5F"/>
    <w:rsid w:val="00C36004"/>
    <w:rsid w:val="00C360C8"/>
    <w:rsid w:val="00C36EFA"/>
    <w:rsid w:val="00C37B5C"/>
    <w:rsid w:val="00C40DBD"/>
    <w:rsid w:val="00C4198F"/>
    <w:rsid w:val="00C43802"/>
    <w:rsid w:val="00C4386A"/>
    <w:rsid w:val="00C44219"/>
    <w:rsid w:val="00C454A7"/>
    <w:rsid w:val="00C46789"/>
    <w:rsid w:val="00C503CE"/>
    <w:rsid w:val="00C50624"/>
    <w:rsid w:val="00C5098C"/>
    <w:rsid w:val="00C50ACD"/>
    <w:rsid w:val="00C51A98"/>
    <w:rsid w:val="00C52553"/>
    <w:rsid w:val="00C5385F"/>
    <w:rsid w:val="00C5492E"/>
    <w:rsid w:val="00C55C47"/>
    <w:rsid w:val="00C55E98"/>
    <w:rsid w:val="00C562D5"/>
    <w:rsid w:val="00C5649E"/>
    <w:rsid w:val="00C56A5E"/>
    <w:rsid w:val="00C56EE2"/>
    <w:rsid w:val="00C57790"/>
    <w:rsid w:val="00C619D0"/>
    <w:rsid w:val="00C64604"/>
    <w:rsid w:val="00C653BC"/>
    <w:rsid w:val="00C66533"/>
    <w:rsid w:val="00C70C93"/>
    <w:rsid w:val="00C70D39"/>
    <w:rsid w:val="00C7154F"/>
    <w:rsid w:val="00C719B7"/>
    <w:rsid w:val="00C7261F"/>
    <w:rsid w:val="00C72A0F"/>
    <w:rsid w:val="00C74671"/>
    <w:rsid w:val="00C75CA4"/>
    <w:rsid w:val="00C779DE"/>
    <w:rsid w:val="00C801C5"/>
    <w:rsid w:val="00C80BDE"/>
    <w:rsid w:val="00C8197A"/>
    <w:rsid w:val="00C82E84"/>
    <w:rsid w:val="00C83069"/>
    <w:rsid w:val="00C84D9C"/>
    <w:rsid w:val="00C858A8"/>
    <w:rsid w:val="00C86FA3"/>
    <w:rsid w:val="00C871BA"/>
    <w:rsid w:val="00C87439"/>
    <w:rsid w:val="00C874AC"/>
    <w:rsid w:val="00C87A4A"/>
    <w:rsid w:val="00C903A1"/>
    <w:rsid w:val="00C9106D"/>
    <w:rsid w:val="00C9193E"/>
    <w:rsid w:val="00C91B58"/>
    <w:rsid w:val="00C9239D"/>
    <w:rsid w:val="00C941B9"/>
    <w:rsid w:val="00C94F82"/>
    <w:rsid w:val="00C95DCA"/>
    <w:rsid w:val="00C96E5E"/>
    <w:rsid w:val="00CA01DD"/>
    <w:rsid w:val="00CA0DB0"/>
    <w:rsid w:val="00CA2450"/>
    <w:rsid w:val="00CA32D6"/>
    <w:rsid w:val="00CA358A"/>
    <w:rsid w:val="00CA4416"/>
    <w:rsid w:val="00CA5282"/>
    <w:rsid w:val="00CA583C"/>
    <w:rsid w:val="00CA6DB7"/>
    <w:rsid w:val="00CA7100"/>
    <w:rsid w:val="00CA72A5"/>
    <w:rsid w:val="00CA7C3D"/>
    <w:rsid w:val="00CB00A7"/>
    <w:rsid w:val="00CB1672"/>
    <w:rsid w:val="00CB18B3"/>
    <w:rsid w:val="00CB2290"/>
    <w:rsid w:val="00CB2751"/>
    <w:rsid w:val="00CB29B5"/>
    <w:rsid w:val="00CB3428"/>
    <w:rsid w:val="00CB3A72"/>
    <w:rsid w:val="00CB424A"/>
    <w:rsid w:val="00CB43F1"/>
    <w:rsid w:val="00CB4480"/>
    <w:rsid w:val="00CB4B1A"/>
    <w:rsid w:val="00CB5669"/>
    <w:rsid w:val="00CB5B50"/>
    <w:rsid w:val="00CB6083"/>
    <w:rsid w:val="00CB760C"/>
    <w:rsid w:val="00CB7C16"/>
    <w:rsid w:val="00CC0102"/>
    <w:rsid w:val="00CC0265"/>
    <w:rsid w:val="00CC0712"/>
    <w:rsid w:val="00CC0CFC"/>
    <w:rsid w:val="00CC1E1D"/>
    <w:rsid w:val="00CC207D"/>
    <w:rsid w:val="00CC44B8"/>
    <w:rsid w:val="00CC476C"/>
    <w:rsid w:val="00CC50E2"/>
    <w:rsid w:val="00CC6619"/>
    <w:rsid w:val="00CC664D"/>
    <w:rsid w:val="00CC69A6"/>
    <w:rsid w:val="00CC6B83"/>
    <w:rsid w:val="00CD0BDD"/>
    <w:rsid w:val="00CD1FE2"/>
    <w:rsid w:val="00CD2CE9"/>
    <w:rsid w:val="00CD2D4D"/>
    <w:rsid w:val="00CD3339"/>
    <w:rsid w:val="00CD3A1C"/>
    <w:rsid w:val="00CD4270"/>
    <w:rsid w:val="00CD4967"/>
    <w:rsid w:val="00CD49DA"/>
    <w:rsid w:val="00CD5A7B"/>
    <w:rsid w:val="00CD5CB9"/>
    <w:rsid w:val="00CD630F"/>
    <w:rsid w:val="00CD67D9"/>
    <w:rsid w:val="00CD7107"/>
    <w:rsid w:val="00CE0039"/>
    <w:rsid w:val="00CE0220"/>
    <w:rsid w:val="00CE2090"/>
    <w:rsid w:val="00CE2BCC"/>
    <w:rsid w:val="00CE3B2D"/>
    <w:rsid w:val="00CE3C41"/>
    <w:rsid w:val="00CE4254"/>
    <w:rsid w:val="00CE46AE"/>
    <w:rsid w:val="00CE497F"/>
    <w:rsid w:val="00CE5414"/>
    <w:rsid w:val="00CE5C86"/>
    <w:rsid w:val="00CE7947"/>
    <w:rsid w:val="00CE7BB9"/>
    <w:rsid w:val="00CE7D46"/>
    <w:rsid w:val="00CF2670"/>
    <w:rsid w:val="00CF376C"/>
    <w:rsid w:val="00CF4A37"/>
    <w:rsid w:val="00CF5ADC"/>
    <w:rsid w:val="00CF7E47"/>
    <w:rsid w:val="00D005A1"/>
    <w:rsid w:val="00D0173A"/>
    <w:rsid w:val="00D02AB4"/>
    <w:rsid w:val="00D02E42"/>
    <w:rsid w:val="00D0323C"/>
    <w:rsid w:val="00D03726"/>
    <w:rsid w:val="00D03BFC"/>
    <w:rsid w:val="00D03C26"/>
    <w:rsid w:val="00D03D12"/>
    <w:rsid w:val="00D05F19"/>
    <w:rsid w:val="00D113B8"/>
    <w:rsid w:val="00D11F6A"/>
    <w:rsid w:val="00D12183"/>
    <w:rsid w:val="00D12610"/>
    <w:rsid w:val="00D128B8"/>
    <w:rsid w:val="00D12961"/>
    <w:rsid w:val="00D1468D"/>
    <w:rsid w:val="00D14A12"/>
    <w:rsid w:val="00D15AD9"/>
    <w:rsid w:val="00D16B9E"/>
    <w:rsid w:val="00D16FA4"/>
    <w:rsid w:val="00D20277"/>
    <w:rsid w:val="00D2046B"/>
    <w:rsid w:val="00D20499"/>
    <w:rsid w:val="00D22129"/>
    <w:rsid w:val="00D235ED"/>
    <w:rsid w:val="00D2424F"/>
    <w:rsid w:val="00D244E9"/>
    <w:rsid w:val="00D258FA"/>
    <w:rsid w:val="00D26338"/>
    <w:rsid w:val="00D26C3F"/>
    <w:rsid w:val="00D26F24"/>
    <w:rsid w:val="00D27D6E"/>
    <w:rsid w:val="00D30330"/>
    <w:rsid w:val="00D305A3"/>
    <w:rsid w:val="00D30A42"/>
    <w:rsid w:val="00D32327"/>
    <w:rsid w:val="00D32CDF"/>
    <w:rsid w:val="00D32FB1"/>
    <w:rsid w:val="00D33A2C"/>
    <w:rsid w:val="00D33F5B"/>
    <w:rsid w:val="00D34BA9"/>
    <w:rsid w:val="00D36634"/>
    <w:rsid w:val="00D368F8"/>
    <w:rsid w:val="00D40EA0"/>
    <w:rsid w:val="00D40F86"/>
    <w:rsid w:val="00D4123D"/>
    <w:rsid w:val="00D4179F"/>
    <w:rsid w:val="00D42938"/>
    <w:rsid w:val="00D4326A"/>
    <w:rsid w:val="00D43843"/>
    <w:rsid w:val="00D43DE0"/>
    <w:rsid w:val="00D4520E"/>
    <w:rsid w:val="00D45C92"/>
    <w:rsid w:val="00D463D0"/>
    <w:rsid w:val="00D46668"/>
    <w:rsid w:val="00D4674D"/>
    <w:rsid w:val="00D46D02"/>
    <w:rsid w:val="00D476BB"/>
    <w:rsid w:val="00D47951"/>
    <w:rsid w:val="00D50F48"/>
    <w:rsid w:val="00D51E46"/>
    <w:rsid w:val="00D523BA"/>
    <w:rsid w:val="00D52D7A"/>
    <w:rsid w:val="00D5349F"/>
    <w:rsid w:val="00D53A6C"/>
    <w:rsid w:val="00D54963"/>
    <w:rsid w:val="00D554AF"/>
    <w:rsid w:val="00D56B40"/>
    <w:rsid w:val="00D60364"/>
    <w:rsid w:val="00D60DB1"/>
    <w:rsid w:val="00D618F6"/>
    <w:rsid w:val="00D6224E"/>
    <w:rsid w:val="00D6293E"/>
    <w:rsid w:val="00D64009"/>
    <w:rsid w:val="00D643D4"/>
    <w:rsid w:val="00D65421"/>
    <w:rsid w:val="00D65EEC"/>
    <w:rsid w:val="00D6614D"/>
    <w:rsid w:val="00D66621"/>
    <w:rsid w:val="00D66AE6"/>
    <w:rsid w:val="00D7025B"/>
    <w:rsid w:val="00D709D8"/>
    <w:rsid w:val="00D70E09"/>
    <w:rsid w:val="00D715C2"/>
    <w:rsid w:val="00D717CB"/>
    <w:rsid w:val="00D71941"/>
    <w:rsid w:val="00D71CAC"/>
    <w:rsid w:val="00D73375"/>
    <w:rsid w:val="00D74754"/>
    <w:rsid w:val="00D74D7D"/>
    <w:rsid w:val="00D75709"/>
    <w:rsid w:val="00D75ABA"/>
    <w:rsid w:val="00D76356"/>
    <w:rsid w:val="00D77A82"/>
    <w:rsid w:val="00D80DC7"/>
    <w:rsid w:val="00D81129"/>
    <w:rsid w:val="00D81AAD"/>
    <w:rsid w:val="00D821E5"/>
    <w:rsid w:val="00D8282E"/>
    <w:rsid w:val="00D8509D"/>
    <w:rsid w:val="00D85991"/>
    <w:rsid w:val="00D866FD"/>
    <w:rsid w:val="00D86DBE"/>
    <w:rsid w:val="00D90BD8"/>
    <w:rsid w:val="00D91C78"/>
    <w:rsid w:val="00D9328E"/>
    <w:rsid w:val="00D93409"/>
    <w:rsid w:val="00D9375B"/>
    <w:rsid w:val="00D948B8"/>
    <w:rsid w:val="00D94D40"/>
    <w:rsid w:val="00D95202"/>
    <w:rsid w:val="00D96B4C"/>
    <w:rsid w:val="00D96F2D"/>
    <w:rsid w:val="00D9766E"/>
    <w:rsid w:val="00DA0530"/>
    <w:rsid w:val="00DA0843"/>
    <w:rsid w:val="00DA1954"/>
    <w:rsid w:val="00DA1D28"/>
    <w:rsid w:val="00DA1F32"/>
    <w:rsid w:val="00DA266A"/>
    <w:rsid w:val="00DA2CFC"/>
    <w:rsid w:val="00DA3823"/>
    <w:rsid w:val="00DA4108"/>
    <w:rsid w:val="00DA42F6"/>
    <w:rsid w:val="00DA53BE"/>
    <w:rsid w:val="00DA6926"/>
    <w:rsid w:val="00DA7215"/>
    <w:rsid w:val="00DA7AEE"/>
    <w:rsid w:val="00DB2A80"/>
    <w:rsid w:val="00DB3037"/>
    <w:rsid w:val="00DB3C15"/>
    <w:rsid w:val="00DB4EAD"/>
    <w:rsid w:val="00DB5E2C"/>
    <w:rsid w:val="00DB7028"/>
    <w:rsid w:val="00DB7A5C"/>
    <w:rsid w:val="00DC0224"/>
    <w:rsid w:val="00DC09E7"/>
    <w:rsid w:val="00DC1AA7"/>
    <w:rsid w:val="00DC1FC6"/>
    <w:rsid w:val="00DC264A"/>
    <w:rsid w:val="00DC29B2"/>
    <w:rsid w:val="00DC2DCB"/>
    <w:rsid w:val="00DC3558"/>
    <w:rsid w:val="00DC3B1F"/>
    <w:rsid w:val="00DC627B"/>
    <w:rsid w:val="00DC6D22"/>
    <w:rsid w:val="00DD05CA"/>
    <w:rsid w:val="00DD1FBA"/>
    <w:rsid w:val="00DD25EA"/>
    <w:rsid w:val="00DD2AFD"/>
    <w:rsid w:val="00DD3A16"/>
    <w:rsid w:val="00DD514F"/>
    <w:rsid w:val="00DD60FC"/>
    <w:rsid w:val="00DD6CE4"/>
    <w:rsid w:val="00DE059F"/>
    <w:rsid w:val="00DE0A03"/>
    <w:rsid w:val="00DE0B9E"/>
    <w:rsid w:val="00DE19A6"/>
    <w:rsid w:val="00DE1C81"/>
    <w:rsid w:val="00DE2C26"/>
    <w:rsid w:val="00DE2CFF"/>
    <w:rsid w:val="00DE492B"/>
    <w:rsid w:val="00DE4BE8"/>
    <w:rsid w:val="00DE501D"/>
    <w:rsid w:val="00DE5D8C"/>
    <w:rsid w:val="00DE5E00"/>
    <w:rsid w:val="00DE688C"/>
    <w:rsid w:val="00DE6922"/>
    <w:rsid w:val="00DE7C24"/>
    <w:rsid w:val="00DF0311"/>
    <w:rsid w:val="00DF13D1"/>
    <w:rsid w:val="00DF16B9"/>
    <w:rsid w:val="00DF190D"/>
    <w:rsid w:val="00DF3251"/>
    <w:rsid w:val="00DF34DF"/>
    <w:rsid w:val="00DF4A67"/>
    <w:rsid w:val="00DF778C"/>
    <w:rsid w:val="00DF7B3A"/>
    <w:rsid w:val="00E042E6"/>
    <w:rsid w:val="00E0718E"/>
    <w:rsid w:val="00E07588"/>
    <w:rsid w:val="00E07999"/>
    <w:rsid w:val="00E10016"/>
    <w:rsid w:val="00E101E5"/>
    <w:rsid w:val="00E10FB9"/>
    <w:rsid w:val="00E11901"/>
    <w:rsid w:val="00E12645"/>
    <w:rsid w:val="00E12CBF"/>
    <w:rsid w:val="00E148C5"/>
    <w:rsid w:val="00E15AB6"/>
    <w:rsid w:val="00E15F44"/>
    <w:rsid w:val="00E16281"/>
    <w:rsid w:val="00E16626"/>
    <w:rsid w:val="00E16A3B"/>
    <w:rsid w:val="00E16A83"/>
    <w:rsid w:val="00E17558"/>
    <w:rsid w:val="00E2024D"/>
    <w:rsid w:val="00E20D62"/>
    <w:rsid w:val="00E23350"/>
    <w:rsid w:val="00E23380"/>
    <w:rsid w:val="00E23B4B"/>
    <w:rsid w:val="00E24FAC"/>
    <w:rsid w:val="00E25931"/>
    <w:rsid w:val="00E25D0C"/>
    <w:rsid w:val="00E25D98"/>
    <w:rsid w:val="00E25F32"/>
    <w:rsid w:val="00E26DB5"/>
    <w:rsid w:val="00E27F42"/>
    <w:rsid w:val="00E30163"/>
    <w:rsid w:val="00E30548"/>
    <w:rsid w:val="00E3232B"/>
    <w:rsid w:val="00E340A4"/>
    <w:rsid w:val="00E34A97"/>
    <w:rsid w:val="00E358BC"/>
    <w:rsid w:val="00E3637F"/>
    <w:rsid w:val="00E36AEC"/>
    <w:rsid w:val="00E37067"/>
    <w:rsid w:val="00E41C84"/>
    <w:rsid w:val="00E430C8"/>
    <w:rsid w:val="00E43944"/>
    <w:rsid w:val="00E44991"/>
    <w:rsid w:val="00E45C3A"/>
    <w:rsid w:val="00E45D62"/>
    <w:rsid w:val="00E45DCE"/>
    <w:rsid w:val="00E46137"/>
    <w:rsid w:val="00E470FD"/>
    <w:rsid w:val="00E51627"/>
    <w:rsid w:val="00E520E5"/>
    <w:rsid w:val="00E5270D"/>
    <w:rsid w:val="00E52A3B"/>
    <w:rsid w:val="00E52C9E"/>
    <w:rsid w:val="00E53578"/>
    <w:rsid w:val="00E566AD"/>
    <w:rsid w:val="00E5688E"/>
    <w:rsid w:val="00E57EA8"/>
    <w:rsid w:val="00E6098D"/>
    <w:rsid w:val="00E61D43"/>
    <w:rsid w:val="00E638C5"/>
    <w:rsid w:val="00E6485C"/>
    <w:rsid w:val="00E657FD"/>
    <w:rsid w:val="00E65E6B"/>
    <w:rsid w:val="00E66665"/>
    <w:rsid w:val="00E67647"/>
    <w:rsid w:val="00E70536"/>
    <w:rsid w:val="00E70BF7"/>
    <w:rsid w:val="00E7132C"/>
    <w:rsid w:val="00E7149B"/>
    <w:rsid w:val="00E71BD0"/>
    <w:rsid w:val="00E73D1D"/>
    <w:rsid w:val="00E75091"/>
    <w:rsid w:val="00E75D43"/>
    <w:rsid w:val="00E76A73"/>
    <w:rsid w:val="00E76DE5"/>
    <w:rsid w:val="00E77A61"/>
    <w:rsid w:val="00E8168E"/>
    <w:rsid w:val="00E82810"/>
    <w:rsid w:val="00E83074"/>
    <w:rsid w:val="00E83619"/>
    <w:rsid w:val="00E83B6A"/>
    <w:rsid w:val="00E83FAE"/>
    <w:rsid w:val="00E84502"/>
    <w:rsid w:val="00E84AE6"/>
    <w:rsid w:val="00E854FC"/>
    <w:rsid w:val="00E85601"/>
    <w:rsid w:val="00E85620"/>
    <w:rsid w:val="00E85BAB"/>
    <w:rsid w:val="00E90D06"/>
    <w:rsid w:val="00E92271"/>
    <w:rsid w:val="00E923E8"/>
    <w:rsid w:val="00E931C0"/>
    <w:rsid w:val="00E93F79"/>
    <w:rsid w:val="00E948B3"/>
    <w:rsid w:val="00E94922"/>
    <w:rsid w:val="00E94C32"/>
    <w:rsid w:val="00E955BB"/>
    <w:rsid w:val="00E956DA"/>
    <w:rsid w:val="00E96674"/>
    <w:rsid w:val="00E97357"/>
    <w:rsid w:val="00E97DB8"/>
    <w:rsid w:val="00EA0322"/>
    <w:rsid w:val="00EA1020"/>
    <w:rsid w:val="00EA3094"/>
    <w:rsid w:val="00EA44B0"/>
    <w:rsid w:val="00EA50DC"/>
    <w:rsid w:val="00EA6484"/>
    <w:rsid w:val="00EA7D96"/>
    <w:rsid w:val="00EB12BD"/>
    <w:rsid w:val="00EB192D"/>
    <w:rsid w:val="00EB22AB"/>
    <w:rsid w:val="00EB2C86"/>
    <w:rsid w:val="00EB35FC"/>
    <w:rsid w:val="00EB3A56"/>
    <w:rsid w:val="00EB3B0E"/>
    <w:rsid w:val="00EB5F7E"/>
    <w:rsid w:val="00EB7449"/>
    <w:rsid w:val="00EB7976"/>
    <w:rsid w:val="00EC084A"/>
    <w:rsid w:val="00EC30B0"/>
    <w:rsid w:val="00EC62B4"/>
    <w:rsid w:val="00EC6ACF"/>
    <w:rsid w:val="00EC6D0F"/>
    <w:rsid w:val="00EC77BE"/>
    <w:rsid w:val="00EC7E74"/>
    <w:rsid w:val="00ED0A1E"/>
    <w:rsid w:val="00ED1508"/>
    <w:rsid w:val="00ED1EE6"/>
    <w:rsid w:val="00ED3BDA"/>
    <w:rsid w:val="00ED3BE3"/>
    <w:rsid w:val="00ED3EC7"/>
    <w:rsid w:val="00ED439B"/>
    <w:rsid w:val="00ED4851"/>
    <w:rsid w:val="00ED510C"/>
    <w:rsid w:val="00ED62CD"/>
    <w:rsid w:val="00ED62DB"/>
    <w:rsid w:val="00ED64F1"/>
    <w:rsid w:val="00ED7231"/>
    <w:rsid w:val="00EE0BDF"/>
    <w:rsid w:val="00EE27DB"/>
    <w:rsid w:val="00EE4AFD"/>
    <w:rsid w:val="00EE4DCF"/>
    <w:rsid w:val="00EE5096"/>
    <w:rsid w:val="00EE55F1"/>
    <w:rsid w:val="00EE5CAD"/>
    <w:rsid w:val="00EE6BBA"/>
    <w:rsid w:val="00EE6FB1"/>
    <w:rsid w:val="00EE7CA3"/>
    <w:rsid w:val="00EF0CC5"/>
    <w:rsid w:val="00EF1C3F"/>
    <w:rsid w:val="00EF2C1A"/>
    <w:rsid w:val="00EF2C5E"/>
    <w:rsid w:val="00EF4303"/>
    <w:rsid w:val="00EF5A7F"/>
    <w:rsid w:val="00EF5C96"/>
    <w:rsid w:val="00EF5EF2"/>
    <w:rsid w:val="00EF6FCA"/>
    <w:rsid w:val="00EF747C"/>
    <w:rsid w:val="00EF75E1"/>
    <w:rsid w:val="00EF7FDE"/>
    <w:rsid w:val="00F02358"/>
    <w:rsid w:val="00F04913"/>
    <w:rsid w:val="00F04F5B"/>
    <w:rsid w:val="00F04FC3"/>
    <w:rsid w:val="00F05FAB"/>
    <w:rsid w:val="00F05FF0"/>
    <w:rsid w:val="00F065B0"/>
    <w:rsid w:val="00F1064F"/>
    <w:rsid w:val="00F107DC"/>
    <w:rsid w:val="00F1096F"/>
    <w:rsid w:val="00F10E18"/>
    <w:rsid w:val="00F12169"/>
    <w:rsid w:val="00F12ECD"/>
    <w:rsid w:val="00F13832"/>
    <w:rsid w:val="00F14C93"/>
    <w:rsid w:val="00F1613A"/>
    <w:rsid w:val="00F16A41"/>
    <w:rsid w:val="00F16D84"/>
    <w:rsid w:val="00F2053B"/>
    <w:rsid w:val="00F205C8"/>
    <w:rsid w:val="00F2098D"/>
    <w:rsid w:val="00F223DB"/>
    <w:rsid w:val="00F2362E"/>
    <w:rsid w:val="00F23858"/>
    <w:rsid w:val="00F24659"/>
    <w:rsid w:val="00F247B7"/>
    <w:rsid w:val="00F2570F"/>
    <w:rsid w:val="00F261A8"/>
    <w:rsid w:val="00F26E67"/>
    <w:rsid w:val="00F271CE"/>
    <w:rsid w:val="00F27801"/>
    <w:rsid w:val="00F300B2"/>
    <w:rsid w:val="00F303E4"/>
    <w:rsid w:val="00F31B71"/>
    <w:rsid w:val="00F322FA"/>
    <w:rsid w:val="00F32CAB"/>
    <w:rsid w:val="00F33014"/>
    <w:rsid w:val="00F35089"/>
    <w:rsid w:val="00F35C80"/>
    <w:rsid w:val="00F35D3C"/>
    <w:rsid w:val="00F36A3A"/>
    <w:rsid w:val="00F40094"/>
    <w:rsid w:val="00F41FAA"/>
    <w:rsid w:val="00F42D5D"/>
    <w:rsid w:val="00F43031"/>
    <w:rsid w:val="00F43264"/>
    <w:rsid w:val="00F4406B"/>
    <w:rsid w:val="00F44F1F"/>
    <w:rsid w:val="00F4560E"/>
    <w:rsid w:val="00F4577B"/>
    <w:rsid w:val="00F463F0"/>
    <w:rsid w:val="00F46676"/>
    <w:rsid w:val="00F46885"/>
    <w:rsid w:val="00F476BB"/>
    <w:rsid w:val="00F5063D"/>
    <w:rsid w:val="00F513B3"/>
    <w:rsid w:val="00F51938"/>
    <w:rsid w:val="00F52406"/>
    <w:rsid w:val="00F52411"/>
    <w:rsid w:val="00F52472"/>
    <w:rsid w:val="00F54C1E"/>
    <w:rsid w:val="00F550FF"/>
    <w:rsid w:val="00F56537"/>
    <w:rsid w:val="00F56875"/>
    <w:rsid w:val="00F56E11"/>
    <w:rsid w:val="00F56F8E"/>
    <w:rsid w:val="00F57BF8"/>
    <w:rsid w:val="00F57C9D"/>
    <w:rsid w:val="00F60788"/>
    <w:rsid w:val="00F60AD9"/>
    <w:rsid w:val="00F61D84"/>
    <w:rsid w:val="00F62493"/>
    <w:rsid w:val="00F631B6"/>
    <w:rsid w:val="00F63EA5"/>
    <w:rsid w:val="00F64471"/>
    <w:rsid w:val="00F645B1"/>
    <w:rsid w:val="00F64EF1"/>
    <w:rsid w:val="00F65AF0"/>
    <w:rsid w:val="00F67C62"/>
    <w:rsid w:val="00F7096C"/>
    <w:rsid w:val="00F70E27"/>
    <w:rsid w:val="00F715EE"/>
    <w:rsid w:val="00F7185B"/>
    <w:rsid w:val="00F71E4E"/>
    <w:rsid w:val="00F71E89"/>
    <w:rsid w:val="00F72222"/>
    <w:rsid w:val="00F724D4"/>
    <w:rsid w:val="00F736C8"/>
    <w:rsid w:val="00F74046"/>
    <w:rsid w:val="00F743DC"/>
    <w:rsid w:val="00F75733"/>
    <w:rsid w:val="00F75C6B"/>
    <w:rsid w:val="00F7660C"/>
    <w:rsid w:val="00F80944"/>
    <w:rsid w:val="00F82222"/>
    <w:rsid w:val="00F824F8"/>
    <w:rsid w:val="00F83A1E"/>
    <w:rsid w:val="00F83B63"/>
    <w:rsid w:val="00F846D2"/>
    <w:rsid w:val="00F84C7A"/>
    <w:rsid w:val="00F85018"/>
    <w:rsid w:val="00F854C4"/>
    <w:rsid w:val="00F85F47"/>
    <w:rsid w:val="00F86A32"/>
    <w:rsid w:val="00F86D30"/>
    <w:rsid w:val="00F8795C"/>
    <w:rsid w:val="00F87C89"/>
    <w:rsid w:val="00F908BF"/>
    <w:rsid w:val="00F90917"/>
    <w:rsid w:val="00F913AD"/>
    <w:rsid w:val="00F91420"/>
    <w:rsid w:val="00F92537"/>
    <w:rsid w:val="00F92640"/>
    <w:rsid w:val="00F928ED"/>
    <w:rsid w:val="00F92E8A"/>
    <w:rsid w:val="00F94C6E"/>
    <w:rsid w:val="00F94E81"/>
    <w:rsid w:val="00F94F42"/>
    <w:rsid w:val="00F956B7"/>
    <w:rsid w:val="00F961DA"/>
    <w:rsid w:val="00F97EED"/>
    <w:rsid w:val="00FA0029"/>
    <w:rsid w:val="00FA0C8B"/>
    <w:rsid w:val="00FA1163"/>
    <w:rsid w:val="00FA284F"/>
    <w:rsid w:val="00FA30C7"/>
    <w:rsid w:val="00FA34E2"/>
    <w:rsid w:val="00FA39D4"/>
    <w:rsid w:val="00FA3BD7"/>
    <w:rsid w:val="00FA6494"/>
    <w:rsid w:val="00FA6B4D"/>
    <w:rsid w:val="00FB0B68"/>
    <w:rsid w:val="00FB3540"/>
    <w:rsid w:val="00FB35DE"/>
    <w:rsid w:val="00FB40B2"/>
    <w:rsid w:val="00FB5C74"/>
    <w:rsid w:val="00FB655C"/>
    <w:rsid w:val="00FB6879"/>
    <w:rsid w:val="00FB73C8"/>
    <w:rsid w:val="00FC0CBF"/>
    <w:rsid w:val="00FC1DD4"/>
    <w:rsid w:val="00FC3049"/>
    <w:rsid w:val="00FC7074"/>
    <w:rsid w:val="00FC7F26"/>
    <w:rsid w:val="00FD07C6"/>
    <w:rsid w:val="00FD0D84"/>
    <w:rsid w:val="00FD11ED"/>
    <w:rsid w:val="00FD3B69"/>
    <w:rsid w:val="00FD3CA5"/>
    <w:rsid w:val="00FD42EA"/>
    <w:rsid w:val="00FD4B60"/>
    <w:rsid w:val="00FE179F"/>
    <w:rsid w:val="00FE2923"/>
    <w:rsid w:val="00FE2F39"/>
    <w:rsid w:val="00FE35A9"/>
    <w:rsid w:val="00FE5DD0"/>
    <w:rsid w:val="00FE627F"/>
    <w:rsid w:val="00FE633B"/>
    <w:rsid w:val="00FE711A"/>
    <w:rsid w:val="00FF09BC"/>
    <w:rsid w:val="00FF1C71"/>
    <w:rsid w:val="00FF1C77"/>
    <w:rsid w:val="00FF2747"/>
    <w:rsid w:val="00FF2F64"/>
    <w:rsid w:val="00FF32DB"/>
    <w:rsid w:val="00FF357B"/>
    <w:rsid w:val="00FF3B23"/>
    <w:rsid w:val="00FF4418"/>
    <w:rsid w:val="00FF5427"/>
    <w:rsid w:val="00FF78FA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E0"/>
    <w:pPr>
      <w:ind w:left="720"/>
      <w:contextualSpacing/>
    </w:pPr>
  </w:style>
  <w:style w:type="character" w:styleId="a4">
    <w:name w:val="Strong"/>
    <w:basedOn w:val="a0"/>
    <w:uiPriority w:val="99"/>
    <w:qFormat/>
    <w:rsid w:val="000D79E0"/>
    <w:rPr>
      <w:rFonts w:cs="Times New Roman"/>
      <w:b/>
      <w:bCs/>
    </w:rPr>
  </w:style>
  <w:style w:type="paragraph" w:styleId="a5">
    <w:name w:val="Normal (Web)"/>
    <w:basedOn w:val="a"/>
    <w:rsid w:val="00C9239D"/>
    <w:pPr>
      <w:widowControl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D24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36A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A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NF</cp:lastModifiedBy>
  <cp:revision>15</cp:revision>
  <cp:lastPrinted>2015-11-24T06:49:00Z</cp:lastPrinted>
  <dcterms:created xsi:type="dcterms:W3CDTF">2015-02-06T13:36:00Z</dcterms:created>
  <dcterms:modified xsi:type="dcterms:W3CDTF">2015-11-24T07:16:00Z</dcterms:modified>
</cp:coreProperties>
</file>